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BEFORE THE</w:t>
      </w:r>
    </w:p>
    <w:p w:rsidR="00000000" w:rsidRPr="005E2A41" w:rsidRDefault="002B1FC5" w:rsidP="005E2A41">
      <w:pPr>
        <w:pStyle w:val="PlainText"/>
      </w:pPr>
      <w:r w:rsidRPr="005E2A41">
        <w:t xml:space="preserve">                          FLORIDA PUBLIC SERVICE COMMISSION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DOCKET NO. 060635-EU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In the Matter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PETITION FOR DETERMINATION OF </w:t>
      </w:r>
      <w:r w:rsidRPr="005E2A41">
        <w:t>NEED FOR</w:t>
      </w:r>
    </w:p>
    <w:p w:rsidR="00000000" w:rsidRPr="005E2A41" w:rsidRDefault="002B1FC5" w:rsidP="005E2A41">
      <w:pPr>
        <w:pStyle w:val="PlainText"/>
      </w:pPr>
      <w:r w:rsidRPr="005E2A41">
        <w:t xml:space="preserve">               ELECTRICAL POWER PLANT IN TAYLOR COUNTY</w:t>
      </w:r>
    </w:p>
    <w:p w:rsidR="00000000" w:rsidRPr="005E2A41" w:rsidRDefault="002B1FC5" w:rsidP="005E2A41">
      <w:pPr>
        <w:pStyle w:val="PlainText"/>
      </w:pPr>
      <w:r w:rsidRPr="005E2A41">
        <w:t xml:space="preserve">               BY FLORIDA MUNICIPAL POWER AGENCY, JEA,</w:t>
      </w:r>
    </w:p>
    <w:p w:rsidR="00000000" w:rsidRPr="005E2A41" w:rsidRDefault="002B1FC5" w:rsidP="005E2A41">
      <w:pPr>
        <w:pStyle w:val="PlainText"/>
      </w:pPr>
      <w:r w:rsidRPr="005E2A41">
        <w:t xml:space="preserve">               REEDY CREEK IMPROVEMENT DISTRICT, AND</w:t>
      </w:r>
    </w:p>
    <w:p w:rsidR="00000000" w:rsidRPr="005E2A41" w:rsidRDefault="002B1FC5" w:rsidP="005E2A41">
      <w:pPr>
        <w:pStyle w:val="PlainText"/>
      </w:pPr>
      <w:r w:rsidRPr="005E2A41">
        <w:t xml:space="preserve">               CITY OF TALLAHASSEE.</w:t>
      </w:r>
    </w:p>
    <w:p w:rsidR="00000000" w:rsidRPr="005E2A41" w:rsidRDefault="002B1FC5" w:rsidP="005E2A41">
      <w:pPr>
        <w:pStyle w:val="PlainText"/>
      </w:pPr>
      <w:r w:rsidRPr="005E2A41">
        <w:t xml:space="preserve">               ____________________________</w:t>
      </w:r>
      <w:r w:rsidRPr="005E2A41">
        <w:t>___________/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VOLUME 9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Pages 886 through 1149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ELECTRONIC VERSIONS OF THIS TRANSCRIPT ARE</w:t>
      </w:r>
    </w:p>
    <w:p w:rsidR="00000000" w:rsidRPr="005E2A41" w:rsidRDefault="002B1FC5" w:rsidP="005E2A41">
      <w:pPr>
        <w:pStyle w:val="PlainText"/>
      </w:pPr>
      <w:r w:rsidRPr="005E2A41">
        <w:t xml:space="preserve">                         A CONVENIENCE COPY ONLY AND ARE NOT</w:t>
      </w:r>
    </w:p>
    <w:p w:rsidR="00000000" w:rsidRPr="005E2A41" w:rsidRDefault="002B1FC5" w:rsidP="005E2A41">
      <w:pPr>
        <w:pStyle w:val="PlainText"/>
      </w:pPr>
      <w:r w:rsidRPr="005E2A41">
        <w:t xml:space="preserve"> </w:t>
      </w:r>
      <w:r w:rsidRPr="005E2A41">
        <w:t xml:space="preserve">                      THE OFFICIAL TRANSCRIPT OF THE HEARING,</w:t>
      </w:r>
    </w:p>
    <w:p w:rsidR="00000000" w:rsidRPr="005E2A41" w:rsidRDefault="002B1FC5" w:rsidP="005E2A41">
      <w:pPr>
        <w:pStyle w:val="PlainText"/>
      </w:pPr>
      <w:r w:rsidRPr="005E2A41">
        <w:t xml:space="preserve">                   THE .PDF VERSION INCLUDES PREFILED TESTIMONY.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PROCEEDINGS:         HEARING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BEFORE:              CHAIRMAN LISA POLAK EDGAR</w:t>
      </w:r>
    </w:p>
    <w:p w:rsidR="00000000" w:rsidRPr="005E2A41" w:rsidRDefault="002B1FC5" w:rsidP="005E2A41">
      <w:pPr>
        <w:pStyle w:val="PlainText"/>
      </w:pPr>
      <w:r w:rsidRPr="005E2A41">
        <w:t xml:space="preserve">             </w:t>
      </w:r>
      <w:r w:rsidRPr="005E2A41">
        <w:t xml:space="preserve">                       COMMISSIONER MATTHEW M. CARTER, II</w:t>
      </w:r>
    </w:p>
    <w:p w:rsidR="00000000" w:rsidRPr="005E2A41" w:rsidRDefault="002B1FC5" w:rsidP="005E2A41">
      <w:pPr>
        <w:pStyle w:val="PlainText"/>
      </w:pPr>
      <w:r w:rsidRPr="005E2A41">
        <w:t xml:space="preserve">                                    COMMISSIONER KATRINA J. TEW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DATE:                Friday, January 12, 2007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TIME:                Commenced at 4:20 p.m.</w:t>
      </w:r>
    </w:p>
    <w:p w:rsidR="00000000" w:rsidRPr="005E2A41" w:rsidRDefault="002B1FC5" w:rsidP="005E2A41">
      <w:pPr>
        <w:pStyle w:val="PlainText"/>
      </w:pPr>
      <w:r w:rsidRPr="005E2A41">
        <w:t xml:space="preserve">      </w:t>
      </w:r>
      <w:r w:rsidRPr="005E2A41">
        <w:t xml:space="preserve">                              Concluded at 7:58 p.m.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PLACE:               Betty Easley Conference Center</w:t>
      </w:r>
    </w:p>
    <w:p w:rsidR="00000000" w:rsidRPr="005E2A41" w:rsidRDefault="002B1FC5" w:rsidP="005E2A41">
      <w:pPr>
        <w:pStyle w:val="PlainText"/>
      </w:pPr>
      <w:r w:rsidRPr="005E2A41">
        <w:t xml:space="preserve">                                    Room 148</w:t>
      </w:r>
    </w:p>
    <w:p w:rsidR="00000000" w:rsidRPr="005E2A41" w:rsidRDefault="002B1FC5" w:rsidP="005E2A41">
      <w:pPr>
        <w:pStyle w:val="PlainText"/>
      </w:pPr>
      <w:r w:rsidRPr="005E2A41">
        <w:t xml:space="preserve">                                    4075 Esplanade Way</w:t>
      </w:r>
    </w:p>
    <w:p w:rsidR="00000000" w:rsidRPr="005E2A41" w:rsidRDefault="002B1FC5" w:rsidP="005E2A41">
      <w:pPr>
        <w:pStyle w:val="PlainText"/>
      </w:pPr>
      <w:r w:rsidRPr="005E2A41">
        <w:t xml:space="preserve">                              </w:t>
      </w:r>
      <w:r w:rsidRPr="005E2A41">
        <w:t xml:space="preserve">      Tallahassee, Florida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REPORTED BY:         LORI DEZELL, RPR, CCR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lastRenderedPageBreak/>
        <w:t xml:space="preserve">                                                                        887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APPEARANCES:         (As heretofore noted.)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 888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I N D E X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WITN</w:t>
      </w:r>
      <w:r w:rsidRPr="005E2A41">
        <w:t>ESSES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NAME:                                           PAGE NO.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HALE POWELL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Direct Examination by Mr. Jacobs                  891</w:t>
      </w:r>
    </w:p>
    <w:p w:rsidR="00000000" w:rsidRPr="005E2A41" w:rsidRDefault="002B1FC5" w:rsidP="005E2A41">
      <w:pPr>
        <w:pStyle w:val="PlainText"/>
      </w:pPr>
      <w:r w:rsidRPr="005E2A41">
        <w:t xml:space="preserve">                  Prefiled Testimony inserted                       8</w:t>
      </w:r>
      <w:r w:rsidRPr="005E2A41">
        <w:t>93</w:t>
      </w:r>
    </w:p>
    <w:p w:rsidR="00000000" w:rsidRPr="005E2A41" w:rsidRDefault="002B1FC5" w:rsidP="005E2A41">
      <w:pPr>
        <w:pStyle w:val="PlainText"/>
      </w:pPr>
      <w:r w:rsidRPr="005E2A41">
        <w:t xml:space="preserve">                  Cross-Examination by Mr. Simms                    918</w:t>
      </w:r>
    </w:p>
    <w:p w:rsidR="00000000" w:rsidRPr="005E2A41" w:rsidRDefault="002B1FC5" w:rsidP="005E2A41">
      <w:pPr>
        <w:pStyle w:val="PlainText"/>
      </w:pPr>
      <w:r w:rsidRPr="005E2A41">
        <w:t xml:space="preserve">                  Cross-Examination by Ms. Raepple                  920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PAUL ARSUAGA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Direct Examination by Ms. Dailey                  924</w:t>
      </w:r>
    </w:p>
    <w:p w:rsidR="00000000" w:rsidRPr="005E2A41" w:rsidRDefault="002B1FC5" w:rsidP="005E2A41">
      <w:pPr>
        <w:pStyle w:val="PlainText"/>
      </w:pPr>
      <w:r w:rsidRPr="005E2A41">
        <w:t xml:space="preserve">                  Prefiled Testimony inserted                       928</w:t>
      </w:r>
    </w:p>
    <w:p w:rsidR="00000000" w:rsidRPr="005E2A41" w:rsidRDefault="002B1FC5" w:rsidP="005E2A41">
      <w:pPr>
        <w:pStyle w:val="PlainText"/>
      </w:pPr>
      <w:r w:rsidRPr="005E2A41">
        <w:t xml:space="preserve">                  Cross-Examination by Ms. Brownless                936</w:t>
      </w:r>
    </w:p>
    <w:p w:rsidR="00000000" w:rsidRPr="005E2A41" w:rsidRDefault="002B1FC5" w:rsidP="005E2A41">
      <w:pPr>
        <w:pStyle w:val="PlainText"/>
      </w:pPr>
      <w:r w:rsidRPr="005E2A41">
        <w:t xml:space="preserve">                  Cross-Examination by Ms. Paben                    946</w:t>
      </w:r>
    </w:p>
    <w:p w:rsidR="00000000" w:rsidRPr="005E2A41" w:rsidRDefault="002B1FC5" w:rsidP="005E2A41">
      <w:pPr>
        <w:pStyle w:val="PlainText"/>
      </w:pPr>
      <w:r w:rsidRPr="005E2A41">
        <w:t xml:space="preserve">                  Cross-Examination b</w:t>
      </w:r>
      <w:r w:rsidRPr="005E2A41">
        <w:t>y Mr. Jacobs                   951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JIM MYERS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Direct Examination by Mr. Perko                   954</w:t>
      </w:r>
    </w:p>
    <w:p w:rsidR="00000000" w:rsidRPr="005E2A41" w:rsidRDefault="002B1FC5" w:rsidP="005E2A41">
      <w:pPr>
        <w:pStyle w:val="PlainText"/>
      </w:pPr>
      <w:r w:rsidRPr="005E2A41">
        <w:t xml:space="preserve">                  Prefiled Testimony inserted                       957</w:t>
      </w:r>
    </w:p>
    <w:p w:rsidR="00000000" w:rsidRPr="005E2A41" w:rsidRDefault="002B1FC5" w:rsidP="005E2A41">
      <w:pPr>
        <w:pStyle w:val="PlainText"/>
      </w:pPr>
      <w:r w:rsidRPr="005E2A41">
        <w:t xml:space="preserve">                  Cross-Examination by Ms. B</w:t>
      </w:r>
      <w:r w:rsidRPr="005E2A41">
        <w:t>rownless                971</w:t>
      </w:r>
    </w:p>
    <w:p w:rsidR="00000000" w:rsidRPr="005E2A41" w:rsidRDefault="002B1FC5" w:rsidP="005E2A41">
      <w:pPr>
        <w:pStyle w:val="PlainText"/>
      </w:pPr>
      <w:r w:rsidRPr="005E2A41">
        <w:t xml:space="preserve">                  Cross-Examination by Mr. Jacobs                   976</w:t>
      </w:r>
    </w:p>
    <w:p w:rsidR="00000000" w:rsidRPr="005E2A41" w:rsidRDefault="002B1FC5" w:rsidP="005E2A41">
      <w:pPr>
        <w:pStyle w:val="PlainText"/>
      </w:pPr>
      <w:r w:rsidRPr="005E2A41">
        <w:t xml:space="preserve">                  Redirect Examination by Mr. Perko                 986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MATTHEW PRESTON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Direct Examination by Mr. P</w:t>
      </w:r>
      <w:r w:rsidRPr="005E2A41">
        <w:t>erko                   991</w:t>
      </w:r>
    </w:p>
    <w:p w:rsidR="00000000" w:rsidRPr="005E2A41" w:rsidRDefault="002B1FC5" w:rsidP="005E2A41">
      <w:pPr>
        <w:pStyle w:val="PlainText"/>
      </w:pPr>
      <w:r w:rsidRPr="005E2A41">
        <w:t xml:space="preserve">                  Prefiled Direct Testimony inserted                994</w:t>
      </w:r>
    </w:p>
    <w:p w:rsidR="00000000" w:rsidRPr="005E2A41" w:rsidRDefault="002B1FC5" w:rsidP="005E2A41">
      <w:pPr>
        <w:pStyle w:val="PlainText"/>
      </w:pPr>
      <w:r w:rsidRPr="005E2A41">
        <w:t xml:space="preserve">                  Prefiled Rebuttal Testimony inserted             1016</w:t>
      </w:r>
    </w:p>
    <w:p w:rsidR="00000000" w:rsidRPr="005E2A41" w:rsidRDefault="002B1FC5" w:rsidP="005E2A41">
      <w:pPr>
        <w:pStyle w:val="PlainText"/>
      </w:pPr>
      <w:r w:rsidRPr="005E2A41">
        <w:t xml:space="preserve">                  Cross-Examination by Ms. Brownless               1027</w:t>
      </w:r>
    </w:p>
    <w:p w:rsidR="00000000" w:rsidRPr="005E2A41" w:rsidRDefault="002B1FC5" w:rsidP="005E2A41">
      <w:pPr>
        <w:pStyle w:val="PlainText"/>
      </w:pPr>
      <w:r w:rsidRPr="005E2A41">
        <w:t xml:space="preserve">         </w:t>
      </w:r>
      <w:r w:rsidRPr="005E2A41">
        <w:t xml:space="preserve">         Cross-Examination by Mr. Jacobs                  1047</w:t>
      </w:r>
    </w:p>
    <w:p w:rsidR="00000000" w:rsidRPr="005E2A41" w:rsidRDefault="002B1FC5" w:rsidP="005E2A41">
      <w:pPr>
        <w:pStyle w:val="PlainText"/>
      </w:pPr>
      <w:r w:rsidRPr="005E2A41">
        <w:t xml:space="preserve">                  Cross-Examination by Ms. Paben                   1053</w:t>
      </w:r>
    </w:p>
    <w:p w:rsidR="00000000" w:rsidRPr="005E2A41" w:rsidRDefault="002B1FC5" w:rsidP="005E2A41">
      <w:pPr>
        <w:pStyle w:val="PlainText"/>
      </w:pPr>
      <w:r w:rsidRPr="005E2A41">
        <w:t xml:space="preserve">                  Redirect Examination by Mr. Perko                1058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CHRISTOPHER KLAUSNER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</w:t>
      </w:r>
      <w:r w:rsidRPr="005E2A41">
        <w:t xml:space="preserve">             Direct Examination by Mr. Perko                  1067</w:t>
      </w:r>
    </w:p>
    <w:p w:rsidR="00000000" w:rsidRPr="005E2A41" w:rsidRDefault="002B1FC5" w:rsidP="005E2A41">
      <w:pPr>
        <w:pStyle w:val="PlainText"/>
      </w:pPr>
      <w:r w:rsidRPr="005E2A41">
        <w:t xml:space="preserve">                  Prefiled Direct Testimony inserted               1070</w:t>
      </w:r>
    </w:p>
    <w:p w:rsidR="00000000" w:rsidRPr="005E2A41" w:rsidRDefault="002B1FC5" w:rsidP="005E2A41">
      <w:pPr>
        <w:pStyle w:val="PlainText"/>
      </w:pPr>
      <w:r w:rsidRPr="005E2A41">
        <w:t xml:space="preserve">                  Prefiled Supplemental Testimony inserted         1082</w:t>
      </w:r>
    </w:p>
    <w:p w:rsidR="00000000" w:rsidRPr="005E2A41" w:rsidRDefault="002B1FC5" w:rsidP="005E2A41">
      <w:pPr>
        <w:pStyle w:val="PlainText"/>
      </w:pPr>
      <w:r w:rsidRPr="005E2A41">
        <w:t xml:space="preserve">                  Cross-Examination by Ms.</w:t>
      </w:r>
      <w:r w:rsidRPr="005E2A41">
        <w:t xml:space="preserve"> Brownless               1087</w:t>
      </w:r>
    </w:p>
    <w:p w:rsidR="00000000" w:rsidRPr="005E2A41" w:rsidRDefault="002B1FC5" w:rsidP="005E2A41">
      <w:pPr>
        <w:pStyle w:val="PlainText"/>
      </w:pPr>
      <w:r w:rsidRPr="005E2A41">
        <w:t xml:space="preserve">                  Cross-Examination by Mr. Jacobs                  1097</w:t>
      </w:r>
    </w:p>
    <w:p w:rsidR="00000000" w:rsidRPr="005E2A41" w:rsidRDefault="002B1FC5" w:rsidP="005E2A41">
      <w:pPr>
        <w:pStyle w:val="PlainText"/>
      </w:pPr>
      <w:r w:rsidRPr="005E2A41">
        <w:t xml:space="preserve">                  Redirect Examination by Mr. Perko                1100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 8</w:t>
      </w:r>
      <w:r w:rsidRPr="005E2A41">
        <w:t>89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BRADLEY KUSHNER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Direct Examination by Mr. Perko                  1101</w:t>
      </w:r>
    </w:p>
    <w:p w:rsidR="00000000" w:rsidRPr="005E2A41" w:rsidRDefault="002B1FC5" w:rsidP="005E2A41">
      <w:pPr>
        <w:pStyle w:val="PlainText"/>
      </w:pPr>
      <w:r w:rsidRPr="005E2A41">
        <w:t xml:space="preserve">                  Prefiled Direct Testimony inserted               1104</w:t>
      </w:r>
    </w:p>
    <w:p w:rsidR="00000000" w:rsidRPr="005E2A41" w:rsidRDefault="002B1FC5" w:rsidP="005E2A41">
      <w:pPr>
        <w:pStyle w:val="PlainText"/>
      </w:pPr>
      <w:r w:rsidRPr="005E2A41">
        <w:t xml:space="preserve">                  Prefiled Supplemental Testimony inserted         112</w:t>
      </w:r>
      <w:r w:rsidRPr="005E2A41">
        <w:t>4</w:t>
      </w:r>
    </w:p>
    <w:p w:rsidR="00000000" w:rsidRPr="005E2A41" w:rsidRDefault="002B1FC5" w:rsidP="005E2A41">
      <w:pPr>
        <w:pStyle w:val="PlainText"/>
      </w:pPr>
      <w:r w:rsidRPr="005E2A41">
        <w:t xml:space="preserve">                  Prefiled Revised Rebuttal Testimony inserted     1131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CERTIFICATE OF REPORTER                             1149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</w:t>
      </w:r>
      <w:r w:rsidRPr="005E2A41">
        <w:t xml:space="preserve">                                                   890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EXHIBITS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NUMBER:                                       ID. ADMTD.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71     HP-1                                          924</w:t>
      </w:r>
    </w:p>
    <w:p w:rsidR="00000000" w:rsidRPr="005E2A41" w:rsidRDefault="002B1FC5" w:rsidP="005E2A41">
      <w:pPr>
        <w:pStyle w:val="PlainText"/>
      </w:pPr>
      <w:r w:rsidRPr="005E2A41">
        <w:t xml:space="preserve">               72     HP-3                                          924</w:t>
      </w:r>
    </w:p>
    <w:p w:rsidR="00000000" w:rsidRPr="005E2A41" w:rsidRDefault="002B1FC5" w:rsidP="005E2A41">
      <w:pPr>
        <w:pStyle w:val="PlainText"/>
      </w:pPr>
      <w:r w:rsidRPr="005E2A41">
        <w:t xml:space="preserve">               73     HP-4                                          924</w:t>
      </w:r>
    </w:p>
    <w:p w:rsidR="00000000" w:rsidRPr="005E2A41" w:rsidRDefault="002B1FC5" w:rsidP="005E2A41">
      <w:pPr>
        <w:pStyle w:val="PlainText"/>
      </w:pPr>
      <w:r w:rsidRPr="005E2A41">
        <w:t xml:space="preserve">               74     HP-5                                          924</w:t>
      </w:r>
    </w:p>
    <w:p w:rsidR="00000000" w:rsidRPr="005E2A41" w:rsidRDefault="002B1FC5" w:rsidP="005E2A41">
      <w:pPr>
        <w:pStyle w:val="PlainText"/>
      </w:pPr>
      <w:r w:rsidRPr="005E2A41">
        <w:t xml:space="preserve">               21     PAA-1        </w:t>
      </w:r>
      <w:r w:rsidRPr="005E2A41">
        <w:t xml:space="preserve">                                 954</w:t>
      </w:r>
    </w:p>
    <w:p w:rsidR="00000000" w:rsidRPr="005E2A41" w:rsidRDefault="002B1FC5" w:rsidP="005E2A41">
      <w:pPr>
        <w:pStyle w:val="PlainText"/>
      </w:pPr>
      <w:r w:rsidRPr="005E2A41">
        <w:t xml:space="preserve">               22     TEC-1                                         954</w:t>
      </w:r>
    </w:p>
    <w:p w:rsidR="00000000" w:rsidRPr="005E2A41" w:rsidRDefault="002B1FC5" w:rsidP="005E2A41">
      <w:pPr>
        <w:pStyle w:val="PlainText"/>
      </w:pPr>
      <w:r w:rsidRPr="005E2A41">
        <w:t xml:space="preserve">               26     JM-1                                          989</w:t>
      </w:r>
    </w:p>
    <w:p w:rsidR="00000000" w:rsidRPr="005E2A41" w:rsidRDefault="002B1FC5" w:rsidP="005E2A41">
      <w:pPr>
        <w:pStyle w:val="PlainText"/>
      </w:pPr>
      <w:r w:rsidRPr="005E2A41">
        <w:t xml:space="preserve">               27     JM-2                                          989</w:t>
      </w:r>
    </w:p>
    <w:p w:rsidR="00000000" w:rsidRPr="005E2A41" w:rsidRDefault="002B1FC5" w:rsidP="005E2A41">
      <w:pPr>
        <w:pStyle w:val="PlainText"/>
      </w:pPr>
      <w:r w:rsidRPr="005E2A41">
        <w:t xml:space="preserve">               28     JM-3                                          989</w:t>
      </w:r>
    </w:p>
    <w:p w:rsidR="00000000" w:rsidRPr="005E2A41" w:rsidRDefault="002B1FC5" w:rsidP="005E2A41">
      <w:pPr>
        <w:pStyle w:val="PlainText"/>
      </w:pPr>
      <w:r w:rsidRPr="005E2A41">
        <w:t xml:space="preserve">               29     JM-4                                          989</w:t>
      </w:r>
    </w:p>
    <w:p w:rsidR="00000000" w:rsidRPr="005E2A41" w:rsidRDefault="002B1FC5" w:rsidP="005E2A41">
      <w:pPr>
        <w:pStyle w:val="PlainText"/>
      </w:pPr>
      <w:r w:rsidRPr="005E2A41">
        <w:t xml:space="preserve">               30     JM-5                                          989</w:t>
      </w:r>
    </w:p>
    <w:p w:rsidR="00000000" w:rsidRPr="005E2A41" w:rsidRDefault="002B1FC5" w:rsidP="005E2A41">
      <w:pPr>
        <w:pStyle w:val="PlainText"/>
      </w:pPr>
      <w:r w:rsidRPr="005E2A41">
        <w:t xml:space="preserve">               31     TEC-1         </w:t>
      </w:r>
      <w:r w:rsidRPr="005E2A41">
        <w:t xml:space="preserve">                                989</w:t>
      </w:r>
    </w:p>
    <w:p w:rsidR="00000000" w:rsidRPr="005E2A41" w:rsidRDefault="002B1FC5" w:rsidP="005E2A41">
      <w:pPr>
        <w:pStyle w:val="PlainText"/>
      </w:pPr>
      <w:r w:rsidRPr="005E2A41">
        <w:t xml:space="preserve">               36     MP-1                                         1067</w:t>
      </w:r>
    </w:p>
    <w:p w:rsidR="00000000" w:rsidRPr="005E2A41" w:rsidRDefault="002B1FC5" w:rsidP="005E2A41">
      <w:pPr>
        <w:pStyle w:val="PlainText"/>
      </w:pPr>
      <w:r w:rsidRPr="005E2A41">
        <w:t xml:space="preserve">               37     MP-2                                         1067</w:t>
      </w:r>
    </w:p>
    <w:p w:rsidR="00000000" w:rsidRPr="005E2A41" w:rsidRDefault="002B1FC5" w:rsidP="005E2A41">
      <w:pPr>
        <w:pStyle w:val="PlainText"/>
      </w:pPr>
      <w:r w:rsidRPr="005E2A41">
        <w:t xml:space="preserve">               38     MP-3                                         1067</w:t>
      </w:r>
    </w:p>
    <w:p w:rsidR="00000000" w:rsidRPr="005E2A41" w:rsidRDefault="002B1FC5" w:rsidP="005E2A41">
      <w:pPr>
        <w:pStyle w:val="PlainText"/>
      </w:pPr>
      <w:r w:rsidRPr="005E2A41">
        <w:t xml:space="preserve">               39     MP-4                                         1067</w:t>
      </w:r>
    </w:p>
    <w:p w:rsidR="00000000" w:rsidRPr="005E2A41" w:rsidRDefault="002B1FC5" w:rsidP="005E2A41">
      <w:pPr>
        <w:pStyle w:val="PlainText"/>
      </w:pPr>
      <w:r w:rsidRPr="005E2A41">
        <w:t xml:space="preserve">               40     MP-5                                         1067</w:t>
      </w:r>
    </w:p>
    <w:p w:rsidR="00000000" w:rsidRPr="005E2A41" w:rsidRDefault="002B1FC5" w:rsidP="005E2A41">
      <w:pPr>
        <w:pStyle w:val="PlainText"/>
      </w:pPr>
      <w:r w:rsidRPr="005E2A41">
        <w:t xml:space="preserve">               41     TEC-1                                        1067</w:t>
      </w:r>
    </w:p>
    <w:p w:rsidR="00000000" w:rsidRPr="005E2A41" w:rsidRDefault="002B1FC5" w:rsidP="005E2A41">
      <w:pPr>
        <w:pStyle w:val="PlainText"/>
      </w:pPr>
      <w:r w:rsidRPr="005E2A41">
        <w:t xml:space="preserve">               42     MP-1R          </w:t>
      </w:r>
      <w:r w:rsidRPr="005E2A41">
        <w:t xml:space="preserve">                              1067</w:t>
      </w:r>
    </w:p>
    <w:p w:rsidR="00000000" w:rsidRPr="005E2A41" w:rsidRDefault="002B1FC5" w:rsidP="005E2A41">
      <w:pPr>
        <w:pStyle w:val="PlainText"/>
      </w:pPr>
      <w:r w:rsidRPr="005E2A41">
        <w:t xml:space="preserve">               52     CK-1                                         1101</w:t>
      </w:r>
    </w:p>
    <w:p w:rsidR="00000000" w:rsidRPr="005E2A41" w:rsidRDefault="002B1FC5" w:rsidP="005E2A41">
      <w:pPr>
        <w:pStyle w:val="PlainText"/>
      </w:pPr>
      <w:r w:rsidRPr="005E2A41">
        <w:t xml:space="preserve">               53     CK-2                                         1101</w:t>
      </w:r>
    </w:p>
    <w:p w:rsidR="00000000" w:rsidRPr="005E2A41" w:rsidRDefault="002B1FC5" w:rsidP="005E2A41">
      <w:pPr>
        <w:pStyle w:val="PlainText"/>
      </w:pPr>
      <w:r w:rsidRPr="005E2A41">
        <w:t xml:space="preserve">               54     TEC-1                                        1101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 891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                 P R O C E E D I N G 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          CHAIRMAN EDGAR:  Okay.  We -- I know we had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</w:t>
      </w:r>
      <w:r w:rsidRPr="005E2A41">
        <w:t xml:space="preserve">        3        had some agreement about continuing to take some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     witnesses out of order.  So let's see.  Are we 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     Mr. -- and I'm not going to even get the names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     right.  So why don't you</w:t>
      </w:r>
      <w:r w:rsidRPr="005E2A41">
        <w:t xml:space="preserve"> tell me who you would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     propose that we call for the next witness.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          MR. PERKO:  I believe we agreed to take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     Hale Powell next.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          MR. JACOBS:  Yes, I believe we</w:t>
      </w:r>
      <w:r w:rsidRPr="005E2A41">
        <w:t xml:space="preserve"> did.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          CHAIRMAN EDGAR:  Okay.  Okay.  Mr. Jacobs,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     that is your witness?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          MR. JACOBS:  Yes, Madam Chair.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                      HALE POWELL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was c</w:t>
      </w:r>
      <w:r w:rsidRPr="005E2A41">
        <w:t>alled as a witness on behalf of Sierra Club, and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having been duly sworn, testifies as follows: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                   DIRECT EXAMINATION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BY MR. JACOBS: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     Q    Good afternoon, Mr. Powell</w:t>
      </w:r>
      <w:r w:rsidRPr="005E2A41">
        <w:t>.  You've been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previously sworn, correct?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     A    Correct.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     Q    Would you state your name and business address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for the record?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     A    Hale Powell, 20 Acton </w:t>
      </w:r>
      <w:r w:rsidRPr="005E2A41">
        <w:t>Road, Westford,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Massachusetts.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 892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     Q    And, Mr. Powell, did you cause to be prefiled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in this docket testimony under your </w:t>
      </w:r>
      <w:r w:rsidRPr="005E2A41">
        <w:t>authorship?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     A    Yes, I did.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     Q    And if I were to ask you those same questions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today, would your responses be the same?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     A    Yes, they would.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     Q  </w:t>
      </w:r>
      <w:r w:rsidRPr="005E2A41">
        <w:t xml:space="preserve">  And did you identify exhibits that were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attached to that testimony?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     A    Yes, I did.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     Q    And are those the exhibits that are marked in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this proceeding as HP-1, the excerpt</w:t>
      </w:r>
      <w:r w:rsidRPr="005E2A41">
        <w:t xml:space="preserve"> of the 2005 annual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report of National Grid USA DSM programs; HP-3, your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resume; HP-4, resolutions of the National Association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Regulatory Utility Commissioners; and HP-5, report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</w:t>
      </w:r>
      <w:r w:rsidRPr="005E2A41">
        <w:t>the American Council for an Energy Efficient Economy?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     A    Correct.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          MR. JACOBS:  Without objection, Madam Chair, I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     would ask that the prefiled testimony of Mr. Powell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</w:t>
      </w:r>
      <w:r w:rsidRPr="005E2A41">
        <w:t xml:space="preserve">        be entered into the record as though read.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          CHAIRMAN EDGAR:  The prefiled testimony of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     witness will be entered into the record as though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     read.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          </w:t>
      </w:r>
      <w:r w:rsidRPr="005E2A41">
        <w:t>MR. JACOBS:  Thank you.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 915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BY MR. JACOBS: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     Q    Mr. Powell, do you have a summary of your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</w:t>
      </w:r>
      <w:r w:rsidRPr="005E2A41">
        <w:t>testimony?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     A    Yes, I do.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     Q    You may proceed.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     A    My name is Hale Powell.  After many years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working as a full-time DSM professional for a large and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</w:t>
      </w:r>
      <w:r w:rsidRPr="005E2A41">
        <w:t>8   aggressive electric utility DSM program, I am now a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private consultant.  Like all other utility resources,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effective DSM assessment, program design and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implementation requires careful research, stro</w:t>
      </w:r>
      <w:r w:rsidRPr="005E2A41">
        <w:t>ng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analytic skills and appropriate and specialized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expertise.  Developing a strong DSM resource is not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unlike designing a large power plant.  Success in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developing both resources requi</w:t>
      </w:r>
      <w:r w:rsidRPr="005E2A41">
        <w:t>res a logical,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systematic, step-by-step and sometimes prolonged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process.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          The Sierra Club has asked me to examine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DSM analyses of the four TEC applicants to determine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</w:t>
      </w:r>
      <w:r w:rsidRPr="005E2A41">
        <w:t xml:space="preserve">         20   whether the applicants have provided clear evidence that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DSM resources in their individual service territories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have been exhausted.  I find the following shortcomings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in the applicant's as</w:t>
      </w:r>
      <w:r w:rsidRPr="005E2A41">
        <w:t>sessments of the availability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DSM resources to potentially displace or defer the need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for TEC capacity.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 916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          One, w</w:t>
      </w:r>
      <w:r w:rsidRPr="005E2A41">
        <w:t>hile Tallahassee has made a laudable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first effort, Reedy Creek has produced no quantified or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documented evidence in respect to the availability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potential DSM resources within its customer base.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</w:t>
      </w:r>
      <w:r w:rsidRPr="005E2A41">
        <w:t xml:space="preserve">         5   Similarly, FMPA has provided no evidence that DSM is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exhausted within the specific service territories of its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member municipal utilities.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          Two, at its most basic, a DSM assessment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requires three elements:  Thorough research; two,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localized analysis and ultimately, finally, cost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effectiveness screening.  While FMPA and JEA have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conducted a screening process, they</w:t>
      </w:r>
      <w:r w:rsidRPr="005E2A41">
        <w:t xml:space="preserve"> have largely failed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to complete the preliminary steps that are required to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produce a credible cost effectiveness analysis.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          Three, the DSM resources screen do not include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man</w:t>
      </w:r>
      <w:r w:rsidRPr="005E2A41">
        <w:t>y of the highly cost-effectiveness effective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technologies successfully used in other DSM utility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programs.  It appears that the list of measures screened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may not have been fully updated to reflect succe</w:t>
      </w:r>
      <w:r w:rsidRPr="005E2A41">
        <w:t>ssful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new technologies produced by the dynamic DSM market in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other regions of the country.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          Four, the potential DSM savings of important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market sectors and customer classes ha</w:t>
      </w:r>
      <w:r w:rsidRPr="005E2A41">
        <w:t>ve been excluded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from the analysis.  These sectors have been the source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of significant DSM resources in other venues.  The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 917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</w:t>
      </w:r>
      <w:r w:rsidRPr="005E2A41">
        <w:t>industrial market is one, only one, conspicuous example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of this omission.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          Five, the accuracy of cross effectiveness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results depends on well-documented, current and credible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a</w:t>
      </w:r>
      <w:r w:rsidRPr="005E2A41">
        <w:t>ssumptions about savings, costs and other parameters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associated with specific DSM measures.  Without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opportunity to review the sources and validity of these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numerous, numerous assumptions, I cannot </w:t>
      </w:r>
      <w:r w:rsidRPr="005E2A41">
        <w:t>ascertain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whether cost effect resources have been inappropriately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eliminated.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          In sum, given my professional experience as a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utility employee and a private consultant, do I be</w:t>
      </w:r>
      <w:r w:rsidRPr="005E2A41">
        <w:t>lieve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there are available DSM resources in the service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territories of the TEC applicants sufficient to defer or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displays all or part of the TEC capacity?  I reserve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judgment on this is</w:t>
      </w:r>
      <w:r w:rsidRPr="005E2A41">
        <w:t>sue.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          However, I do believe that a great deal more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effort, data, scrutiny and expertise is required before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the PSC can conclusively determine that significant DSM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resources ha</w:t>
      </w:r>
      <w:r w:rsidRPr="005E2A41">
        <w:t>ve been exhausted in the individual service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territories of the TEC applicants.  Thank you.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     Q    Does that conclude your summary?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     A    Yes, it does.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          MR. JACOBS:  Tha</w:t>
      </w:r>
      <w:r w:rsidRPr="005E2A41">
        <w:t>nk you.  Tender the witness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     for cross.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 918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          CHAIRMAN EDGAR:  Thank you.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          Ms. Brownless?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</w:t>
      </w:r>
      <w:r w:rsidRPr="005E2A41">
        <w:t xml:space="preserve">            MS. BROWNLESS:  I believe Mr. Simms has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     questions, but I do not, Your Honor.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          CHAIRMAN EDGAR:  Mr. Paben, do you have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     questions?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          MR. PABEN:  No</w:t>
      </w:r>
      <w:r w:rsidRPr="005E2A41">
        <w:t>t at this time.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          CHAIRMAN EDGAR:  Mr. Simms, do you have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     limited questions for this witness?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          MR. SIMMS:  I do.  I apologize.  I had to get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     Dr. Lashof off o</w:t>
      </w:r>
      <w:r w:rsidRPr="005E2A41">
        <w:t>n his flight.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                   CROSS-EXAMINATION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BY MR. SIMMS: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     Q    I wanted to ask one question about issues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pertaining to risk associated with customer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nonpa</w:t>
      </w:r>
      <w:r w:rsidRPr="005E2A41">
        <w:t>rticipation in DSM measures.  Are there ways to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design and/or implement DSM measures so as to minimize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this risk?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     A    There are a variety of risks associated with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DSM as there ar</w:t>
      </w:r>
      <w:r w:rsidRPr="005E2A41">
        <w:t>e a variety of risks associated with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supply resources.  One of the risks as you mentioned is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that participation rates, penetration rates, to use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technical term, will not be -- will not meet forecast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levels.  That's an issue of program design.  And I think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an important issue is to assess the successful program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 919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strategies</w:t>
      </w:r>
      <w:r w:rsidRPr="005E2A41">
        <w:t xml:space="preserve"> and other utility DSM programs and to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structure incentives, technical assistance and other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interventions to anticipate and encourage customer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participation.  I've been very involved in this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</w:t>
      </w:r>
      <w:r w:rsidRPr="005E2A41">
        <w:t xml:space="preserve">   5   particular issue.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     Q    Thank you.  I have one more question and that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will be it.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          Are there DSM measures that are not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susceptible to this kind of risk?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</w:t>
      </w:r>
      <w:r w:rsidRPr="005E2A41">
        <w:t xml:space="preserve">  10        A    Are there DSM measures not susceptible to what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risk?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     Q    To the customer nonparticipation type of risk.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And I speak specifically of this sort of not -- you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know,</w:t>
      </w:r>
      <w:r w:rsidRPr="005E2A41">
        <w:t xml:space="preserve"> taking the lightbulbs out after a week instead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of --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     A    Well, that's not really participation. 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technical term is persistence.  A participation is --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is -- would be deemed </w:t>
      </w:r>
      <w:r w:rsidRPr="005E2A41">
        <w:t>to be initial signing up and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installation of a measure, participation in a training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program or a loan program or whatever.  There are risks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with persistence issues such that somebody unscrews a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</w:t>
      </w:r>
      <w:r w:rsidRPr="005E2A41">
        <w:t xml:space="preserve">     22   lightbulb or a business goes out of operation.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          To address this issue, I was involved in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national grid's measurement and evaluation effort for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six years, and we spent a lot of eff</w:t>
      </w:r>
      <w:r w:rsidRPr="005E2A41">
        <w:t>ort doing specific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 920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analysis with the persistence of measures and these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sorts of analyses involve surveys and metering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eq</w:t>
      </w:r>
      <w:r w:rsidRPr="005E2A41">
        <w:t>uipment and factors of persistence can be built into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that, the estimate in calculation of savings either on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an individual or an aggregate basis.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          So basically to give you a very brief answer,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yes, risks can be anticipated and they also can be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measured and included in the estimation of net resource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value of the DSM measures.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          MR. SIMMS:  Thank you for clarifying thos</w:t>
      </w:r>
      <w:r w:rsidRPr="005E2A41">
        <w:t>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     Those are all of my questions.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          CHAIRMAN EDGAR:  Thank you.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          Mr. Paben, you had said not at this time.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     This is your chance.  No questions?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</w:t>
      </w:r>
      <w:r w:rsidRPr="005E2A41">
        <w:t>5             Okay.  Thank you very much.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          Ms. Raepple?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                   CROSS-EXAMINATION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BY MS. RAEPPLE: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     Q    Good afternoon, Mr. Powell.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     A    </w:t>
      </w:r>
      <w:r w:rsidRPr="005E2A41">
        <w:t>Hi.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     Q    At your deposition, we spoke briefly about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FIRE model.  And the FIRE model is the model that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Florida Public Service Commission has historically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recognized as appr</w:t>
      </w:r>
      <w:r w:rsidRPr="005E2A41">
        <w:t>opriate for determining cost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effectiveness of DSM.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 921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          Isn't it true that you defer to this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Commission as to whether </w:t>
      </w:r>
      <w:r w:rsidRPr="005E2A41">
        <w:t>that's an adequate and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appropriate model for the Florida setting?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     A    I defer in the sense that they have made --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appear to have made the ruling historically that that's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the appr</w:t>
      </w:r>
      <w:r w:rsidRPr="005E2A41">
        <w:t>opriate model.  I don't necessarily agree from a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perspective -- a professional standpoint.  However, I do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emphasize, as I said in my summary of my testimony and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in my testimony itself, the cost effectiv</w:t>
      </w:r>
      <w:r w:rsidRPr="005E2A41">
        <w:t>eness screening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is only a very small and final element of a DSM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assessment process.  That research and analysis are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essential in order to produce an appropriate result.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     Q    With </w:t>
      </w:r>
      <w:r w:rsidRPr="005E2A41">
        <w:t>regard to a successful DSM program,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wouldn't you agree that attaining a 4 percent reduction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of annual sales would constitute a very successful DSM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program?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     A    A -- I'm not sure </w:t>
      </w:r>
      <w:r w:rsidRPr="005E2A41">
        <w:t>what your -- what the intent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of your question is.  Typically utilities in DSM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programs are able to obtain on a yearly basis --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obviously there's a range of attainment -- but between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21   4.</w:t>
      </w:r>
      <w:r w:rsidRPr="005E2A41">
        <w:t>4 and, say, .8 percent of reductions in sales on an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annual basis.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          A 4 percent savings would be successful;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however, it would depend on the time period over which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that was att</w:t>
      </w:r>
      <w:r w:rsidRPr="005E2A41">
        <w:t>ained.  It was attained over a period of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 922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20 years, I would say well, that would not be a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successful effort.  If it was attained over a period</w:t>
      </w:r>
      <w:r w:rsidRPr="005E2A41">
        <w:t xml:space="preserve">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two years, I would say that would be a highly successful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effort.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     Q    Okay.  And when you talk of annual sales in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that regard, is that the same as reduction in energy as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</w:t>
      </w:r>
      <w:r w:rsidRPr="005E2A41">
        <w:t xml:space="preserve">         7   opposed to reduction in capacity?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     A    Annual sales, I am specifically referring to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kWh or megawatt hour sales in that respect.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     Q    And that's energy, correct?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</w:t>
      </w:r>
      <w:r w:rsidRPr="005E2A41">
        <w:t xml:space="preserve">     A    Correct.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          MS. RAEPPLE:  Thank you.  I have no further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     questions.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          CHAIRMAN EDGAR:  Thank you.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          Are there questions from staff?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</w:t>
      </w:r>
      <w:r w:rsidRPr="005E2A41">
        <w:t xml:space="preserve">             MS. HOLLEY:  Staff has no questions.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          CHAIRMAN EDGAR:  Mr. Jacobs, redirect?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          MR. JACOBS:  No questions.  We'd move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     exhibits.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          CHAIRMAN</w:t>
      </w:r>
      <w:r w:rsidRPr="005E2A41">
        <w:t xml:space="preserve"> EDGAR:  Okay.  Let's see.  71, 72, 73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     and 74.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          MR. JACOBS:  Yes, yes.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          CHAIRMAN EDGAR:  Any objections?  None?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          Okay.  Exhibits 71 through --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</w:t>
      </w:r>
      <w:r w:rsidRPr="005E2A41">
        <w:t xml:space="preserve">    25             MS. RAEPPLE:  I'm sorry, Madam Chairman.  We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 923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     do want to preserve our objection as to hearsay as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     to Exhibit 71 an</w:t>
      </w:r>
      <w:r w:rsidRPr="005E2A41">
        <w:t>d Exhibit 74, please.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          CHAIRMAN EDGAR:  Okay.  I'm sorry, I couldn't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     find my list -- I'm sorry.  Could you -- while I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     was looking for my list, repeat that -- I know it's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</w:t>
      </w:r>
      <w:r w:rsidRPr="005E2A41">
        <w:t xml:space="preserve"> 6        on the record -- so I hear it and it sticks?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          MS. RAEPPLE:  Yes.  I would like to preserve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     our objection as to hearsay on Exhibit 71 and 74.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          CHAIRMAN EDGAR:  Okay.  Tha</w:t>
      </w:r>
      <w:r w:rsidRPr="005E2A41">
        <w:t>nk you.  Is there a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     remaining objection?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          MS. RAEPPLE:  There is one other objection,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     and that is related to Exhibit 71.  And that is we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     object on grounds of re</w:t>
      </w:r>
      <w:r w:rsidRPr="005E2A41">
        <w:t>levancy because there's been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     no showing that there are any DSM measures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     available and cost effective for any of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     applicants, and there's no showing that an avoided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  </w:t>
      </w:r>
      <w:r w:rsidRPr="005E2A41">
        <w:t xml:space="preserve">   unit is analogous.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          CHAIRMAN EDGAR:  Mr. Jacobs?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          MR. JACOBS:  Well, the first response is that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     there's been filed or ruled -- I think this was in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     the or</w:t>
      </w:r>
      <w:r w:rsidRPr="005E2A41">
        <w:t>iginal objections and they were ruled on 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     prehearing.  But of course, we would argue that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     these are absolutely appropriate benchmarks for --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     that would apply in Florida and particularly</w:t>
      </w:r>
      <w:r w:rsidRPr="005E2A41">
        <w:t xml:space="preserve"> apply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     in circumstances where the companies haven't even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 924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     looked at the range of measures that are included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     i</w:t>
      </w:r>
      <w:r w:rsidRPr="005E2A41">
        <w:t>n this report.  How can you say they're not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     relevant when they haven't looked at them?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          CHAIRMAN EDGAR:  Again, the objection is noted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     for the record.  I am going to allow, again, for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     the weight they are deemed to be due, all exhibits,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     71, 72, 73 and 74 to be entered.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          (Exhibits Nos. 71, 72, 73 and 74 admitted into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the record.)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</w:t>
      </w:r>
      <w:r w:rsidRPr="005E2A41">
        <w:t xml:space="preserve">          MR. JACOBS:  Thank you, ma'am.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          CHAIRMAN EDGAR:  Okay.  Thank you.  And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     witness is excused.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          THE WITNESS:  Thank you very much.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          CHAIRMAN </w:t>
      </w:r>
      <w:r w:rsidRPr="005E2A41">
        <w:t>EDGAR:  Thank you.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          Okay.  Are we back to order?  We are.  Okay.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          Then, Ms. Raepple, your witness?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          MS. RAEPPLE:  It will actually be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     Mrs. Dailey's witn</w:t>
      </w:r>
      <w:r w:rsidRPr="005E2A41">
        <w:t>ess.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          MS. DAILEY:  And the applicants would like to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     call Paul Arsuaga.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                     PAUL ARSUAGA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was called as a witness on behalf of the Applicant, and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</w:t>
      </w:r>
      <w:r w:rsidRPr="005E2A41">
        <w:t xml:space="preserve">    23   having been duly sworn, testifies as follows: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                   DIRECT EXAMINATION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BY MS. DAILEY: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 925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     Q    Can y</w:t>
      </w:r>
      <w:r w:rsidRPr="005E2A41">
        <w:t>ou please state your name and business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address.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     A    Paul Arsuaga, A-R-S-U-A-G-A.  I'm at 1000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Legion Place, Orlando, Florida, 32801.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     Q    And have you been sworn in this pro</w:t>
      </w:r>
      <w:r w:rsidRPr="005E2A41">
        <w:t>ceeding?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     A    Yes.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     Q    And did you submit prefiled testimony on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September 19th, 2006, in this proceeding consisting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seven pages?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     A    Yes, I did.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     Q    And do you have any changes to that testimony?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     A    I do have one change.  On -- on page 7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that -- page 4, I'm sorry, of the testimony, it says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that the notice for the</w:t>
      </w:r>
      <w:r w:rsidRPr="005E2A41">
        <w:t xml:space="preserve"> request for proposal was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published in seven major newspapers around the country.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That should read it was submitted to six industry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publications.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          The reason for that was the </w:t>
      </w:r>
      <w:r w:rsidRPr="005E2A41">
        <w:t>-- my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understanding is that the applicants chose to use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industry publications because that gave them a better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target audience that would include more potential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bidders that would b</w:t>
      </w:r>
      <w:r w:rsidRPr="005E2A41">
        <w:t>id on this type of a project.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     Q    Thank you.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          If I were to ask you the same questions set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forth in your testimony today, would your answers be the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</w:t>
      </w:r>
      <w:r w:rsidRPr="005E2A41">
        <w:t xml:space="preserve">                                   926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same?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     A    Yes.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     Q    And are you sponsoring any exhibits to your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testimony?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     A    Yes.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     Q  </w:t>
      </w:r>
      <w:r w:rsidRPr="005E2A41">
        <w:t xml:space="preserve">  And is that the exhibit that's been marked as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Exhibit 21, your resume?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     A    Yes.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     Q    Do you have any changes to that exhibit?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     A    No.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     Q    Are</w:t>
      </w:r>
      <w:r w:rsidRPr="005E2A41">
        <w:t xml:space="preserve"> you also sponsoring any sections of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Need for Power Application that have been designated as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Exhibit 22 as updated by the errata sheet, Exhibit 3?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     A    Yes.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     Q    And thos</w:t>
      </w:r>
      <w:r w:rsidRPr="005E2A41">
        <w:t>e are as listed in your testimony?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     A    Yes.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     Q    Do you have any changes to the sections of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Need for Power Application that you are sponsoring?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     A    Yes.  There's a</w:t>
      </w:r>
      <w:r w:rsidRPr="005E2A41">
        <w:t xml:space="preserve"> similar change that I just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mentioned as in my direct testimony on page A.7-3.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          MS. DAILEY:  Madam Chairman, I request that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     Mr. Arsuaga's testimony be admitted into the record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</w:t>
      </w:r>
      <w:r w:rsidRPr="005E2A41">
        <w:t xml:space="preserve"> 23        as though read.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          CHAIRMAN EDGAR:  The prefiled testimony of the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     witness will be entered into the record as though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 927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     read with the changes as noted in his testimony.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          MS. DAILEY:  Thank you.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</w:t>
      </w:r>
      <w:r w:rsidRPr="005E2A41">
        <w:t xml:space="preserve">       11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</w:t>
      </w:r>
      <w:r w:rsidRPr="005E2A41">
        <w:t xml:space="preserve">                                                     935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BY MS. DAILEY: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     Q    Mr. Arsuaga, did you prepare a summary of that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testimony?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     A    Yes, I did.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    </w:t>
      </w:r>
      <w:r w:rsidRPr="005E2A41">
        <w:t xml:space="preserve"> Q    Would you please present that now?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     A    The purpose of my testimony is to discuss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request for proposal process, the evaluation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proposals and the results of that evaluation.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</w:t>
      </w:r>
      <w:r w:rsidRPr="005E2A41">
        <w:t xml:space="preserve">   9             On November 28th, 2005, the applicants issued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a request for power supply proposals which is presented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in Appendix A.1 of the application.  The RFP served as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an invitation for qualified </w:t>
      </w:r>
      <w:r w:rsidRPr="005E2A41">
        <w:t>companies to submit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proposals for the supply of capacity and energy to meet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a portion of the projected power requirements of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applicants beginning in June 1, 2012, continuing over a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</w:t>
      </w:r>
      <w:r w:rsidRPr="005E2A41">
        <w:t xml:space="preserve"> period of at least ten years.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          The RFP was distributed to numerous potential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bidders and several Internet industry publications and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Websites.  And on March 7, 2006, two bids were received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</w:t>
      </w:r>
      <w:r w:rsidRPr="005E2A41">
        <w:t xml:space="preserve">         20   both from Southern Power Company.  The first proposal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was for a 797-megawatt net supercritical pulverized coal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unit to be constructed at the same site as proposed for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the Taylor Energy Cen</w:t>
      </w:r>
      <w:r w:rsidRPr="005E2A41">
        <w:t>ter.  The second proposal was for a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natural gas fueled 784-megawatt net 2x1 501G combined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cycle unit to be constructed in St. Lucie County,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 936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Florida.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          I conducted a multistage evaluation of the RFP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responses and concluded that the Taylor Energy Center is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projected to have a lower delivered cost to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</w:t>
      </w:r>
      <w:r w:rsidRPr="005E2A41">
        <w:t>5   applicants than either of Southern's proposed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alternatives over a range of evaluation scenarios.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          MS. DAILEY:  Madam Chairman, we tender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     witness for cross-examination.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</w:t>
      </w:r>
      <w:r w:rsidRPr="005E2A41">
        <w:t xml:space="preserve">  9             CHAIRMAN EDGAR:  Thank you.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          Ms. Brownless?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                   CROSS-EXAMINATION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BY MS. BROWNLESS: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     Q    Mr. Arsuaga, just so I get the logistics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</w:t>
      </w:r>
      <w:r w:rsidRPr="005E2A41">
        <w:t xml:space="preserve">    14   down --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          CHAIRMAN EDGAR:  Ms. Brownless, do you have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     your mike on?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          MS. BROWNLESS:  I'm sorry.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BY MS. BROWNLESS: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     Q    The request</w:t>
      </w:r>
      <w:r w:rsidRPr="005E2A41">
        <w:t xml:space="preserve"> for power supply proposal that was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actually sent, the RFP, is Appendix A to Volume A; is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that correct?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     A    It's -- it's -- it's Appendix A.1, you're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right, to A.7.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</w:t>
      </w:r>
      <w:r w:rsidRPr="005E2A41">
        <w:t>24        Q    Okay.  All right.  It's basically the back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portion of Volume A?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 937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     A    Yes, yes.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     Q    And let me ask</w:t>
      </w:r>
      <w:r w:rsidRPr="005E2A41">
        <w:t xml:space="preserve"> you this question:  The basic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RFP indicated that you needed a June 1st, 2002 delivery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date?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     A    2012.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     Q    Oh, I'm sorry.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     A    Yes.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</w:t>
      </w:r>
      <w:r w:rsidRPr="005E2A41">
        <w:t xml:space="preserve">      Q    And it asked for a commitment of ten years?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     A    A commitment of at least ten years.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     Q    That was the minimum time?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     A    Yes.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     Q    Okay.  And asked for </w:t>
      </w:r>
      <w:r w:rsidRPr="005E2A41">
        <w:t>capacity over that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ten-year period anywhere from 100 megawatts to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750 megawatts?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     A    Yes.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     Q    Okay.  And it also required that it be firm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first call, nonr</w:t>
      </w:r>
      <w:r w:rsidRPr="005E2A41">
        <w:t>ecall basis?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     A    That's correct.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     Q    Was this RFP limited by fuel type in any way?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     A    It was not.  It says on -- I believe it's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page 7 of the RFP, let's see, that th</w:t>
      </w:r>
      <w:r w:rsidRPr="005E2A41">
        <w:t>e utilities would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prefer solid fuel and prefer mature technologies but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utilities will consider other fuel types and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technologies if the evaluations show these to be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superior to sol</w:t>
      </w:r>
      <w:r w:rsidRPr="005E2A41">
        <w:t>id fuel alternatives on the basis of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 938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price and nonprice criteria.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     Q    And just so I understand the terminology, is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na</w:t>
      </w:r>
      <w:r w:rsidRPr="005E2A41">
        <w:t>tural gas considered a solid fuel alternative?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     A    No.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     Q    So what you're saying in layman's terms is you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would consider natural gas as well as coal?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     A    That's corre</w:t>
      </w:r>
      <w:r w:rsidRPr="005E2A41">
        <w:t>ct.  And we did receive a proposal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for natural gas.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     Q    Okay.  I understand you had a prebid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conference on December 20th of 2005; is that right?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     A    That's correct.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</w:t>
      </w:r>
      <w:r w:rsidRPr="005E2A41">
        <w:t xml:space="preserve">      12        Q    And that seven companies attended that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conference?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     A    That's correct.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     Q    And two companies filed a notice of intent to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bid subsequent to that; is tha</w:t>
      </w:r>
      <w:r w:rsidRPr="005E2A41">
        <w:t>t right?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     A    That's correct.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     Q    Who were those two companies?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     A    One company was Southern Power Company.  I'm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sorry, I do not recall the other company right now.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     Q    Okay.  But your March 7th date was the final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date to submit a bid; is that correct?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     A    That's correct.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     Q    And only the Southern Power Company submitted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</w:t>
      </w:r>
      <w:r w:rsidRPr="005E2A41">
        <w:t xml:space="preserve">   25   a bid at that time?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 939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     A    Yes.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     Q    Okay.  Do you have the staff interrogatories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No. 17 in front of you, s</w:t>
      </w:r>
      <w:r w:rsidRPr="005E2A41">
        <w:t>ir -- 14 through 17, first set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of interrogatories?  I guess it's the second set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interrogatories.  I think you prepared --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     A    I have 14 and 15, which are the ones I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sponsored.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     Q    All right.  My understanding is that some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additional costs were added to the Southern Power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Company bid in order to make it what you deemed to be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comparable to the TEC unit;</w:t>
      </w:r>
      <w:r w:rsidRPr="005E2A41">
        <w:t xml:space="preserve"> is that correct?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     A    That's correct.  But we also -- we added costs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to the self-build also.  There were adjustments to both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self-build and the Southern Company bids to make them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</w:t>
      </w:r>
      <w:r w:rsidRPr="005E2A41">
        <w:t xml:space="preserve"> all consistent.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     Q    Okay.  And I understand that you added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cost of the land to the Southern Company bids; is that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right?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     A    That's correct.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     Q  </w:t>
      </w:r>
      <w:r w:rsidRPr="005E2A41">
        <w:t xml:space="preserve">  Did you add the entire 3,000 acres to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Southern Company bid?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     A    I added the amount of land that was included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in the cost of the -- of the self-build, because that's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the -- </w:t>
      </w:r>
      <w:r w:rsidRPr="005E2A41">
        <w:t>what the cost of the self-build was -- I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understood was based on.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 940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     Q    Okay.  And is it your understanding that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se</w:t>
      </w:r>
      <w:r w:rsidRPr="005E2A41">
        <w:t>lf-build includes approximately 3,000 acres of land?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     A    I'm not sure that the -- I talked to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Mr. Hoornaert and I asked him what amount of dollars was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included in the plant cost that his proposal </w:t>
      </w:r>
      <w:r w:rsidRPr="005E2A41">
        <w:t>was based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on, and that was the amount.  The amount that he gave me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was the exact amount that I added to the Southern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Company proposal.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     Q    Okay.  We've discussed chart A.3-5 whic</w:t>
      </w:r>
      <w:r w:rsidRPr="005E2A41">
        <w:t>h is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the revised cost for the TEC plant.  Do you know whether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the amount shown for land on that cost is what was added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to the bid?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     A    What -- I don't know what --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</w:t>
      </w:r>
      <w:r w:rsidRPr="005E2A41">
        <w:t>4        Q    I can show you Mr. Hoornaert's --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     A    I recall the amount was $20 million is what I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included.  If that's the amount, then that --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     Q    Thank you.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          Now</w:t>
      </w:r>
      <w:r w:rsidRPr="005E2A41">
        <w:t>, I assume that the Southern Power Company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proposal -- that, for example, they only were proposing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to bid one 797-megawatt supercritical pulverized coal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plant on the site, correct?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   </w:t>
      </w:r>
      <w:r w:rsidRPr="005E2A41">
        <w:t xml:space="preserve">  A    Yes.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     Q    And they were only proposing one 784-megawatt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natural gas plant, right?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     A    That's correct.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 941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     Q    You indicated, I think, in response to Staff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Interrogatory No. 14 that you did a busbar analysis; is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that right?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     A    Yes.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     Q    And is that analysis </w:t>
      </w:r>
      <w:r w:rsidRPr="005E2A41">
        <w:t>basically a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dollar-per-megawatt hour analysis?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     A    Yes, it is.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     Q    Do you remember what the TEC dollar per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megawatt hour figure was that you used for comparison?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</w:t>
      </w:r>
      <w:r w:rsidRPr="005E2A41">
        <w:t xml:space="preserve">   10        A    The -- I believe the TEC number came out to be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around $62 per megawatt hour.  That was on a levelized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basis over a 20-year period, which was the same period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as the -- as the offer from</w:t>
      </w:r>
      <w:r w:rsidRPr="005E2A41">
        <w:t xml:space="preserve"> Southern.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     Q    Okay.  And was that the cost at -- at the time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that your evaluation of the bids was done, you were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using the original cost estimates for TEC; is that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correct?  Bec</w:t>
      </w:r>
      <w:r w:rsidRPr="005E2A41">
        <w:t>ause this was being done in -- what time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did you do these evaluations?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     A    The evaluation was done between when we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received the bids, March 7th, and around April 11th.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     Q    </w:t>
      </w:r>
      <w:r w:rsidRPr="005E2A41">
        <w:t>Of '06?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     A    Yes.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     Q    So that would have been prior to revising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construction costs for this unit?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     A    That's correct.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</w:t>
      </w:r>
      <w:r w:rsidRPr="005E2A41">
        <w:t xml:space="preserve">                              942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     Q    Have you done any subsequent analysis with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regard to the cost effectiveness of either of these bids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using the new numbers for the TEC unit?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</w:t>
      </w:r>
      <w:r w:rsidRPr="005E2A41">
        <w:t xml:space="preserve">     A    Yes, I did.  I did -- I got the -- an updated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number from Mr. Kushner.  And I recalculated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comparison and it did not change the decision.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     Q    Okay.  And did you make a 20 percent inc</w:t>
      </w:r>
      <w:r w:rsidRPr="005E2A41">
        <w:t>rease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in the cost of the Southern Company's bids as well?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     A    No.  No, that was -- I just -- I assumed that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the Southern Company cost would -- would remain fixed.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I just increase</w:t>
      </w:r>
      <w:r w:rsidRPr="005E2A41">
        <w:t>d the cost of the self-build.  Although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the Southern bid was what they call an indicative bid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which could have been increased by them within 45 days.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     Q    Did you have any CO2 allowance included in</w:t>
      </w:r>
      <w:r w:rsidRPr="005E2A41">
        <w:t xml:space="preserve">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TEC busbar analysis you've just described?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     A    I did a -- I did a base case and I did some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sensitivity cases.  I did a sensitivity case including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CO2 allowances.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</w:t>
      </w:r>
      <w:r w:rsidRPr="005E2A41">
        <w:t xml:space="preserve">  19        Q    Can you tell us how much the cost per ton for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CO2 was that you used?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     A    I used an assumption of -- a value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around $7 in 2012 per ton escalating at inflation.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</w:t>
      </w:r>
      <w:r w:rsidRPr="005E2A41">
        <w:t xml:space="preserve">      Q    And that would be what rate, sir?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     A    I'm sorry?  Oh, two-and-a-half percent is what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I said.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 943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     Q    Two</w:t>
      </w:r>
      <w:r w:rsidRPr="005E2A41">
        <w:t>-and-a-half percent a year?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     A    Per year, yes.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     Q    There's different types of RFPs when it comes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to power plants, and I want to make sure I understand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the kind of RFP this </w:t>
      </w:r>
      <w:r w:rsidRPr="005E2A41">
        <w:t>was.  Sometimes you put out an RFP,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and then the recipient of the RFP determines that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they'll further negotiate terms.  Was that the type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bid this was or was this a flat nonnegotiated bid; in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</w:t>
      </w:r>
      <w:r w:rsidRPr="005E2A41">
        <w:t xml:space="preserve">       9   other words, whatever they put on their bid was what you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had to stick with?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     A    Well, we asked for a -- it was -- we were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always hopeful to get a firm price, but the -- I guess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</w:t>
      </w:r>
      <w:r w:rsidRPr="005E2A41">
        <w:t xml:space="preserve">     13   the offer that we got was we had a firm price on one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them, which was the combined cycle offer, but we got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indicative offer on the -- on the coal offer -- on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coal proposal.  An indicativ</w:t>
      </w:r>
      <w:r w:rsidRPr="005E2A41">
        <w:t>e offer means that it's --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the way they stated was once we -- they were short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listed, they would have had 45 days to firm up their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price.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     Q    In other words, to modify the price </w:t>
      </w:r>
      <w:r w:rsidRPr="005E2A41">
        <w:t>they bid?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     A    Yes.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     Q    Did you make any attempt to contact them to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see if they would further modify their price?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     A    Well, what we did was an initial screening to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see if they were within a proximity of the self-build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 944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proposal which they were not.  So it didn't -- it didn't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seem like they </w:t>
      </w:r>
      <w:r w:rsidRPr="005E2A41">
        <w:t>were -- well, we presented those results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in our report, that they were not close to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self-build offer.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     Q    So you didn't approach the Southern Company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again; is that correct?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     A    To reduce their price?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     Q    Yes.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     A    No.  Well, I -- we -- I expected by them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giving the indicative offer, that it was more likely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that it would </w:t>
      </w:r>
      <w:r w:rsidRPr="005E2A41">
        <w:t>go in the other direction.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     Q    But you had no basis for that speculation?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     A    No.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     Q    I have only one other question which has to do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with the transmission interconnec</w:t>
      </w:r>
      <w:r w:rsidRPr="005E2A41">
        <w:t>tion and upgrade cost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which you reference on page 6 of your testimony.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     A    I'm sorry, could you repeat that?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     Q    On page 6 of your testimony, you talk about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transmission in</w:t>
      </w:r>
      <w:r w:rsidRPr="005E2A41">
        <w:t>terconnection and upgrade costs.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     A    Yes.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     Q    And can you tell me what adjustments were made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regarding those costs?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     A    On page 6 of my testimony?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 </w:t>
      </w:r>
      <w:r w:rsidRPr="005E2A41">
        <w:t xml:space="preserve">    Q    Yes, sir.  You see down here on lines --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starts on -- the question -- the answer starts on line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 945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18, goes through page 20.  "Inconsis</w:t>
      </w:r>
      <w:r w:rsidRPr="005E2A41">
        <w:t>tencies among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relative to transmission, interconnection and upgrade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costs."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     A    Okay.  The proposal indicated that they had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done a study and had indicated that there were -- that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there were $125 million in upgrades required, but they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didn't include it in their proposal.  What I did was I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added that 125 million to their proposal, but I also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added the same amoun</w:t>
      </w:r>
      <w:r w:rsidRPr="005E2A41">
        <w:t>t to the self-build proposal.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     Q    Okay.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     A    And I -- the self-build proposal had a -- had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a, I think, $12 million estimate in there, 11.7.  I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subtracted that out and added </w:t>
      </w:r>
      <w:r w:rsidRPr="005E2A41">
        <w:t>the 125 million, so that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both of them would have the same amount of upgrades in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their costs.  And I made an adjustment for that.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     Q    Okay.  Did you do any analysis to see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nat</w:t>
      </w:r>
      <w:r w:rsidRPr="005E2A41">
        <w:t>ure of that transmission they were talking about?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          And let me tell you why I ask that question.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We've heard testimony today that some types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transmission upgrades might be considered network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improvements, and therefore, costs that would eventually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be rebated back to a project and some might be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transmission upgrades purely and directly associated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with that project.  Did you</w:t>
      </w:r>
      <w:r w:rsidRPr="005E2A41">
        <w:t xml:space="preserve"> attempt to parse any of that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out?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 946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     A    No, I did not.  I was -- I was assuming I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would suppose a worst case scenario.</w:t>
      </w:r>
      <w:r w:rsidRPr="005E2A41">
        <w:t xml:space="preserve">  And just assuming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that, there was no credit back for either party.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     Q    With -- and one other question, and I truly am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done.  With regard to the 784-megawatt bid, that was to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be</w:t>
      </w:r>
      <w:r w:rsidRPr="005E2A41">
        <w:t xml:space="preserve"> built in St. Lucie County, correct?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     A    Yes.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     Q    Did you add any land component for that bid?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     A    A land component?  No.  They did not -- in --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in the case of the co</w:t>
      </w:r>
      <w:r w:rsidRPr="005E2A41">
        <w:t>al unit, the proposal actually said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it did not include site costs.  And that they didn't say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that in the combined cycle bid.  So I did not add any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additional site costs.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          MS. </w:t>
      </w:r>
      <w:r w:rsidRPr="005E2A41">
        <w:t>BROWNLESS:  Thank you so much.  I'm done.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          CHAIRMAN EDGAR:  Ms. Paben?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          MS. PABEN:  Just a few questions.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                   CROSS-EXAMINATION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BY MS. PABEN: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</w:t>
      </w:r>
      <w:r w:rsidRPr="005E2A41">
        <w:t xml:space="preserve">    19        Q    Good afternoon, Mr. Arsuaga.  How are you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doing?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     A    Good afternoon.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     Q    I have just a few questions for you.  In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RFP, was there a fee associated wit</w:t>
      </w:r>
      <w:r w:rsidRPr="005E2A41">
        <w:t>h making a bid for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this proposal?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     A    Yes.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 947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     Q    And can you tell me what that fee was?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     A </w:t>
      </w:r>
      <w:r w:rsidRPr="005E2A41">
        <w:t xml:space="preserve">   It was $5,000 per proposal.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     Q    Okay.  Would you consider that fee typical for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a project of this size?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     A    I've seen -- I've seen a range of fees from no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fee to $10,000.</w:t>
      </w:r>
      <w:r w:rsidRPr="005E2A41">
        <w:t xml:space="preserve">  You know, it's a large project.  I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don't think -- that's not an unusual fee.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     Q    In other RFPs that you've been part of, have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you had $5,000 bid for a similarly sized facility?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</w:t>
      </w:r>
      <w:r w:rsidRPr="005E2A41">
        <w:t xml:space="preserve">      A    I've been involved with -- I have been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involved with an RFP where there was a $10,000 fee for a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smaller project.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     Q    And what type of project was that?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     A    It wa</w:t>
      </w:r>
      <w:r w:rsidRPr="005E2A41">
        <w:t>s a combined cycle project, a -- I can't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recall the exact amount of megawatts, but I believe it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was in the 500-megawatt range.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     Q    Okay.  At the prebid conference, you indicated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</w:t>
      </w:r>
      <w:r w:rsidRPr="005E2A41">
        <w:t>that there were seven participants.  Can you identify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those seven participants?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     A    I don't have that -- I don't have that -- I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don't -- I could get those, the people, but I don't have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</w:t>
      </w:r>
      <w:r w:rsidRPr="005E2A41">
        <w:t xml:space="preserve">  22   that in front of me now.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     Q    Is there anything that's included in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record here that would have that information for it?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     A    I don't think so.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</w:t>
      </w:r>
      <w:r w:rsidRPr="005E2A41">
        <w:t xml:space="preserve">                                     948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     Q    If it would be possible, could you provide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that as a late-filed exhibit at a later time?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          MS. DAILEY:  Madam Chairman, I'd like to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</w:t>
      </w:r>
      <w:r w:rsidRPr="005E2A41">
        <w:t xml:space="preserve">   4        object on the relevance of that request.  There's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     no relevance to the issues in this proceeding,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     identity of the attendees at that meeting.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          CHAIRMAN EDGAR:  Ms. Daile</w:t>
      </w:r>
      <w:r w:rsidRPr="005E2A41">
        <w:t>y?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          MS. PABEN:  Yes.  I would argue that it's --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          CHAIRMAN EDGAR:  I'm sorry, I apologize.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          MS. PABEN:  That's okay.  I didn't even notice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     you called me</w:t>
      </w:r>
      <w:r w:rsidRPr="005E2A41">
        <w:t xml:space="preserve"> by a different name.  I answer to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     just about anything with all of my siblings.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          I think it is relevant to the proceedings.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     One of the issues that the PSC has to take into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</w:t>
      </w:r>
      <w:r w:rsidRPr="005E2A41">
        <w:t xml:space="preserve">  15        consideration is whether or not it's the most cost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     effective.  And obviously to have the full amount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     of information related to what other types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     facilities may have been pro</w:t>
      </w:r>
      <w:r w:rsidRPr="005E2A41">
        <w:t>posed is part of making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     those evaluations.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          CHAIRMAN EDGAR:  And tell me again, if you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     would, the document that you are requesting.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          MS. PABEN:  Simply aski</w:t>
      </w:r>
      <w:r w:rsidRPr="005E2A41">
        <w:t>ng for a list of those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     that participated in the prebid conference as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     referenced in their documents they've submitted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     before you.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</w:t>
      </w:r>
      <w:r w:rsidRPr="005E2A41">
        <w:t xml:space="preserve">                 949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          MS. DAILEY:  Madam Chairman, those are people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     who did not actually submit bids.  So they did not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     have bids that were compared to other bids in this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</w:t>
      </w:r>
      <w:r w:rsidRPr="005E2A41">
        <w:t xml:space="preserve"> 4        proceeding -- in this project.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          CHAIRMAN EDGAR:  Okay.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          MS. PABEN:  But they expressed an interest in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     the RFP originally.  And part of determining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    </w:t>
      </w:r>
      <w:r w:rsidRPr="005E2A41">
        <w:t xml:space="preserve"> whether or not the process was competitive in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     way that it should be is determining whether or not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     there may have been any factors leading to a less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     than competitive arrangement to lo</w:t>
      </w:r>
      <w:r w:rsidRPr="005E2A41">
        <w:t>ok 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     alternatives.  And so I think that having that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     information could lend to that knowledge.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          CHAIRMAN EDGAR:  And expression of potential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     interest to me seem</w:t>
      </w:r>
      <w:r w:rsidRPr="005E2A41">
        <w:t>s to be a reach to get to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     competitive viability, quite frankly, if I'm being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     clear.  If I'm not, I apologize.  So I'm going to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     uphold the objection.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          MS. PABEN:</w:t>
      </w:r>
      <w:r w:rsidRPr="005E2A41">
        <w:t xml:space="preserve">  I just have a couple of more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     questions.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BY MS. PABEN: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     Q    Can you tell me in the RFP process whether or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not you put specific limitations on the type of power or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</w:t>
      </w:r>
      <w:r w:rsidRPr="005E2A41">
        <w:t xml:space="preserve">   24   fuel source associated with the proposed bids?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     A    No.  I think as I said on page 7 of the RFP,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 950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it says, "The utilities prefer </w:t>
      </w:r>
      <w:r w:rsidRPr="005E2A41">
        <w:t>solid fuel and prefer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mature technologies but the utilities will consider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other fuel types and technologies if the evaluation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shows these to be superior to solid fuel alternatives on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t</w:t>
      </w:r>
      <w:r w:rsidRPr="005E2A41">
        <w:t>he basis of the price and nonprice criteria."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          So it was very clear that other types of fuel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were -- although they were not -- not as preferred as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solid fuel, they were -- they would be conside</w:t>
      </w:r>
      <w:r w:rsidRPr="005E2A41">
        <w:t>red.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     Q    But also in the terms you just read, I would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consider those some conditions, correct?  It wasn't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limitless?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     A    It said, "will consider other fuel types and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</w:t>
      </w:r>
      <w:r w:rsidRPr="005E2A41">
        <w:t xml:space="preserve">       13   technologies."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     Q    But within certain parameters, correct?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          MS. DAILEY:  Madam Chairman, I would just like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     to object again.  She's asking him to read from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</w:t>
      </w:r>
      <w:r w:rsidRPr="005E2A41">
        <w:t xml:space="preserve">  17        document and the document really speaks for itself.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     It is in the record.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          CHAIRMAN EDGAR:  Ms. Paben, your question?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          MS. PABEN:  I'm just asking him to clarify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</w:t>
      </w:r>
      <w:r w:rsidRPr="005E2A41">
        <w:t xml:space="preserve">       21        because there are different portions of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     document that can be read together.  And so I'm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     just asking him from his perception as putting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     together the RFP what he --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          CHAIRMAN EDGAR:  Why don't you pose the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 951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     question as a question again.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BY MS. PABEN: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     Q   </w:t>
      </w:r>
      <w:r w:rsidRPr="005E2A41">
        <w:t xml:space="preserve"> I was just trying to clarify your response to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the last question, which was just whether or not there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was any limitations regarding the types of power or fuel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sources associated with the facility.  And </w:t>
      </w:r>
      <w:r w:rsidRPr="005E2A41">
        <w:t>if I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understand your answer correctly, and please correct me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if I misstate, you indicated you had a preference for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solid fuel but would consider other power types.  But I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thought that </w:t>
      </w:r>
      <w:r w:rsidRPr="005E2A41">
        <w:t>in the sentence that you read, there were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other -- some type of qualifiers that might not open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door for any other fuel source.  That's all I was trying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to clarify.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     A    No, th</w:t>
      </w:r>
      <w:r w:rsidRPr="005E2A41">
        <w:t>at's not correct.  It wasn't a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qualifier.  It just said if -- if they were deemed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superior based on price and nonprice criteria which is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everything we're looking at associated with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</w:t>
      </w:r>
      <w:r w:rsidRPr="005E2A41">
        <w:t xml:space="preserve"> alternative.  Everything would fall into that category,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price or nonprice.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          MS. PABEN:  Okay.  Thank you very much.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          CHAIRMAN EDGAR:  Mr. Jacobs?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          MR. JACOB</w:t>
      </w:r>
      <w:r w:rsidRPr="005E2A41">
        <w:t>S:  Thank you, Madam Chair.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                   CROSS-EXAMINATION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BY MR. JACOBS: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     Q    Mr. Arsuaga, just two really brief questions.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</w:t>
      </w:r>
      <w:r w:rsidRPr="005E2A41">
        <w:t xml:space="preserve">         952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I'm looking at Interrogatory No. 15 to staff's --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applicant's response to staff's second set, No. 15.  And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it indicates in there that the -- the one point is fuel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cost pro</w:t>
      </w:r>
      <w:r w:rsidRPr="005E2A41">
        <w:t>jections, that the fuel cost projections -- that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the vendors use in their RFP responses were derived from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Southern or supplied by Southern?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     A    No.  What it says is that what -- what I'm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</w:t>
      </w:r>
      <w:r w:rsidRPr="005E2A41">
        <w:t xml:space="preserve">     8   saying there is that we used for the Southern proposal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the cost that was provided by Southern, but Southern was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using the fuel forecast that was -- that was attached to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the RFP.  We -- we inclu</w:t>
      </w:r>
      <w:r w:rsidRPr="005E2A41">
        <w:t>ded with the RFP a fuel forecast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for gas and many different types of coal to make sure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that the process -- because fuel -- fuel would be a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pass-through, you know.  They weren't fixing the price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</w:t>
      </w:r>
      <w:r w:rsidRPr="005E2A41">
        <w:t xml:space="preserve">     15   of fuel, any proposer.  So we wanted to make sure that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fuel was being treated on a consistent basis.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     Q    I see.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     A    So we gave them a forecast to use so that we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c</w:t>
      </w:r>
      <w:r w:rsidRPr="005E2A41">
        <w:t>ould make sure there would be a fair evaluation.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     Q    And that forecast that was used for the RFPs,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was that indeed the projection that was used for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preparation of the -- of the petition for ne</w:t>
      </w:r>
      <w:r w:rsidRPr="005E2A41">
        <w:t>ed?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     A    Yes, it was.  It was the same as what was used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for the base -- basic analysis, is my understanding.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     Q    And then finally, you indicate here also that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</w:t>
      </w:r>
      <w:r w:rsidRPr="005E2A41">
        <w:t xml:space="preserve">                                           953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Southern's response proposed Powder -- that the fuel for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this -- their plant would be Powder River Basin?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     A    Yes.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     Q    And --</w:t>
      </w:r>
      <w:r w:rsidRPr="005E2A41">
        <w:t xml:space="preserve"> and the self-build was projected for a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blend of 7 percent Latin American, 30 percent petroleum?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     A    That is correct.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     Q    Did you reconcile that difference in any way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in ev</w:t>
      </w:r>
      <w:r w:rsidRPr="005E2A41">
        <w:t>aluating Southern's proposal?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     A    I did.  I was asked by the applicants to do an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analysis, just to see what that differential was.  And I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did look at -- I looked at using the Powder River Basin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coal for the -- let's see.  No, I used the -- I used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Latin American coal and the pet coke mix for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Southern proposal.  And it -- it only made a difference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of about $2 per megawatt</w:t>
      </w:r>
      <w:r w:rsidRPr="005E2A41">
        <w:t xml:space="preserve"> hour.  And it wasn't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significant in the comparison of the two alternatives.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It still gave me the same decision.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     Q    In your evaluation of Southern's response, was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there any indi</w:t>
      </w:r>
      <w:r w:rsidRPr="005E2A41">
        <w:t>cation of why they chose Powder River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Basin?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     A    I did -- they did not include a reason for why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they selected that coal.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          MR. JACOBS:  Thank you.  No further questions.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          CHAIRMAN EDGAR:  Other questions from staff?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          MS. BRUBAKER:  Staff has no questions.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 954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          CHAIRMAN </w:t>
      </w:r>
      <w:r w:rsidRPr="005E2A41">
        <w:t>EDGAR:  Ms. Dailey?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          MS. DAILEY:  We have no redirect.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          CHAIRMAN EDGAR:  Exhibits?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          MS. DAILEY:  Yes.  We would like to enter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     Exhibits 21 and 22 into th</w:t>
      </w:r>
      <w:r w:rsidRPr="005E2A41">
        <w:t>e record.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          CHAIRMAN EDGAR:  Exhibits 21 and 22 will be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     entered into the record.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          (Exhibits No. 21 and 22 admitted into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record.)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          T</w:t>
      </w:r>
      <w:r w:rsidRPr="005E2A41">
        <w:t>hank you.  You are excused.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          Are we on Mr. Myers?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          MR. PERKO:  Yes, Jim Myers, please.  Could you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     please --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          CHAIRMAN EDGAR:  I'm sorry, Mr. Perko.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</w:t>
      </w:r>
      <w:r w:rsidRPr="005E2A41">
        <w:t xml:space="preserve">         15        30 seconds.  Really, 30 seconds.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          (Brief interruption.)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          CHAIRMAN EDGAR:  Yes.  We are going to keep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     going for a while.  I am -- I am optimist.  And I'm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</w:t>
      </w:r>
      <w:r w:rsidRPr="005E2A41">
        <w:t xml:space="preserve">      19        ready to go.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          MR. PERKO:  Okay.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          CHAIRMAN EDGAR:  Thank you.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                       JIM MYERS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was called as a witness on behalf of the Applicant, and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having been duly sworn, testifies as follows: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                   DIRECT EXAMINATION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 955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BY MR. PERKO: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     Q </w:t>
      </w:r>
      <w:r w:rsidRPr="005E2A41">
        <w:t xml:space="preserve">   Could you please state your name and business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address for the record.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     A    My name is Jim Myers, 21 West Church Street,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Jacksonville, Florida, 32202.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     Q    Mr. Myers, did y</w:t>
      </w:r>
      <w:r w:rsidRPr="005E2A41">
        <w:t>ou submit prefiled direct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testimony consisting of 13 pages on September 19th, 2006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in this proceeding?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     A    Yes, I did.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     Q    If I were to -- do you have any changes or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</w:t>
      </w:r>
      <w:r w:rsidRPr="005E2A41">
        <w:t xml:space="preserve">       11   additions to that testimony?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     A    No.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     Q    If I were to ask you the same questions today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as set forth in that testimony, would your answers be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the same?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</w:t>
      </w:r>
      <w:r w:rsidRPr="005E2A41">
        <w:t xml:space="preserve">    16        A    Yes, they would.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     Q    Are you sponsoring any exhibits with that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testimony?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     A    Yes, I am.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     Q    What are those exhibits?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     A    J</w:t>
      </w:r>
      <w:r w:rsidRPr="005E2A41">
        <w:t>M-1 through 5 --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     Q    I believe those --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     A    -- are the numbers that I have.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     Q    I believe those have been marked as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Exhibits 26 through 30; is that correct?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</w:t>
      </w:r>
      <w:r w:rsidRPr="005E2A41">
        <w:t xml:space="preserve">                                                                  956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     A    That's correct.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     Q    Are you sponsoring the sections of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application that have been marked as Exhibit No. 31?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</w:t>
      </w:r>
      <w:r w:rsidRPr="005E2A41">
        <w:t xml:space="preserve">          4        A    Yes.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     Q    Do you have any changes or additions to those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sections other than what appears in the errata sheet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that's been offered into -- or included into evidence as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</w:t>
      </w:r>
      <w:r w:rsidRPr="005E2A41">
        <w:t xml:space="preserve">       8   Exhibit 3?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     A    No, I do not.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     Q    Thank you.  Have you --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          MR. PERKO:  At this time, Madam Chair, I'd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     move Mr. Myers' prefiled direct testimony into</w:t>
      </w:r>
      <w:r w:rsidRPr="005E2A41">
        <w:t xml:space="preserve">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     record as though read.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          CHAIRMAN EDGAR:  The prefiled testimony will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     be entered into the record as though read.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 970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BY MR. PERKO: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     Q    Mr. Myers, have you pre</w:t>
      </w:r>
      <w:r w:rsidRPr="005E2A41">
        <w:t>pared a summary of your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prefiled testimony?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     A    Yes, I have.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     Q    Could you please provide that now.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     A    Yes.  The purpose of my testimony is to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pres</w:t>
      </w:r>
      <w:r w:rsidRPr="005E2A41">
        <w:t>ent the fuel strategy for Taylor Energy Center which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was developed by the fuels committee for which I served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as chairman.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          Generally, that strategy is to take advantage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of mul</w:t>
      </w:r>
      <w:r w:rsidRPr="005E2A41">
        <w:t>tiple fuel sources and transportation options to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promote supplier competition for both fuel and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transportation over the life of the facility.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          A blend of Latin American coal and petroleum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</w:t>
      </w:r>
      <w:r w:rsidRPr="005E2A41">
        <w:t xml:space="preserve">        15   coke is expected to provide the lowest production cost.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Powder River Basin and central Appalachian coals are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also potential competitive options.  Petroleum coke and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international coal suppl</w:t>
      </w:r>
      <w:r w:rsidRPr="005E2A41">
        <w:t>ies will be transported by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vessel to one of several U.S. terminals and transloaded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to rail for delivery to Taylor Energy Center.  Multiple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rail carriers and routes exist for the reliable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</w:t>
      </w:r>
      <w:r w:rsidRPr="005E2A41">
        <w:t xml:space="preserve">   transportation of domestic coal supplies.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          Contracts for fuel supply and transportation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will be established in a timely manner prior to unit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operation.  The combination of abundant supply op</w:t>
      </w:r>
      <w:r w:rsidRPr="005E2A41">
        <w:t>tions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 971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and multiple transportation sources will allow Taylor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Energy Center to be reliably supplied with competitively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priced</w:t>
      </w:r>
      <w:r w:rsidRPr="005E2A41">
        <w:t xml:space="preserve"> fuel.  The Taylor Energy Center fuels committee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oversaw the development of reasonable delivered fuel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price forecasts that include all appropriate cost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components for use in the overall project evaluati</w:t>
      </w:r>
      <w:r w:rsidRPr="005E2A41">
        <w:t>on.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          This concludes my summary.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          MR. PERKO:  We tender the witness for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     cross-examination.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          CHAIRMAN EDGAR:  Thank you.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          Ms. B</w:t>
      </w:r>
      <w:r w:rsidRPr="005E2A41">
        <w:t>rownless?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          MS. BROWNLESS:  Yes.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                   CROSS-EXAMINATION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BY MS. BROWNLESS: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     Q    Hi, Mr. Myers.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     A    Hello.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     Q    </w:t>
      </w:r>
      <w:r w:rsidRPr="005E2A41">
        <w:t>Are you in charge of TEC fuels, the group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comprised of the four utility members?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     A    I serve as chairman of that committee.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     Q    Okay.  And this is the group that developed,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</w:t>
      </w:r>
      <w:r w:rsidRPr="005E2A41">
        <w:t xml:space="preserve"> delivered fuel prices for TEC for the various types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coal, pet coke, natural gas, residual fuel oil and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diesel?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     A    Yes.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     Q    And are those various prices set out in I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 972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think what's been marked staff exhibits or Exhibits 27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through 30 and those are your JM-2 through JM-5?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     A    Yes.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</w:t>
      </w:r>
      <w:r w:rsidRPr="005E2A41">
        <w:t xml:space="preserve">        4        Q    Okay.  And just so I kind of understand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process, did you start out with Mr. Preston's fuel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numbers and then adjust them according to your group's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actual experience?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</w:t>
      </w:r>
      <w:r w:rsidRPr="005E2A41">
        <w:t xml:space="preserve">   8        A    No.  Mr. Preston provided commodity priced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forecasts transportation rates, and we converted -- and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that was in 2005 dollars.  So it was in real dollars.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We converted the numbers to doll</w:t>
      </w:r>
      <w:r w:rsidRPr="005E2A41">
        <w:t>ars per MMBtu on a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current year basis.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     Q    Okay.  And I guess -- so these are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Mr. Preston's numbers that have been converted on a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MMBtu basis.  There were not any changes other t</w:t>
      </w:r>
      <w:r w:rsidRPr="005E2A41">
        <w:t>han that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between Mr. Preston's numbers and your numbers?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     A    Well, we did add a transloading cost to make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sure we accounted for that component for delivering fuel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from -- taking </w:t>
      </w:r>
      <w:r w:rsidRPr="005E2A41">
        <w:t>it from vessel to a railcar.  And we also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added variable cost components for natural gas.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     Q    Okay.  So is it fair to say that this is your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group's best estimate of what the actual delivered costs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will be at TEC?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     A    Yes.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     Q    Including all the costs?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 973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     A    Yes.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     </w:t>
      </w:r>
      <w:r w:rsidRPr="005E2A41">
        <w:t>Q    Now, were these the prices that were used in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Mr. Kushner's IRP analyses the ones that you developed?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     A    The prices in Mr. Kushner's analysis for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overall project were these prices, yes.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     Q    Okay.  Now, I'm looking at the very first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chart which is Exhibit 27, current year dollars per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MMBtu delivered base case.  Have you got that one?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     A    Let me get there.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          MR. PERKO:  I believe for the witness that's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     Exhibit JM-2.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          MS. BROWNLESS:  I'm sorry.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BY MS. BROWNLESS: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     Q    It's the very first chart.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     A    Got it.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     Q    I'm looking down here where it says natural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gas.  The first line says, "commodity."  And the second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like says, "commodity and variable charges."  Are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</w:t>
      </w:r>
      <w:r w:rsidRPr="005E2A41">
        <w:t xml:space="preserve">         19   variable charges what you just discussed?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     A    Yes.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     Q    So the commodity would be the price provided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by Mr. Preston?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     A    Yes.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     Q   </w:t>
      </w:r>
      <w:r w:rsidRPr="005E2A41">
        <w:t xml:space="preserve"> Now, it looks to me as a layman that the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natural -- in your base case, natural gas prices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 974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decrease until 2011 and then increase after that d</w:t>
      </w:r>
      <w:r w:rsidRPr="005E2A41">
        <w:t>ate;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is that correct?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     A    Yes, that's correct.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     Q    Okay.  And is that also true for the gas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prices in the other sensitivities which are your JM-3,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JM-4 an</w:t>
      </w:r>
      <w:r w:rsidRPr="005E2A41">
        <w:t>d JM-5?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     A    Yes, that's correct.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     Q    Do you know whether the availability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natural gas would increase after the year 2016?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     A    2016 is -- is -- when you talk about </w:t>
      </w:r>
      <w:r w:rsidRPr="005E2A41">
        <w:t>2016,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you're getting pretty far out there, and I would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hesitate to speculate on the availability of gas at that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point in time.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     Q    Is it fair to say that most fuel price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</w:t>
      </w:r>
      <w:r w:rsidRPr="005E2A41">
        <w:t xml:space="preserve">     15   forecasts are fairly accurate within a year or two, and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longer than that, the longer out you get, the more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inaccurate they become?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     A    Actually there's times when the near term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</w:t>
      </w:r>
      <w:r w:rsidRPr="005E2A41">
        <w:t xml:space="preserve">    19   forecast could be even more inaccurate because there's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some volatility that moves prices around quite a bit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especially in the natural gas market.  I noticed natural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gas dropped -- the futures d</w:t>
      </w:r>
      <w:r w:rsidRPr="005E2A41">
        <w:t>ropped, I believe, 46 cents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per MMBtu from yesterday's close.  So it's -- but what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we're dealing with in the long-term is expectations,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and, you know, there's some underlying assumptions that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</w:t>
      </w:r>
      <w:r w:rsidRPr="005E2A41">
        <w:t xml:space="preserve">                                                                 975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go into this.  So we may not be totally accurate in a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given year, but the numbers are based on a reasonable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set of expectations for w</w:t>
      </w:r>
      <w:r w:rsidRPr="005E2A41">
        <w:t>hat may occur in the future.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     Q    Okay.  And I'm just trying to nail this one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specific thing down.  Is one of those assumptions for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the year 2016 and thereafter that natural gas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a</w:t>
      </w:r>
      <w:r w:rsidRPr="005E2A41">
        <w:t>vailability will increase?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          MR. PERKO:  Objection.  Madam --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          MS. BROWNLESS:  If he knows, he knows.  If 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     doesn't, he doesn't.  We'll move on.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          MR. PE</w:t>
      </w:r>
      <w:r w:rsidRPr="005E2A41">
        <w:t>RKO:  I think we're going beyond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     witness's testimony.  She's talking about the total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     gas -- delivered prices of fuels.  We have another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     witness to address --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       </w:t>
      </w:r>
      <w:r w:rsidRPr="005E2A41">
        <w:t xml:space="preserve">   MS. BROWNLESS:  We're just talking about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     natural gas.  That's it.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          THE WITNESS:  We're talking about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     availability?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BY MS. BROWNLESS: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     Q    Y</w:t>
      </w:r>
      <w:r w:rsidRPr="005E2A41">
        <w:t>es, sir.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     A    I can't answer that question in 2016, to be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honest.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     Q    Thank you, sir.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          Did Mr. Preston use these numbers in his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CO2 sensitivity an</w:t>
      </w:r>
      <w:r w:rsidRPr="005E2A41">
        <w:t>alysis which was his MP-5 and I think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 976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the Commission's Exhibit 40?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     A    He ran a CO2 sensitivity and it had a set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a</w:t>
      </w:r>
      <w:r w:rsidRPr="005E2A41">
        <w:t>ssumptions in developing that, and I would defer to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Mr. Preston on how that was developed.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     Q    Okay.  So you don't know whether he used your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fuel numbers or his own?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     A    We</w:t>
      </w:r>
      <w:r w:rsidRPr="005E2A41">
        <w:t>ll, he used -- you know, he developed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commodity price forecast in all cases.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     Q    I understand that, but -- I understand that.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I'll follow it up with Mr. Preston.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          MS</w:t>
      </w:r>
      <w:r w:rsidRPr="005E2A41">
        <w:t>. BROWNLESS:  That's all we have.  Thank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     you.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          CHAIRMAN EDGAR:  Mr. Paben?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          MR. PABEN:  No questions.  Thank you.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          CHAIRMAN EDGAR:  Thank you.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</w:t>
      </w:r>
      <w:r w:rsidRPr="005E2A41">
        <w:t xml:space="preserve">    16             Mr. Jacobs?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          MR. JACOBS:  Thank you.  Very briefly.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                   CROSS-EXAMINATION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BY MR. JACOBS: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     Q    Mr. Myers, you are -- in your -- the scope</w:t>
      </w:r>
      <w:r w:rsidRPr="005E2A41">
        <w:t xml:space="preserve">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your work with the fuels committee, I'm sure you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explored many of the circumstances in the coal commodity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markets and fuel delivery markets at this point in time?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     A    I would</w:t>
      </w:r>
      <w:r w:rsidRPr="005E2A41">
        <w:t xml:space="preserve"> consider myself familiar with those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areas, yes.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cr/>
      </w: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 977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     Q    Did you provide the benefit of your analysis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to -- to Mr. Kushne</w:t>
      </w:r>
      <w:r w:rsidRPr="005E2A41">
        <w:t>r in support of his cost projections,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or did he develop his own assessment of how those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factors affected the coal prices?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     A    I'm not sure I understand which factors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Mr. Kushn</w:t>
      </w:r>
      <w:r w:rsidRPr="005E2A41">
        <w:t>er you're referring to.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     Q    What I'm speaking are -- well, let me ask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question this way:  Are you aware if Mr. Kushner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integrated variables in his projections that address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</w:t>
      </w:r>
      <w:r w:rsidRPr="005E2A41">
        <w:t xml:space="preserve">  volatility issues that are occurring in coal markets --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commodity markets and coal fuel delivery markets?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     A    I'm aware that Mr. Kushner in the running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his models and development of projectio</w:t>
      </w:r>
      <w:r w:rsidRPr="005E2A41">
        <w:t>ns made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assumptions concerning factors that need to go into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model to run the model, but I'm not aware of the --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assumptions that you're speaking of.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     Q    Okay.  There -- t</w:t>
      </w:r>
      <w:r w:rsidRPr="005E2A41">
        <w:t>here is an issue outstanding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of whether or not the owners of TEC should purchase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railcars.  Are you familiar with that issue?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     A    Yes, I am.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     Q    Can you just explain for us</w:t>
      </w:r>
      <w:r w:rsidRPr="005E2A41">
        <w:t xml:space="preserve"> what the basis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that issue is?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     A    That's an issue for determination in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future.  In the analysis that we have here, railcar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leasing costs have been assumed.  So we have th</w:t>
      </w:r>
      <w:r w:rsidRPr="005E2A41">
        <w:t>e cost of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 978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railcars covered in these numbers.  From time to time a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utility may lease cars, they may purchase cars for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lo</w:t>
      </w:r>
      <w:r w:rsidRPr="005E2A41">
        <w:t>ng-term, and we will be making that decision.  There's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some considerations that will need to be made based on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the ultimate route selected for delivery of fuel.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          If we do go forward with Latin A</w:t>
      </w:r>
      <w:r w:rsidRPr="005E2A41">
        <w:t>merican coal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and petroleum coke, both of those would arrive by water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to a terminal location, and that would have different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mileage considerations than if we were bringing fuel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from the</w:t>
      </w:r>
      <w:r w:rsidRPr="005E2A41">
        <w:t xml:space="preserve"> Powder River Basin over 2,000 miles.  And those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types of considerations would impact the decision that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we make on purchasing or leasing railcars.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     Q    And finally, I note that in your analysis and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we've heard prior testimony, that the primary fuel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strategy for Taylor Energy is that it would use Latin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American coal supplemented by pet coke with the option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of using Powder River B</w:t>
      </w:r>
      <w:r w:rsidRPr="005E2A41">
        <w:t>asin.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          Is there a -- is that scenario analysis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when that -- or why or when that choice would occur?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     A    The fuels committee has not put down a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detailed schedule of wh</w:t>
      </w:r>
      <w:r w:rsidRPr="005E2A41">
        <w:t>en that would need to be made.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But backing up, I see that that decision would probably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be made by mid-2009 at the latest.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     Q    And if -- when made, I'm assuming that it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would be m</w:t>
      </w:r>
      <w:r w:rsidRPr="005E2A41">
        <w:t>ade in sufficient time to acquire any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cr/>
      </w: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 979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additional infrastructure that you described previous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that would be needed to --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    </w:t>
      </w:r>
      <w:r w:rsidRPr="005E2A41">
        <w:t xml:space="preserve"> A    That's correct.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          MR. JACOBS:  Thank you very much.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          CHAIRMAN EDGAR:  Questions from staff?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          MS. HOLLEY:  No questions.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          CHAIRMAN EDGAR:  Just </w:t>
      </w:r>
      <w:r w:rsidRPr="005E2A41">
        <w:t>a moment.  Commissioner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     Carter?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          COMMISSIONER CARTER:  I guess there's no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     secret to anybody that I'm intrigued with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     railcars.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          TH</w:t>
      </w:r>
      <w:r w:rsidRPr="005E2A41">
        <w:t>E WITNESS:  Okay.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          COMMISSIONER CARTER:  In your anticipation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     the purchase of these cars or the lease of these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     cars, did that -- what impact did that have on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</w:t>
      </w:r>
      <w:r w:rsidRPr="005E2A41">
        <w:t xml:space="preserve">     price of getting the fuel from point A to point B?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     You were probably here yesterday when we had that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     discussion.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          THE WITNESS:  Yes.  That component in our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    </w:t>
      </w:r>
      <w:r w:rsidRPr="005E2A41">
        <w:t xml:space="preserve"> assumptions is two mills per ton mile.  Basically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     that's .002 dollars per ton mile per year.  And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     depending on how -- how many railcars we need, how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     many miles we're actually moving the </w:t>
      </w:r>
      <w:r w:rsidRPr="005E2A41">
        <w:t>product, that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     would vary, the actual dollars that are involved.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     But if we're using a short haul from -- that ended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 980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</w:t>
      </w:r>
      <w:r w:rsidRPr="005E2A41">
        <w:t xml:space="preserve">       up being Jacksonville --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          COMMISSION CARTER:  For 100 cars.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          THE WITNESS:  For around there, yeah.  We're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     probably talking about $700,000 a year.  And that's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</w:t>
      </w:r>
      <w:r w:rsidRPr="005E2A41">
        <w:t>5        included in the delivery costs from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     Hellerworx -- from Matt Preston subbed out to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     Hellerworx.  Hellerworx actually developed those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     projections.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          CO</w:t>
      </w:r>
      <w:r w:rsidRPr="005E2A41">
        <w:t>MMISSION CARTER:  Thank you, Madam Chair.  I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     don't want to belabor the point.  Whenever I hear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     the trains, the bells and the whistles go off.  And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     maybe we'll find someone that can ask fu</w:t>
      </w:r>
      <w:r w:rsidRPr="005E2A41">
        <w:t>rther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     details later on about this.  Thank you.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          CHAIRMAN EDGAR:  Mr. Perko?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          MR. PERKO:  We do have a little bit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     redirect.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          Bu</w:t>
      </w:r>
      <w:r w:rsidRPr="005E2A41">
        <w:t>t, Commissioner Carter, I think this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     probably would be the witness if you have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     additional questions about the rail traffic and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     cost.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          COMMISSION CARTER:  Wi</w:t>
      </w:r>
      <w:r w:rsidRPr="005E2A41">
        <w:t>th your indulgence,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     Madam Chair.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          CHAIRMAN EDGAR:  Yes, sir.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          COMMISSION CARTER:  Yeah.  I would like to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     know how this purchasing the cars versus leasing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 981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     the cars, the impact that it has upon the cost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     transportation as well as the cost of operating.  I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     would th</w:t>
      </w:r>
      <w:r w:rsidRPr="005E2A41">
        <w:t>ink we got into this discourse about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     maintenance and operation for the plant.  I mean,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     is this -- we're talking about a need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     determination.  Does this increase the price or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</w:t>
      </w:r>
      <w:r w:rsidRPr="005E2A41">
        <w:t>7        decrease the price?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          THE WITNESS:  Well, we're going to have to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     have railcars one way or the other because, you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     know, definitely we're -- whether we're utilizing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</w:t>
      </w:r>
      <w:r w:rsidRPr="005E2A41">
        <w:t xml:space="preserve"> 11        water delivery, it's only to a certain point.  So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     we are going to have railcars.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          And then there's a matter of is it going to be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     more cost effective to lease or to buy.  An</w:t>
      </w:r>
      <w:r w:rsidRPr="005E2A41">
        <w:t>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     there -- there -- there are instances where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     municipal utilities have found that buying cars may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     be cheaper because of the tax exempt status of a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     municipal utility</w:t>
      </w:r>
      <w:r w:rsidRPr="005E2A41">
        <w:t>.  And those are the things that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     we're going to be evaluating.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          But we have reasonable cost in there for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     railcars.  And that's -- you know, typically a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     rail</w:t>
      </w:r>
      <w:r w:rsidRPr="005E2A41">
        <w:t>car costs between -- you know, the price like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     any commodity fluctuates, but the price of a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     railcar could range from $400 per month to, say,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     $650 per month.  That might be a typical range.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 982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          COMMISSION CARTER:  I probably should have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     asked our last witness this question, but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     railcar got m</w:t>
      </w:r>
      <w:r w:rsidRPr="005E2A41">
        <w:t>y -- Madam Chairman, with your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     indulgence.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          But the railcar got my attention.  In your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     cost projections or financial analysis, do you guys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     look at the -- I know</w:t>
      </w:r>
      <w:r w:rsidRPr="005E2A41">
        <w:t xml:space="preserve"> that we're talking about fuel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     diversity.  So let's assume, for example, that's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     not part of what I'm asking you.  Let's -- there's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     a system of gas pipelines that goes throughout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</w:t>
      </w:r>
      <w:r w:rsidRPr="005E2A41">
        <w:t xml:space="preserve">        11        state of Florida.  And I think there was a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     discussion about 750-megawatt gas plant down in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     St. Lucie.  Were you here when they were talking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     about that?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</w:t>
      </w:r>
      <w:r w:rsidRPr="005E2A41">
        <w:t xml:space="preserve">           THE WITNESS:  I'm not sure I heard that, but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     I'm familiar with the gas industry as well.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          COMMISSIONER CARTER:  Okay.  Thank you then.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     Well, my question would be, then, is </w:t>
      </w:r>
      <w:r w:rsidRPr="005E2A41">
        <w:t>that the cost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     of that -- I know we say that natural gas --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     price fluctuates.  I know we said the City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     Tallahassee is 90 percent on gas.  But in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     context o</w:t>
      </w:r>
      <w:r w:rsidRPr="005E2A41">
        <w:t>f determining what is the best possible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     alternative, what would be the cost of buying gas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     on the pipeline setting up the 750-megawatt gas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     plant down in St. Lucie versus building a coal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 983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     plant in Taylor County?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          Was that part of -- I know that you were not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     the guy that handled the RFP.  I pro</w:t>
      </w:r>
      <w:r w:rsidRPr="005E2A41">
        <w:t>bably should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     have asked it earlier.  I'm just trying to find --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     I know sometimes when you ask questions like this,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     people say you're mixing apples and grapefruits.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     </w:t>
      </w:r>
      <w:r w:rsidRPr="005E2A41">
        <w:t>I'm really trying to find out what's the real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     number here.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          THE WITNESS:  I think I can comment on that.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     From a fuel standpoint, natural gas is more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     expensive t</w:t>
      </w:r>
      <w:r w:rsidRPr="005E2A41">
        <w:t>han solid fuel, coal and petroleum coke.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     However, typically the capital cost of a gas-fired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     plant would be lower on a dollar per kW basis.  So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     you really need to match the existing mix of</w:t>
      </w:r>
      <w:r w:rsidRPr="005E2A41">
        <w:t xml:space="preserve"> a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     utility and the load curve in the projections going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     forward to determine the type of unit that is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     needed.  Where a solid fuel unit typically meets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     base load requ</w:t>
      </w:r>
      <w:r w:rsidRPr="005E2A41">
        <w:t>irements and you would want to have a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     coal and petroleum coke unit run on a continual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     basis, a combined cycle unit, for example, can go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     up and down on a daily basis.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   </w:t>
      </w:r>
      <w:r w:rsidRPr="005E2A41">
        <w:t xml:space="preserve">       So again, getting back to the fuel diversity,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     there's a -- it's helpful when a utility has a mix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     of generating resources.  And one thing I can say,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     and it probably has already been</w:t>
      </w:r>
      <w:r w:rsidRPr="005E2A41">
        <w:t xml:space="preserve"> said, but when I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 984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     came to work at JEA, that's been a little over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     25 years ago, we were -- I remember my boss telling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</w:t>
      </w:r>
      <w:r w:rsidRPr="005E2A41">
        <w:t>3        me, you know, when you go to work, just -- or when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     you go to a store and they ask for your ID, just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     tell them you work for the city because they didn't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     like us too well.  We had </w:t>
      </w:r>
      <w:r w:rsidRPr="005E2A41">
        <w:t>very high rates.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          Now, if we're not No. 1, we're No. 2 in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     state of Florida.  And a lot of that has to do with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     the fact we've brought in petroleum coke; we've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   </w:t>
      </w:r>
      <w:r w:rsidRPr="005E2A41">
        <w:t xml:space="preserve">  brought in natural gas when all we had was oil.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     We've brought coal by wire.  We've -- we used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     Powder River Basin coal with a unit that we owned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     with Florida Power &amp; Light near Macon, Ge</w:t>
      </w:r>
      <w:r w:rsidRPr="005E2A41">
        <w:t>orgia.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     We've used central Appalachian coal, and we've used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     Latin American coal.  In fact, with our CFBs that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     we have at JEA, we're now using a blend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     petroleum co</w:t>
      </w:r>
      <w:r w:rsidRPr="005E2A41">
        <w:t>ke from St. Croix and the Gulf coast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     with Latin American coal from Columbia.  And just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     putting all of these pieces together has -- has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     been effective.  That's on the supply side.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</w:t>
      </w:r>
      <w:r w:rsidRPr="005E2A41">
        <w:t xml:space="preserve">     21             And we're doing what we believe to be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     right things on the demand side as well because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     there's definitely the components on the demand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     side and with renewables.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          COMMISSION CARTER:  And just one final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 985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     statement.  This is not really a question.  Just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     one final statemen</w:t>
      </w:r>
      <w:r w:rsidRPr="005E2A41">
        <w:t>t, Madam Chairman.  The reason I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     was saying that is that the -- in the -- I applaud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     your DSM efforts, by the way.  I think I said that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     earlier today and as well as with Mayor Marks when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     he was here for the City of Tallahassee, is that it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     just seems to me that -- and I'm just kind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     thinking aloud -- is that it may be cheaper in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     short run, but y</w:t>
      </w:r>
      <w:r w:rsidRPr="005E2A41">
        <w:t>ou don't have trains with the gas.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     You just tap in.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          Of course, in addition to that, you say well,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     there's no -- you would have to tap into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     pipeline but you</w:t>
      </w:r>
      <w:r w:rsidRPr="005E2A41">
        <w:t xml:space="preserve"> could also have a storage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     facility.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          That's probably a different discussion for a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     different day.  It's just interesting to me that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     today was the first time I'v</w:t>
      </w:r>
      <w:r w:rsidRPr="005E2A41">
        <w:t>e heard about this gas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     in this context.  Because when the trains go off,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     you know, then my brain starts clicking.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          THE WITNESS:  There's -- if I can add this: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     T</w:t>
      </w:r>
      <w:r w:rsidRPr="005E2A41">
        <w:t>here is transportation associated with natural gas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     too that has to be paid for.  We take a portion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     our gas on the Florida gas transmission pipeline.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     They have a couple of rate schedule</w:t>
      </w:r>
      <w:r w:rsidRPr="005E2A41">
        <w:t>s, FTS-1 and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     FTS-2.  And I don't have the exact numbers here,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 986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     but on FTS-1, which is the cheaper reservation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    </w:t>
      </w:r>
      <w:r w:rsidRPr="005E2A41">
        <w:t xml:space="preserve"> charge, just to move gas in the pipe to have firm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     transportation, we pay about 38 cents per MMBtu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     gas capacity.  And we have -- overall we have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     54,000 MMBtu a day of gas transportatio</w:t>
      </w:r>
      <w:r w:rsidRPr="005E2A41">
        <w:t>n.  Fourteen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     thousand of that is FTS-2.  And that's close to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     80 cents an MMBtu.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          So to reserve with the right to move gas on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     the pipeline on a firm basis, there</w:t>
      </w:r>
      <w:r w:rsidRPr="005E2A41">
        <w:t>'s a significant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     cost there as well.  So I know what the IRP study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     does, is that it takes into account all of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     costs associated with natural gas and coal and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     inc</w:t>
      </w:r>
      <w:r w:rsidRPr="005E2A41">
        <w:t>luding the railcars which are a piece of that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     cost as well.  And our IRP study has shown that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     Taylor Energy Center is the right decision for this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     unit.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          COMMISS</w:t>
      </w:r>
      <w:r w:rsidRPr="005E2A41">
        <w:t>ION CARTER:  Thank you, Madam Chair.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          MR. PERKO:  Just a little on redirect,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     Madam Chair, if I could.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                  REDIRECT EXAMINATION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BY MR. PERKO: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</w:t>
      </w:r>
      <w:r w:rsidRPr="005E2A41">
        <w:t xml:space="preserve">        Q    Mr. Myers, just so it's clear, you mentioned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that you developed -- you essentially developed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delivered cost of the fuel based on the prices that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Mr. Preston gave you; is that correct?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 987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     A    Yes.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     Q    Now, I wanted to make sure, I believe you said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that those costs that you included, included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</w:t>
      </w:r>
      <w:r w:rsidRPr="005E2A41">
        <w:t xml:space="preserve">       4   transloading costs?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     A    Yes.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     Q    And also included other costs like rail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vessel, is that --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     A    That's correct.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     Q    Now, how did yo</w:t>
      </w:r>
      <w:r w:rsidRPr="005E2A41">
        <w:t>u account for rail costs?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     A    Excuse me.  Well, with rail costs in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forecast that was provided by Mr. Preston, we had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forecasted rates for each of the -- each of the coal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regi</w:t>
      </w:r>
      <w:r w:rsidRPr="005E2A41">
        <w:t>ons.  For example, we considered central Appalachian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coal, so we had a price for transportation coming from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the central Appalachian region to the Taylor Energy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Center.  We also had a price coming from t</w:t>
      </w:r>
      <w:r w:rsidRPr="005E2A41">
        <w:t>he Powder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River Basin.  And as you can probably expect, the price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for moving coal from the Powder River Basin to Taylor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Energy Center was greater, because there's a greater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distance to</w:t>
      </w:r>
      <w:r w:rsidRPr="005E2A41">
        <w:t xml:space="preserve"> move that.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          We also had the cost to move coal from one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the terminals or the various terminals that we may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access for fuel coming by water.  So we added that cost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onto the </w:t>
      </w:r>
      <w:r w:rsidRPr="005E2A41">
        <w:t>commodity cost.  Then we also added the -- for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fuels coming by water, we added the transloading cost as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 988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well and arrived at an overall delive</w:t>
      </w:r>
      <w:r w:rsidRPr="005E2A41">
        <w:t>red cost.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          Now, the cost there for the rail delivery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included that railcar cost as well and the maintenance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on the railcars.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     Q    Did your delivered cost estimates also i</w:t>
      </w:r>
      <w:r w:rsidRPr="005E2A41">
        <w:t>nclude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pipeline transportation costs for natural gas?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     A    They included the variable charges but did not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include the reservation charges.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     Q    Now, I understand that you -- </w:t>
      </w:r>
      <w:r w:rsidRPr="005E2A41">
        <w:t>if -- correct me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if I'm wrong, but I believe your testimony was that you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included the cost of railcars for leasing as part of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cost?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     A    That's correct.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    </w:t>
      </w:r>
      <w:r w:rsidRPr="005E2A41">
        <w:t xml:space="preserve"> Q    And when would you -- why would you decide to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go with owning cars instead of leasing?  Was it because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it's more cost effective?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     A    That's right.  If we get a better rate, we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</w:t>
      </w:r>
      <w:r w:rsidRPr="005E2A41">
        <w:t xml:space="preserve">   would -- we would purchase cars and we expected to use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that same number of cars.  If there was any question,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you know, perhaps if we went to Powder River Basin, one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of the beauty of -- of our fuel pl</w:t>
      </w:r>
      <w:r w:rsidRPr="005E2A41">
        <w:t>an here is there's --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you know, the unit is being built to use various types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of fuel from different basins.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          If we needed to switch to Powder River Basin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for a period of time,</w:t>
      </w:r>
      <w:r w:rsidRPr="005E2A41">
        <w:t xml:space="preserve"> and we may not continue to use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 989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those cars over the long-term, we may lease an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additional amount of cars to allow us to bring coal a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</w:t>
      </w:r>
      <w:r w:rsidRPr="005E2A41">
        <w:t xml:space="preserve">      3   longer distance.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          MR. PERKO:  Thank you.  No further questions.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          CHAIRMAN EDGAR:  Exhibits?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          MR. PERKO:  Yes.  If we can move Exhibits 26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     thro</w:t>
      </w:r>
      <w:r w:rsidRPr="005E2A41">
        <w:t>ugh 31 in the record, please.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          CHAIRMAN EDGAR:  Seeing no objection,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     Exhibits 26 through 31 will be moved into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     record.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          (Exhibits No. 26, 27, 28, 29, 30</w:t>
      </w:r>
      <w:r w:rsidRPr="005E2A41">
        <w:t xml:space="preserve"> and 31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admitted into the record.)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          And the witness can be excused, thank you.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          That brings us to Mr. Preston.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          MR. PERKO:  Let's call Matt Preston to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</w:t>
      </w:r>
      <w:r w:rsidRPr="005E2A41">
        <w:t xml:space="preserve">       16        the stand, please.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          CHAIRMAN EDGAR:  Let's take a few.  We'll come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     back at 5 minutes to.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          MR. PERKO:  Thank you.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          (Break taken.)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</w:t>
      </w:r>
      <w:r w:rsidRPr="005E2A41">
        <w:t xml:space="preserve">       21             CHAIRMAN EDGAR:  Okay.  We are back on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     record.  It is by my clock about 10 after 6:00.  I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     was very, very hopeful that we could get done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     tonight.  I would still b</w:t>
      </w:r>
      <w:r w:rsidRPr="005E2A41">
        <w:t>e very pleased if we can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     get done tonight and I'm interested in trying to do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 990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     that.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          However, it is my un</w:t>
      </w:r>
      <w:r w:rsidRPr="005E2A41">
        <w:t>derstanding that we have a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     number of conflicts late this evening.  And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     recognizing that it is Friday night and that it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     is -- has been a very long week, I think, for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    </w:t>
      </w:r>
      <w:r w:rsidRPr="005E2A41">
        <w:t xml:space="preserve"> everybody, I'm thinking that we can go to about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     8:00-ish depending on, you know, if there's a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     natural break right around there.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          And then as I mentioned earlier in the week,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</w:t>
      </w:r>
      <w:r w:rsidRPr="005E2A41">
        <w:t xml:space="preserve">     10        whatever day that was, that we've been able to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     clear some time for Thursday.  Looks like we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     could -- we do have some business first thing in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     the morning, but then -- in the</w:t>
      </w:r>
      <w:r w:rsidRPr="005E2A41">
        <w:t xml:space="preserve"> 10:30 range.  So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     think on that.  And right now we'll go till again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     about 8:00.  If we do not finish, whatever we need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     to do legally to notice and all of that,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     Ms. </w:t>
      </w:r>
      <w:r w:rsidRPr="005E2A41">
        <w:t>Brubaker --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          MS. BRUBAKER:  All we have to do is announce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     it before we adjourn for the day.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          CHAIRMAN EDGAR:  Okay.  Then we will plan to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     come back Thursday</w:t>
      </w:r>
      <w:r w:rsidRPr="005E2A41">
        <w:t xml:space="preserve"> and begin our business then to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     conclude Thursday after the already-scheduled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     appointment that we have.  So that will be about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     10:30.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          Okay.  Any questions abou</w:t>
      </w:r>
      <w:r w:rsidRPr="005E2A41">
        <w:t>t any of that?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 991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          Okay.  Then the next witness.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          MR. PERKO:  Matthew Preston.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                    MATTHEW P</w:t>
      </w:r>
      <w:r w:rsidRPr="005E2A41">
        <w:t>RESTON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was called as a witness on behalf of the Applicant, and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having been duly sworn, testifies as follows: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                   DIRECT EXAMINATION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BY MR. PERKO: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     </w:t>
      </w:r>
      <w:r w:rsidRPr="005E2A41">
        <w:t>Q    Could you please state your name and business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address for the record.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     A    Matthew Preston, 222 Severn Avenue,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Annapolis, Maryland.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     Q    Mr. Preston, have you been sworn</w:t>
      </w:r>
      <w:r w:rsidRPr="005E2A41">
        <w:t>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     A    Yes, I have.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     Q    And, Mr. Preston, did you file or submit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prefiled testimony consisting of 22 pages on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September 19th, 2006 in this proceeding?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    </w:t>
      </w:r>
      <w:r w:rsidRPr="005E2A41">
        <w:t xml:space="preserve"> A    Yes, I have.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     Q    Do you have any changes or additions to that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testimony?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     A    No.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     Q    If I were to ask you the same questions in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that testimony</w:t>
      </w:r>
      <w:r w:rsidRPr="005E2A41">
        <w:t xml:space="preserve"> today, would your answers be the same?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     A    Yes.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     Q    Are you sponsoring any exhibits with that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testimony, specifically Exhibits 36 through 40 as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</w:t>
      </w:r>
      <w:r w:rsidRPr="005E2A41">
        <w:t xml:space="preserve">                              992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indicated on the staff's comprehensive exhibit list?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     A    Yes.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     Q    Do you have any changes or additions to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that --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     A</w:t>
      </w:r>
      <w:r w:rsidRPr="005E2A41">
        <w:t xml:space="preserve">    No, I do not.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     Q    -- two exhibits?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          Are you also sponsoring sections of the cases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listed on Exhibit No. 41 in the staff's comprehensive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exhibit list?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</w:t>
      </w:r>
      <w:r w:rsidRPr="005E2A41">
        <w:t xml:space="preserve">        A    Yes.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     Q    Do you have any changes or additions to those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sections of the application?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     A    No, I don't.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     Q    Now, Mr. Preston, did you also submit rebuttal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testimony consisting of eight pages on November 21st,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2006?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     A    Yes, I did.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     Q    Do you have any changes or additions to that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testimony?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 </w:t>
      </w:r>
      <w:r w:rsidRPr="005E2A41">
        <w:t xml:space="preserve">    A    No, I don't.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     Q    If I were to ask you the same questions today,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would your answers be the same?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     A    Yes, they would.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     Q    And are you sponsoring Exhibit 42-R </w:t>
      </w:r>
      <w:r w:rsidRPr="005E2A41">
        <w:t>with that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rebuttal testimony?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 993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     A    Yes.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     Q    Do you have any changes or additions to that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exhib</w:t>
      </w:r>
      <w:r w:rsidRPr="005E2A41">
        <w:t>it?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     A    No, I don't.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          MR. PERKO:  With that, Madam Chairman, we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     would move Mr. Preston's prefiled direct testimony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     and rebuttal testimony into the record as if</w:t>
      </w:r>
      <w:r w:rsidRPr="005E2A41">
        <w:t xml:space="preserve"> read.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          CHAIRMAN EDGAR:  The prefiled direct and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     rebuttal testimony will be entered into the record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     as though read.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1024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</w:t>
      </w:r>
      <w:r w:rsidRPr="005E2A41">
        <w:t xml:space="preserve">          1   BY MR. PERKO: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     Q    Mr. Preston, have you prepared a summary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your prefiled direct testimony?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     A    Yes, I have.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     Q    Could you please provide that now.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     A    The purpose of my testimony is to describe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forecast of coal, pet coke and emission allowance prices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that are provided for the Taylor Energy Center. 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underpinning of my </w:t>
      </w:r>
      <w:r w:rsidRPr="005E2A41">
        <w:t>analysis is Hill &amp; Associates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proprietary PRISMTM model.  PRISMTM is a linear program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designed to optimize the cost of meeting the electric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demand of U.S. and Canada while meeting all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</w:t>
      </w:r>
      <w:r w:rsidRPr="005E2A41">
        <w:t>environmental constraints.  The output of the model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provides a long-term outlook on coal prices and emission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allowance prices.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          In my analysis, Florida was assumed to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particip</w:t>
      </w:r>
      <w:r w:rsidRPr="005E2A41">
        <w:t>ate in the EPA's natural care around CAMR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programs.  In addition to the base case, I provided a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high case and a low case forecast and a CO2 case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sensitivity analysis.  All the coal basin studied are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projected to have sufficient reserves and mining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capacity to meet the potential requirements of Taylor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Energy Center.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          By coal, pet coke, emission allowance price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</w:t>
      </w:r>
      <w:r w:rsidRPr="005E2A41">
        <w:t xml:space="preserve">   forecasts were developed in an integrated fashion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1025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reflecting worldwide market forces.  This concludes my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summary.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     Q</w:t>
      </w:r>
      <w:r w:rsidRPr="005E2A41">
        <w:t xml:space="preserve">    Mr. Preston, did you also prepare a summary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your rebuttal testimony?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     A    Yes, I have.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     Q    Could you please provide that now.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     A    The purpose of my testimony is</w:t>
      </w:r>
      <w:r w:rsidRPr="005E2A41">
        <w:t xml:space="preserve"> to rebut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Ms. Deevey's criticisms of the assumptions underlying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Hill &amp; Associates' CO2 allowance forecast.  Hill &amp;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Associates' CO2 allowance price forecast is an output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the PRISMTM </w:t>
      </w:r>
      <w:r w:rsidRPr="005E2A41">
        <w:t>model.  Because PRISMTM includes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influence of many factors, emission price forecasts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produced by the model can fluctuate.  Historically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emission allowance prices have also fluctuated in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</w:t>
      </w:r>
      <w:r w:rsidRPr="005E2A41">
        <w:t xml:space="preserve"> 15   response to changes in the fundamentals of supply and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demand.  As there is no existing nationwide scenario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regarding the limiting of greenhouse gas emissions and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there are many competing proposals</w:t>
      </w:r>
      <w:r w:rsidRPr="005E2A41">
        <w:t>, I had to develop a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plausible future scenario limiting CO2 emissions.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          Considering the long lead time to make large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scale changes in the demand, supply and distribution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el</w:t>
      </w:r>
      <w:r w:rsidRPr="005E2A41">
        <w:t>ectricity and the potential shock to electric rates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and availability that a restrictive CO2 cap would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engender, the functional limit for CO2 emissions from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power plants was increased 10 percent beyond t</w:t>
      </w:r>
      <w:r w:rsidRPr="005E2A41">
        <w:t>he year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1026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2000 emission level.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          I reduced the growth rate of electrical demand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to no more than 1 percent per year as</w:t>
      </w:r>
      <w:r w:rsidRPr="005E2A41">
        <w:t>suming that states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would support demand side management programs and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efficiency standards and individuals might limit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electricity requirements if for no other reason then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electricity p</w:t>
      </w:r>
      <w:r w:rsidRPr="005E2A41">
        <w:t>rices may or wouldn't be higher.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          I also assumed that states would more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generally stipulate renewable standards as many have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already done.  Although state programs would likely vary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</w:t>
      </w:r>
      <w:r w:rsidRPr="005E2A41">
        <w:t xml:space="preserve">  11   widely, I applied 12 percent generically for the purpose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of developing the CO2 case.  Any CO2 emissions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associated with electricity requirements for uranium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enrichment for new nuclear capacity is</w:t>
      </w:r>
      <w:r w:rsidRPr="005E2A41">
        <w:t xml:space="preserve"> accounted for in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PRISMTM.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          I assumed that CO2 allowances from other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industries would be available for generating unit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compliance in the interest of maintaining affordable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electricity rates.  I also believe it is unlikely that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owner/operators of power plants will profit from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receiving offsets from other sectors of the economy.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          This concludes my re</w:t>
      </w:r>
      <w:r w:rsidRPr="005E2A41">
        <w:t>buttal testimony.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          MR. PERKO:  And we tender the witness for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     cross-examination.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          CHAIRMAN EDGAR:  Thank you.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</w:t>
      </w:r>
      <w:r w:rsidRPr="005E2A41">
        <w:t xml:space="preserve">    1027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          Ms. Brownless?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                   CROSS-EXAMINATION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BY MS. BROWNLESS: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     Q    Good evening, Mr. Preston.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     A    Good evening.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</w:t>
      </w:r>
      <w:r w:rsidRPr="005E2A41">
        <w:t xml:space="preserve">       Q    To start off with, Mr. Preston, did you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sponsor answer No. 2 through 13, 15 and 17 of NRDC's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first set of interrogatories, and that's Exhibit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No. 108?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     A    Which are t</w:t>
      </w:r>
      <w:r w:rsidRPr="005E2A41">
        <w:t>hose numbers again, please.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     Q    The numbers are 2 through 13, 15 through 17.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     A    And that's the NRDC's --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     Q    Yes, sir.  NRDC's first set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interrogatories, Nos. 1 t</w:t>
      </w:r>
      <w:r w:rsidRPr="005E2A41">
        <w:t>hrough 26.  And I got that off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of page 22, Mr. Preston.  There's a list of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interrogatories there that you sponsored.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     A    Okay.  Here we go.  Now I'm getting there.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Okay.  So </w:t>
      </w:r>
      <w:r w:rsidRPr="005E2A41">
        <w:t>2 --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     Q    Two through 13.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     A    Yes.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     Q    And 15 through 17.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     A    Yes, I did.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     Q    Okay.  Thank you.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          And are those</w:t>
      </w:r>
      <w:r w:rsidRPr="005E2A41">
        <w:t xml:space="preserve"> true and correct to the best of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your knowledge and belief?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1028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     A    Yes.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     Q    And I'm going to try to go through thi</w:t>
      </w:r>
      <w:r w:rsidRPr="005E2A41">
        <w:t>s real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quick because it's real late.  But your PRISMTM model is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a program that forecasts fuel costs and it forecasts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fuel costs for pet coke and coal; is that correct?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     A    It -- </w:t>
      </w:r>
      <w:r w:rsidRPr="005E2A41">
        <w:t>for coal, that is correct.  For -- it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produces a -- a -- an observation, I guess you would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call it, of pet coke, but that is not the forecast that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was actually used in this proceeding because pet coke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has its own fundamentals that must be addressed.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     Q    Okay.  As I understand it, if I'm looking 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your Exhibit No. 40, which is MP-5 which is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CO2 sensitivity study --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</w:t>
      </w:r>
      <w:r w:rsidRPr="005E2A41">
        <w:t xml:space="preserve">     14        A    Okay.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     Q    Okay.  Pace global did the natural gas and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distillate oil forecast here?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     A    Yes, they did.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     Q    And all transportation cost for coal</w:t>
      </w:r>
      <w:r w:rsidRPr="005E2A41">
        <w:t>, pet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coke, natural gas were done by some other entity,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correct?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     A    For the purposes of developing the TEC RFP,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yes.  Those were performed by -- the rail transportation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</w:t>
      </w:r>
      <w:r w:rsidRPr="005E2A41">
        <w:t xml:space="preserve">     23   was performed by Hellerworx, the overseas transportation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was performed by Simpson, Spence &amp; Young.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     Q    Okay.  As I understand it, the PRISMTM model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</w:t>
      </w:r>
      <w:r w:rsidRPr="005E2A41">
        <w:t xml:space="preserve">                  1029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covers the entire United States and Canada because it's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an interconnected grid; is that right?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     A    That's right.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     Q    And the database, your basic dat</w:t>
      </w:r>
      <w:r w:rsidRPr="005E2A41">
        <w:t>abase, is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every electric generating unit and most industrial units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that produce over 25 megawatts of power; is that right?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     A    There are probably some that aren't in there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that h</w:t>
      </w:r>
      <w:r w:rsidRPr="005E2A41">
        <w:t>ave just been developed or come on line in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last year or two.  But to the greatest extent that we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can identify, that's true.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     Q    Okay.  And you get all that information off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en</w:t>
      </w:r>
      <w:r w:rsidRPr="005E2A41">
        <w:t>ergy information forms 860 and 861?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     A    Yes, that's true.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     Q    Okay.  And then you also model transmission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flows using a hub and spoke system?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     A    That's correct.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</w:t>
      </w:r>
      <w:r w:rsidRPr="005E2A41">
        <w:t xml:space="preserve">         17        Q    And that also takes into account all of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electric control areas in the United States and Canada?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     A    Yes.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     Q    Okay.  Now, as I understand the inputs into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</w:t>
      </w:r>
      <w:r w:rsidRPr="005E2A41">
        <w:t xml:space="preserve">    21   your computer model, they are electricity demand inputs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as forecasted by the energy information agency --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     A    The electricity demand --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     Q    Yes, sir.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     A    -- </w:t>
      </w:r>
      <w:r w:rsidRPr="005E2A41">
        <w:t>that's right.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1030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     Q    And then you have hub gas price forecast,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published hub gas price lists that are a data input?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    </w:t>
      </w:r>
      <w:r w:rsidRPr="005E2A41">
        <w:t xml:space="preserve"> A    Yeah.  The Henry hub price which is sort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the seed price for natural gas, it's the marker price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used in the United States to identify the commodity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price of gas was provided by Pace Global.  The</w:t>
      </w:r>
      <w:r w:rsidRPr="005E2A41">
        <w:t xml:space="preserve"> basis or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the transportation cost of that gas to various parts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the country was developed from periodicals available in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the industry.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     Q    Okay.  And that's your hub and spoke i</w:t>
      </w:r>
      <w:r w:rsidRPr="005E2A41">
        <w:t>dea for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gas?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     A    Well --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     Q    I'm sorry, strike that.  We'll move on.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          You also modeled the operational details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each plant which would include </w:t>
      </w:r>
      <w:r w:rsidRPr="005E2A41">
        <w:t>the heat rate,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variable O&amp;M, what type of emissions control equipment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were on those plants; is that correct?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     A    Right.  The plant's model included that piece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of information,</w:t>
      </w:r>
      <w:r w:rsidRPr="005E2A41">
        <w:t xml:space="preserve"> yeah.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     Q    And also the emission limits for the plants,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correct?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     A    That's correct.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     Q    And all of that information is from various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EIA forms?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</w:t>
      </w:r>
      <w:r w:rsidRPr="005E2A41">
        <w:t xml:space="preserve">         25        A    Yes, and any anecdotal that we have come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1031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across in the process of working for clients.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     Q    Now, you have estima</w:t>
      </w:r>
      <w:r w:rsidRPr="005E2A41">
        <w:t>tes as an input also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all the production costs for every coal mine in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United States and Latin America; is that right?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     A    Yes, that's true.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     Q    And that also includes</w:t>
      </w:r>
      <w:r w:rsidRPr="005E2A41">
        <w:t xml:space="preserve"> transmission costs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between control areas if this is included as an input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for electricity?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     A    For the hub and spoke, yes.  We estimate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cost of -- transmission cost between c</w:t>
      </w:r>
      <w:r w:rsidRPr="005E2A41">
        <w:t>ontrol areas, yes.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     Q    The assumptions with regard to CAMR and CAIR,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the regulations for SO2, NOx and mercury are federal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standards; is that right?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     A    That's generally how</w:t>
      </w:r>
      <w:r w:rsidRPr="005E2A41">
        <w:t xml:space="preserve"> we applied it, yes.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     Q    And was that used in this case?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     A    Yes.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     Q    And the final input or one final major input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is the cost for emission control equipment; is that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correct?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     A    Yes, it is.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     Q    And for IGCC units, does that include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ability to partially sequester carbon, CO2?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     A    Yes.  We assume that -- we p</w:t>
      </w:r>
      <w:r w:rsidRPr="005E2A41">
        <w:t>rovided to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model the option to build IGC units that would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partially -- could partially sequester CO2.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1032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     Q    Okay.  </w:t>
      </w:r>
      <w:r w:rsidRPr="005E2A41">
        <w:t>Now, those are the major inputs into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the model, the data that you input.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          The major outputs of this model are the coal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price forecasts that we see on Exhibit No. 40; is that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r</w:t>
      </w:r>
      <w:r w:rsidRPr="005E2A41">
        <w:t>ight?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     A    Yes.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     Q    Okay.  And you can also use this model to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output the bulk power market prices in dollars per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megawatt hour?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     A    Yes.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</w:t>
      </w:r>
      <w:r w:rsidRPr="005E2A41">
        <w:t xml:space="preserve"> 11        Q    And emission prices as are listed on this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exhibit which is SO2, NOx, mercury and CO2?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     A    That's correct.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     Q    Okay.  Now, every time you run this model, do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</w:t>
      </w:r>
      <w:r w:rsidRPr="005E2A41">
        <w:t>you get the outputs for each category listed on Exhibit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No. 40?  In other words, does the cost number fall out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for each one of these identified things?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     A    Yes, that's true.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    </w:t>
      </w:r>
      <w:r w:rsidRPr="005E2A41">
        <w:t xml:space="preserve"> Q    So every time you run it, you get a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CO2 emission offset price?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     A    Only if we've instructed -- if we've provided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a constraint in the model, which this is how the model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work</w:t>
      </w:r>
      <w:r w:rsidRPr="005E2A41">
        <w:t>s in an optimization model, we give it a cap on its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CO2 emission allowance prices.  If that cap exists, it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will throw a CO2 price.  And it will only throw a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</w:t>
      </w:r>
      <w:r w:rsidRPr="005E2A41">
        <w:t xml:space="preserve">           1033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price -- it will only give us a price if the cap is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limiting the operation of the -- the solution of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model.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     Q    Okay.  So, for example, when I look on Exhibit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No. 40, for the years like up to 2011, I think that is,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that there's just little lines, that means that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model did not think that CO2 emissions exceeded the cap?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     A    Well, th</w:t>
      </w:r>
      <w:r w:rsidRPr="005E2A41">
        <w:t>ere was no cap placed on the model up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until 2010 and then -- in that year, the cap was not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exceeded or it was not met.  It's not allowed to exceed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the cap.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     Q    Okay.  It was not </w:t>
      </w:r>
      <w:r w:rsidRPr="005E2A41">
        <w:t>met, and so therefore, you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did not get a number?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     A    It was not met.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     Q    For Exhibits 37 through 39, which is the base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case and the high fuel and low fuel forecasts, was th</w:t>
      </w:r>
      <w:r w:rsidRPr="005E2A41">
        <w:t>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CO2 emission price given or produced for those forecasts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at the time you ran them?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     A    No, they were not.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     Q    And why was that?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     A    These weren't </w:t>
      </w:r>
      <w:r w:rsidRPr="005E2A41">
        <w:t>the CO2 sensitivity cases and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CO2 was not -- it was not built into the constraints in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the model.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     Q    Okay.  The assumptions you used in putting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together the constraints on your m</w:t>
      </w:r>
      <w:r w:rsidRPr="005E2A41">
        <w:t>odel for the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1034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CO2 sensitivity study, those were based on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McCain-Lieberman Climate Stewardship Act of 2005, Senate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Bill 3</w:t>
      </w:r>
      <w:r w:rsidRPr="005E2A41">
        <w:t>42?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     A    I believe in my prefiled testimony I say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generally analogous to.  It -- with important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modifications, it's based on that.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     Q    That's where you started?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</w:t>
      </w:r>
      <w:r w:rsidRPr="005E2A41">
        <w:t xml:space="preserve">  8        A    Right.  It had some provisions I thought were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appropriate.  Other provisions I modified to match what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I believe.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          Now, assuming, again, this is a very uncertain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</w:t>
      </w:r>
      <w:r w:rsidRPr="005E2A41">
        <w:t xml:space="preserve">  thing that anything is going to be done, but assuming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that there would be some legislation, I made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modifications along the lines of what I thought could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possibly happen or plausibly happen.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</w:t>
      </w:r>
      <w:r w:rsidRPr="005E2A41">
        <w:t xml:space="preserve">   16        Q    A set of assumptions about -- that you placed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into your model, and those assumptions acted as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constraints on the model or parameters within which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model worked?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  </w:t>
      </w:r>
      <w:r w:rsidRPr="005E2A41">
        <w:t xml:space="preserve">   A    That's right.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     Q    Okay.  Now, am I correct that you capped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CO2 at 2000 levels and that there was no further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reduction in the amount of CO2, that was one of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constraint</w:t>
      </w:r>
      <w:r w:rsidRPr="005E2A41">
        <w:t>s?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     A    That's not correct.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1035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     Q    Please explain.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     A    I -- one of the important modifications I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</w:t>
      </w:r>
      <w:r w:rsidRPr="005E2A41">
        <w:t xml:space="preserve">  3   made, and again, this is to form what could be -- given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the complete uncertainty that any of this is going to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happen --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     Q    Sure.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     A    -- but given that I had to produ</w:t>
      </w:r>
      <w:r w:rsidRPr="005E2A41">
        <w:t>ce a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CO2 case, my estimate of a plausible cap was year 2000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plus 10 percent.  So roughly the year 2000 emissions for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power plants was about 2.45 billion tons.  I increased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that cap to </w:t>
      </w:r>
      <w:r w:rsidRPr="005E2A41">
        <w:t>about somewhere around 2.7 billion tons by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adding 10 percent to it.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     Q    I guess I didn't ask my question very well.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Your model does not assume that the amount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CO2 will be decr</w:t>
      </w:r>
      <w:r w:rsidRPr="005E2A41">
        <w:t>eased over time, does it?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     A    No.  Again, that's one of the important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modifications I made of -- I believe that one of the --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one of the things that really has to be studied when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</w:t>
      </w:r>
      <w:r w:rsidRPr="005E2A41">
        <w:t xml:space="preserve"> you're looking at the CO2 cases, there's a whole host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unintended consequences that can occur and it's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important to integrate those consequences.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          One of the consequences of a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</w:t>
      </w:r>
      <w:r w:rsidRPr="005E2A41">
        <w:t>3   CO2 cap could very well be pushing the availability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natural gas to the point where essentially the lights go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out.  Either you have to -- you have to provide more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</w:t>
      </w:r>
      <w:r w:rsidRPr="005E2A41">
        <w:t xml:space="preserve">                       1036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emissions allowable for the power plants or the lights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will just plain go out.  There won't be enough natural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gas to meet the demand.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     Q    Okay.  So th</w:t>
      </w:r>
      <w:r w:rsidRPr="005E2A41">
        <w:t>e CO2 limit that you --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assumption that you made in your model was that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throughout your study period, the CO2 emissions would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remain constant at the 2000 levels plus 10 percent?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  </w:t>
      </w:r>
      <w:r w:rsidRPr="005E2A41">
        <w:t xml:space="preserve">   A    No, they increase over the -- over the period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that I studied which is only going through 2030, they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increase about half a percent per year.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     Q    Okay.  So I guess the basic question I'm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attempting to ask is:  Did you assume the legislation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would require a reduction in the level of CO2 as time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progressed?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     A    No.  I did not feel that was a plausible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</w:t>
      </w:r>
      <w:r w:rsidRPr="005E2A41">
        <w:t xml:space="preserve">  scenario to address.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     Q    Now, the McCain-Lieberman Climate Stewardship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Act applies to all emitters of CO2, does it not?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     A    It --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     Q    Meaning electric --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</w:t>
      </w:r>
      <w:r w:rsidRPr="005E2A41">
        <w:t xml:space="preserve">   21        A    No, not all.  But there -- there have been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several versions.  They've had slightly different acts.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But in general, not to belabor the details, it covers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the industrial sector, the tran</w:t>
      </w:r>
      <w:r w:rsidRPr="005E2A41">
        <w:t>sportation sector, the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commercial sector, and the electric power sector.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1037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     Q    Okay.  And what is the number you put in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</w:t>
      </w:r>
      <w:r w:rsidRPr="005E2A41">
        <w:t xml:space="preserve"> 2   model -- well, let me back up.  For the year 2000, what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is the number that you started with for all of these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sectors, the total number?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     A    The PRISMTM model only addresses the power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</w:t>
      </w:r>
      <w:r w:rsidRPr="005E2A41">
        <w:t xml:space="preserve">      6   plant sector.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     Q    I understand that.  And I guess the question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I'm asking --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     A    So it wouldn't matter -- what I had to put in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was a functional cap for the power </w:t>
      </w:r>
      <w:r w:rsidRPr="005E2A41">
        <w:t>plant sector.  So I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put in the power plant emissions from 2000 plus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10 percent was the initial level started from -- in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13   2010.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     Q    So this is actual power plant emissions as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</w:t>
      </w:r>
      <w:r w:rsidRPr="005E2A41">
        <w:t xml:space="preserve">        15   reported by who?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     A    It's reported by the EPA.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     Q    You made the assumption that CO2 allowances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would be fungible between these sectors, industrial,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transportat</w:t>
      </w:r>
      <w:r w:rsidRPr="005E2A41">
        <w:t>ion and electric; is that correct?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     A    Yes, I did.  And this is important to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model only in the sense that it provides a mechanism to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fluctuate the functional cap without -- you know, for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</w:t>
      </w:r>
      <w:r w:rsidRPr="005E2A41">
        <w:t xml:space="preserve">        23   instance, it doesn't -- it doesn't necessarily mean that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the McCain-Lieberman bill would not be met from the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other sectors.  It just meant since these were fungible,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</w:t>
      </w:r>
      <w:r w:rsidRPr="005E2A41">
        <w:t xml:space="preserve">                                 1038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that would be a source of allowances that would allow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the power plant emissions to increase, if necessary.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     Q    And you also assumed there would be a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</w:t>
      </w:r>
      <w:r w:rsidRPr="005E2A41">
        <w:t xml:space="preserve">     4   worldwide trading market for these allowances?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     A    That's right.  Another important source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potential offsets would be all kinds of efforts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offshore, that in general sort of McCain-Lieb</w:t>
      </w:r>
      <w:r w:rsidRPr="005E2A41">
        <w:t>erman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said -- gave some general thought that the United States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could participate in those markets.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     Q    Okay.  Is there an international CO2 market 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this time?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</w:t>
      </w:r>
      <w:r w:rsidRPr="005E2A41">
        <w:t xml:space="preserve">      A    I know that there are the -- there are some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exchanges that have been created that create offsets.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     Q    Okay.  Do you know how extensive those are?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     A    I don't know the exact number</w:t>
      </w:r>
      <w:r w:rsidRPr="005E2A41">
        <w:t>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     Q    Okay.  The European union has a CO2 allowance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market, does it not?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     A    Yes.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     Q    Okay.  And I think that was referred to in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your rebuttal test</w:t>
      </w:r>
      <w:r w:rsidRPr="005E2A41">
        <w:t>imony, correct?  You had a chart?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     A    That's right.  In the sense that it shows that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prices are fluctuating in terms of allowance prices.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     Q    Did you analyze assumptions associated with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</w:t>
      </w:r>
      <w:r w:rsidRPr="005E2A41">
        <w:t xml:space="preserve">         24   any of the other bills?  And I won't list them.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     A    No.  What I -- essentially what I was doing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1039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was creating my own thoug</w:t>
      </w:r>
      <w:r w:rsidRPr="005E2A41">
        <w:t>hts on what would be a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plausible scenario for the future.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     Q    Okay.  Am I correct that one of your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assumptions was that 12 nuclear power plants would be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built from 2016 to 2020?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     A    Yes, that's true.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     Q    Now --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     A    I was just noting in that -- the letter that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Mr. Paben distributed, that the NRC, Nuclear Regulatory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Commission</w:t>
      </w:r>
      <w:r w:rsidRPr="005E2A41">
        <w:t>, noted that they expected to receive 30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applications for nuclear power plants.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     Q    Okay.  But applications don't mean that plants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actually get built; isn't that correct?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     A </w:t>
      </w:r>
      <w:r w:rsidRPr="005E2A41">
        <w:t xml:space="preserve">   That's right.  And that's why -- one of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reasons why I've only suggested that perhaps 12 would be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built.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     Q    Okay.  Are there possible constraints on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construction of nu</w:t>
      </w:r>
      <w:r w:rsidRPr="005E2A41">
        <w:t>clear power plants; for example,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disposal of waste?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     A    Certainly.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     Q    Is the nuclear power industry -- how many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nuclear power plants have been built in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</w:t>
      </w:r>
      <w:r w:rsidRPr="005E2A41">
        <w:t xml:space="preserve">  23   United States over the past ten years?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     A    I -- I can't confirm this.  There may be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one -- TVA may actually have one under construction or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</w:t>
      </w:r>
      <w:r w:rsidRPr="005E2A41">
        <w:t xml:space="preserve">      1040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refurbishment, but that's about the only activity that's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taken besides incremental increases at existing power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plants.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     Q    And such incremental increase would be, for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example, the request of Progress Energy to increase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their existing nuclear plant in Florida; is that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correct?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     A    I'm not -- I'm not familiar with that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particul</w:t>
      </w:r>
      <w:r w:rsidRPr="005E2A41">
        <w:t>ar situation.  But I'm speaking of just capacity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increases, improvements in efficiency at the plant that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would allow for 10, 15, 20, 35 megawatts to be added to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the existing site.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    </w:t>
      </w:r>
      <w:r w:rsidRPr="005E2A41">
        <w:t xml:space="preserve"> Q    Would there also be a problem with the supply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of nuclear fuel, possible constraints on that?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     A    I -- I don't believe so.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     Q    Okay.  Are there any problems with securing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</w:t>
      </w:r>
      <w:r w:rsidRPr="005E2A41">
        <w:t>7   the actual boilers, reactors, that type of thing, any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constraints on the construction equipment end of it?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     A    For -- for what -- I mean, it sounds like a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lot.  But for a mere 12 units, I don'</w:t>
      </w:r>
      <w:r w:rsidRPr="005E2A41">
        <w:t>t believe so.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     Q    Does this take into account other nuclear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units that are being sited and built around the world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that might be competing for those same resources?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     A    In m</w:t>
      </w:r>
      <w:r w:rsidRPr="005E2A41">
        <w:t>y opinion, that would not make a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difference.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1041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     Q    Now, am I correct that you escalated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amount of CO2 allowances th</w:t>
      </w:r>
      <w:r w:rsidRPr="005E2A41">
        <w:t>at would be available in your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sensitivity study over the term of the study?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     A    That's correct.  About a half a percent per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year.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     Q     I think you also testified that you l</w:t>
      </w:r>
      <w:r w:rsidRPr="005E2A41">
        <w:t>imited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the growth rate in the control areas in your model to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1 percent annual growth?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     A    Yes, that's true.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     Q    Okay.  I know you've been here for the --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</w:t>
      </w:r>
      <w:r w:rsidRPr="005E2A41">
        <w:t xml:space="preserve">     A    Unless -- unless, of course, they were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projected to be less than 1 percent, then I didn't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change them.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     Q    Right.  Okay.  I know you've been here to hear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the testimony </w:t>
      </w:r>
      <w:r w:rsidRPr="005E2A41">
        <w:t>of the other witnesses.  Has Florida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historically exceeded this 1 percent per year growth?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     A    Well, no.  But in developing this case, I'm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assuming a world where the United States has decided to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participate in CO2 restrictions.  So I generally assume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that Florida would be -- step up to the plate and make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their contributions just like any other state.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          Now, for purposes</w:t>
      </w:r>
      <w:r w:rsidRPr="005E2A41">
        <w:t xml:space="preserve"> of the model and purposes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the forecast either for CO2 or coal or any of the other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things in this forecast, whether Florida was a little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over or a little under wouldn't make a big difference in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</w:t>
      </w:r>
      <w:r w:rsidRPr="005E2A41">
        <w:t xml:space="preserve">                                                                     1042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the actual outcome of the forecast.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     Q    Well, if Florida had a historic growth rate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greater than 1 percent, and let's a</w:t>
      </w:r>
      <w:r w:rsidRPr="005E2A41">
        <w:t>ssume its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CO2 emissions allowances were allocated at some point in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time by either some federal agency or -- by some federal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agency, then the amount of growth would impact its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ability t</w:t>
      </w:r>
      <w:r w:rsidRPr="005E2A41">
        <w:t>o run the power plant or it would have to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impact the ability -- its cost of production for that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plant, correct?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     A    That is totally speculative.  The allocation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of allowances is </w:t>
      </w:r>
      <w:r w:rsidRPr="005E2A41">
        <w:t>probably one of the most politically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fraught pitfalls of any of these many, many, many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potential bills that have been proposed out there.  It's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one of the uncertainties that makes it very difficult to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even think of what could happen.  There's going to be so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many competing interests, that there's a likelihood in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my mind there won't even be a federal program.  And I'm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not speaking of c</w:t>
      </w:r>
      <w:r w:rsidRPr="005E2A41">
        <w:t>ompeting interests in terms of whether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we want to or not.  It's just that who is going to take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the brunt of the problems.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     Q    Okay.  Here's my only question:  If you were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advocat</w:t>
      </w:r>
      <w:r w:rsidRPr="005E2A41">
        <w:t>ing for allocations, wouldn't one of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arguments you make be that your state is a high growth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state, and that, therefore, your electric demand could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not be significantly reduced?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</w:t>
      </w:r>
      <w:r w:rsidRPr="005E2A41">
        <w:t xml:space="preserve">                                                     1043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     A    It -- I mean, there's going to be all kinds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political reasons for making allocations.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     Q    Okay.  You modeled the 12 percent r</w:t>
      </w:r>
      <w:r w:rsidRPr="005E2A41">
        <w:t>enewables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up to 20 percent renewables over a period of time; is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that correct?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     A    That's right.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     Q    Does Florida have a renewable standard at this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time th</w:t>
      </w:r>
      <w:r w:rsidRPr="005E2A41">
        <w:t>at requires a certain percentage of renewables?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     A    Not that I know of.  But again, my assumption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is that Florida would step up to the plate and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participate.  Now, again, to the -- in terms of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function of the forecast itself, it doesn't matter if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Florida is at 5 percent and some other state is 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another percent.  I just applied it generally across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states, which by the </w:t>
      </w:r>
      <w:r w:rsidRPr="005E2A41">
        <w:t>way are already at 10 percent.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     Q    The CO2 sensitivity analysis does not assume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any technology is available to remove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CO2 from standard pulverized coal plants, does it?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     A   </w:t>
      </w:r>
      <w:r w:rsidRPr="005E2A41">
        <w:t xml:space="preserve"> No, it does not.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     Q    In your analysis in the year 2016, and I'm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looking at the numbers that are across the top of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chart, the emissions is $8.89; is that correct?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     A    Y</w:t>
      </w:r>
      <w:r w:rsidRPr="005E2A41">
        <w:t>ou're speaking of what --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     Q    MP-5, the last one.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     A    Right.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1044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     Q    Exhibit 40.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     A    </w:t>
      </w:r>
      <w:r w:rsidRPr="005E2A41">
        <w:t>That would be $8.89 constant 2005 dollars.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     Q    Yes, sir.  And then the very next year it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drops to $2.43?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     A    That's correct.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     Q    And why do you assume -- what's your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explanation for that drop?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     A    Well, the model itself is balancing 2 million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separate variables.  So there's lots of things going on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in the model.  It's balancing all kinds of co</w:t>
      </w:r>
      <w:r w:rsidRPr="005E2A41">
        <w:t>mpeting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interest.  The increase in the cost of coal due to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exhaustion and reserves, if there is such a thing, in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each individual basin or the demand growth and all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these interests a</w:t>
      </w:r>
      <w:r w:rsidRPr="005E2A41">
        <w:t>re competing in the model.  And it's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trying to come up with the best solution.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          Now, one of the major inputs into the model is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demand -- a gas volume forecast.  That was provided by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</w:t>
      </w:r>
      <w:r w:rsidRPr="005E2A41">
        <w:t xml:space="preserve">  18   Pace Global as well as the gas prices.  And that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fluctuates year on year.  It does grow from the current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volume going forward.  And as it's applied in the model,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it's -- there is a possibility.  </w:t>
      </w:r>
      <w:r w:rsidRPr="005E2A41">
        <w:t>I don't know exactly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why this is, but I would suspect it's because at this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point in time, more gas was made available to the model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based on that forecast.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     Q    Okay.  During your </w:t>
      </w:r>
      <w:r w:rsidRPr="005E2A41">
        <w:t>deposition, we asked you if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1045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you had done any other CO2 studies, and you indicated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you had done two full-blown CO2 emission price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</w:t>
      </w:r>
      <w:r w:rsidRPr="005E2A41">
        <w:t xml:space="preserve">  3   sensitivity studies; is that correct?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     A    Full blown in that we published numbers or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provided numbers to clients, yes.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     Q    And I believe you told me one was confidential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</w:t>
      </w:r>
      <w:r w:rsidRPr="005E2A41">
        <w:t>7   and one was not; is that right?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     A    That's right.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     Q    For the nonconfidential study, what type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company requested the study?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     A    We -- well, we produced that fo</w:t>
      </w:r>
      <w:r w:rsidRPr="005E2A41">
        <w:t>recast that was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published in our, essentially, public available -- what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we call a multiclient study.  It would be a study that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we would sell multiple copies to anybody who wanted to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pu</w:t>
      </w:r>
      <w:r w:rsidRPr="005E2A41">
        <w:t>rchase one.  And that --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     Q    May I stop you?  So was that an internally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generated study that no one specifically asked for but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you internally generated yourself?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     A    That's</w:t>
      </w:r>
      <w:r w:rsidRPr="005E2A41">
        <w:t xml:space="preserve"> right.  And before we get --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purpose of that study was essentially to show that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McCain-Lieberman as proposed would wreck the U.S.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economy, is essentially what it showed.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     Q   </w:t>
      </w:r>
      <w:r w:rsidRPr="005E2A41">
        <w:t xml:space="preserve"> Okay.  And obviously in that study different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assumptions were used; is that correct?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     A    Yes.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1046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     Q    Okay.  And d</w:t>
      </w:r>
      <w:r w:rsidRPr="005E2A41">
        <w:t>id it produce CO2 emission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allowance costs that were higher than those produced in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this exhibit?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     A    After wrecking the U.S. economy, yes, it did.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     Q    At the deposition, yo</w:t>
      </w:r>
      <w:r w:rsidRPr="005E2A41">
        <w:t>u stated that those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CO2 emission allowance costs were higher by 5 percent 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least; is that correct?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     A    Yeah.  Again, after wrecking the U.S. economy,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yes, it was at least 5 per</w:t>
      </w:r>
      <w:r w:rsidRPr="005E2A41">
        <w:t>cent higher.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     Q    Well, can you just tell us today what -- how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much greater that sensitivity study -- I'm sorry, let me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ask this question correctly.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     A    Well --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</w:t>
      </w:r>
      <w:r w:rsidRPr="005E2A41">
        <w:t xml:space="preserve"> 14        Q    If I can get my question right.  I'm sorry.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     A    Okay.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     Q    Can you tell us today how -- what percentage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difference, how much greater the CO2 emission allowance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</w:t>
      </w:r>
      <w:r w:rsidRPr="005E2A41">
        <w:t xml:space="preserve">   costs were in that multiclient study than the one you've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done here?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     A    Well, insomuch as it's a meaningless number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that we couldn't survive it --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     Q    That's fine.  Tell</w:t>
      </w:r>
      <w:r w:rsidRPr="005E2A41">
        <w:t xml:space="preserve"> us anyway.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     A    And I'm trying to -- I'm trying to think what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the numbers were.  I don't know.  At least -- well,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perhaps 100 percent.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</w:t>
      </w:r>
      <w:r w:rsidRPr="005E2A41">
        <w:t xml:space="preserve">             1047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          MS. BROWNLESS:  Thank you so much.  That's all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     we have.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          CHAIRMAN EDGAR:  Ms. Paben?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          MS. PABEN:  In the interest of efficiency, if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     Mr. Jacobs could go ahead.  I'm going to see if I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     can deplete a lot of my questions on what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     Ms. Brownless covered.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          CHAIRMAN EDGAR:  Thank you.  We can do that.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          If you're ready, Mr. Jacobs.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          MR. JACOBS:  Yes, Madam Chair.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                   CROSS-EXAMINATION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BY MR. JACOBS: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     Q    Good evening, Mr. Presto</w:t>
      </w:r>
      <w:r w:rsidRPr="005E2A41">
        <w:t>n.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     A    Good evening.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     Q    In your -- in your testimony, you -- you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reference -- you've done an assessment of each basin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where coal is mined and delivered in the country.  An</w:t>
      </w:r>
      <w:r w:rsidRPr="005E2A41">
        <w:t>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you -- in the instance of each basin, you identified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various issues and problems that have arisen in that --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in that basin; is that correct?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     A    Right.  In the -- described eac</w:t>
      </w:r>
      <w:r w:rsidRPr="005E2A41">
        <w:t>h basin in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testimony that -- and the issues associated with that as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well as using the PRISMTM model which gathers all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those issues and puts them together in an integrated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fashio</w:t>
      </w:r>
      <w:r w:rsidRPr="005E2A41">
        <w:t>n to provide a -- a coherent forecast that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1048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includes all of those issues.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     Q    Now, your conclusion is that presently or in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</w:t>
      </w:r>
      <w:r w:rsidRPr="005E2A41">
        <w:t xml:space="preserve"> 3   recent -- recent history, prices of coal have risen to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historic levels?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     A    Yes.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     Q    And --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     A    Well, let me preface it.  That was back in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8   2005</w:t>
      </w:r>
      <w:r w:rsidRPr="005E2A41">
        <w:t>.  Now we're two years away from that point.  So,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yeah, up to 2005 that's where they were.  They're not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there now.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     Q    Do you have an opinion as to how -- how --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what the differe</w:t>
      </w:r>
      <w:r w:rsidRPr="005E2A41">
        <w:t>nce is between 2005 and now?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     A    Well, I produced this forecast in 2005 when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prices were at this historical level.  We projected that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they would come down by 2007.  And I was just looking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</w:t>
      </w:r>
      <w:r w:rsidRPr="005E2A41">
        <w:t xml:space="preserve">     16   on -- at some publications in the industry.  And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prices we projected are within pennies of what they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actually are today.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          So the prices have come down about 50 percent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</w:t>
      </w:r>
      <w:r w:rsidRPr="005E2A41">
        <w:t xml:space="preserve">  20   for PRB.  About -- well, probably about 25 percent or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more, just slightly more, for central Appalachian coal.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They've gone down maybe 20 percent for Latin American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coal.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     Q </w:t>
      </w:r>
      <w:r w:rsidRPr="005E2A41">
        <w:t xml:space="preserve">   In your testimony, many of the factors that --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that led to those -- to those price increases you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1049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indicated were short-term in duration.  I</w:t>
      </w:r>
      <w:r w:rsidRPr="005E2A41">
        <w:t>s it your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experience that the difference in prices that have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occurred is a result of those market imperfections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having been corrected?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     A    Yes, it is.  And those historical price</w:t>
      </w:r>
      <w:r w:rsidRPr="005E2A41">
        <w:t>s were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a confluence of -- it's literally the perfect storm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bad things on both the supply and demand side.  It's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unlikely that those events, those particular set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events, would occ</w:t>
      </w:r>
      <w:r w:rsidRPr="005E2A41">
        <w:t>ur again in concert with each other.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     Q    Could you give us an idea of, first of all,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the events and then why they wouldn't reoccur?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     A    Well, there was a -- well, I don't want to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</w:t>
      </w:r>
      <w:r w:rsidRPr="005E2A41">
        <w:t xml:space="preserve">  13   lecture too long about this.  I can go on for hours.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But -- well --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     Q    Let's talk -- please don't talk about -- let's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talk about reduction, the decline in production.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   </w:t>
      </w:r>
      <w:r w:rsidRPr="005E2A41">
        <w:t xml:space="preserve">  A    The decline in production or price?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     Q    The decline in production.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     A    Well, beginning in -- throughout the '90s,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market tended to be over supplied.  And because it was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</w:t>
      </w:r>
      <w:r w:rsidRPr="005E2A41">
        <w:t xml:space="preserve">   21   over supplied, prices were depressed.  People --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participants in the market started leaving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marketplace.  So you had this sort of natural attrition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on supply; coupled with a series of enviro</w:t>
      </w:r>
      <w:r w:rsidRPr="005E2A41">
        <w:t>nmental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disputes in West Virginia that caused a sort of slow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1050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down in the permitting process of new coal mines which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sort of</w:t>
      </w:r>
      <w:r w:rsidRPr="005E2A41">
        <w:t xml:space="preserve"> caused delays in the ability to bring on new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production; coupled with an aging workforce that was --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that was beginning to retire.  And coupled -- that,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again, with a sort of change in the lat -- in th</w:t>
      </w:r>
      <w:r w:rsidRPr="005E2A41">
        <w:t>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attitude of the Chinese as to whether they were going to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import or export coal.  Couple that with a similar sort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of decline in ocean-going vessels.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          That, again, they had be</w:t>
      </w:r>
      <w:r w:rsidRPr="005E2A41">
        <w:t>en over supplied,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attrition and supply had led to a short-term shortage.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Couple that with a -- with sort of mishandling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transportation, infrastructure issues in Australia.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Again, th</w:t>
      </w:r>
      <w:r w:rsidRPr="005E2A41">
        <w:t>ere's a whole litany of events that all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occurred at one time that caused a shortage in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market.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          So the exports of U.S. coal have been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declining severely for years.  All of</w:t>
      </w:r>
      <w:r w:rsidRPr="005E2A41">
        <w:t xml:space="preserve"> a sudden because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of issues in China and Australia, there was a demand for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coal from central Appalachian for the export market.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Once that -- that took off, that meant a desire for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incr</w:t>
      </w:r>
      <w:r w:rsidRPr="005E2A41">
        <w:t>eased demand from central Appalachia.  They ran up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against the problems of permitting and labor.  And those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caused a quick escalation in the cost of coal.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     Q    Just to be real focused on my point, </w:t>
      </w:r>
      <w:r w:rsidRPr="005E2A41">
        <w:t>your --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your conclusion that those -- all of those elements are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1051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not cyclical, they are -- they are anecdotal and --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     A </w:t>
      </w:r>
      <w:r w:rsidRPr="005E2A41">
        <w:t xml:space="preserve">   Right, they're anecdotal.  And what -- and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coal industry has this cycle that is very, very long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lived, it's about 25 years, in which the market tends to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be over supplied and low priced for 25 yea</w:t>
      </w:r>
      <w:r w:rsidRPr="005E2A41">
        <w:t>rs and then --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then they have this correction in the market.  Our model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takes that into account.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          If you look closely at these forecasts, you'll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see that towards the end of th</w:t>
      </w:r>
      <w:r w:rsidRPr="005E2A41">
        <w:t>e forecast, prices begin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to climb in the expectation that, again, supply will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have declined to the point that new investments are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going to be made in order to bring on a new supply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</w:t>
      </w:r>
      <w:r w:rsidRPr="005E2A41">
        <w:t>coal.  So the prices begin to climb at the end of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forecast in real terms, not just in escalation terms.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     Q    Now, Powder River Basin coal, there is a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reason why it is preferred, is there not?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     A    I wouldn't say -- well, yeah, it's preferred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because it's less expensive than a lot of other coal for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some people.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     Q    Is that the only reason?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     A </w:t>
      </w:r>
      <w:r w:rsidRPr="005E2A41">
        <w:t xml:space="preserve">   Well, each power plant is a -- usually has a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SIP limit.  That's the allowable rate of emissions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sulfur.  And Powder River Basin coal is very low in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sulfur.  So it allows the plant to burn coal wit</w:t>
      </w:r>
      <w:r w:rsidRPr="005E2A41">
        <w:t>hout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installing cleanup equipment like such as a wet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1052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scrubber.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     Q    Let me project then.  In the event -- and I'll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just cut right to my point.  In the event where a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company is faced with an enhanced regulation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CO2, plus having to respond to SO -- SOX regulation,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isn't it a commonplace resort that t</w:t>
      </w:r>
      <w:r w:rsidRPr="005E2A41">
        <w:t>hey try and look 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PRB coal?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     A    A plant with a scrubber would not be beholding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the PRB.  They would be able to take the cheapest coal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that they would calculate based on its imp</w:t>
      </w:r>
      <w:r w:rsidRPr="005E2A41">
        <w:t>act on their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operation of their plant.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     Q    But if the company were in a position where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they had to retrofit, then?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     A    Yeah.  But the TEC plant will be -- it will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</w:t>
      </w:r>
      <w:r w:rsidRPr="005E2A41">
        <w:t xml:space="preserve">    15   have all of the scrubbing equipment.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     Q    So the likelihood then is very low that TEC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would want to look at PRB coal?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     A    It would look -- my understanding of their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</w:t>
      </w:r>
      <w:r w:rsidRPr="005E2A41">
        <w:t xml:space="preserve"> fuel plant from what I read seems to be excellent,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they're going to have the potential to use PRB coal when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it is the most optimal fuel price wise and whatever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operations, considerations they have.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     Q    And then my -- my last question is then,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should they -- should that happen, would that -- that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decision will incorporate -- I think I've heard in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</w:t>
      </w:r>
      <w:r w:rsidRPr="005E2A41">
        <w:t xml:space="preserve">                         1053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testimony, it will incorporate some infrastructure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issues, not just to coal but will incorporate whether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they have to do some other infrastructure issues and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</w:t>
      </w:r>
      <w:r w:rsidRPr="005E2A41">
        <w:t>4   some operational issues, would it not?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     A    I believe the preliminary planning -- and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that's the stage we're in -- the preliminary planning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the plant is going to have design issues.  It will</w:t>
      </w:r>
      <w:r w:rsidRPr="005E2A41">
        <w:t xml:space="preserve"> be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designed to burn PRB coal if that's what's necessary.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     Q    Here's the final point:  Should -- should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there be a carbon regime, carbon regulated regime, isn't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it more likely th</w:t>
      </w:r>
      <w:r w:rsidRPr="005E2A41">
        <w:t>at TEC would look to burn Powder River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Basin --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     A    No.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     Q    No?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          MR. JACOBS:  Thank you.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          CHAIRMAN EDGAR:  Ms. Paben?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</w:t>
      </w:r>
      <w:r w:rsidRPr="005E2A41">
        <w:t xml:space="preserve">          MS. PABEN:  Madam Chair Person, just a few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     questions, if I can get my voice.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                   CROSS-EXAMINATION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BY MS. PABEN: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     Q    When you were discussing the mo</w:t>
      </w:r>
      <w:r w:rsidRPr="005E2A41">
        <w:t>del to evaluate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costs that you-all used with Ms. Brownless, you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indicated that that was based on assumption that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demand growth was limited to 1 percent, correct?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     A    Yes.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1054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     Q    Okay.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     A    Except for those areas of the country where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it's less.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     Q    Where it was less</w:t>
      </w:r>
      <w:r w:rsidRPr="005E2A41">
        <w:t>, like limited to, not more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than.  Thank you.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          You also indicated that it was based on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assumption that states without renewable energy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standards including Florida would aggres</w:t>
      </w:r>
      <w:r w:rsidRPr="005E2A41">
        <w:t>sively shift to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carbon-free energy.  And I think your estimates were by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2009 12 percent and moving up to 20 percent pretty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quickly?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     A    It moves up at about a half a percent a ye</w:t>
      </w:r>
      <w:r w:rsidRPr="005E2A41">
        <w:t>ar,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I believe.  And again, assuming this theoretical world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of carbon constraint, and, in fact, all the bills that I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have seen already have a strong renewables and demand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side managemen</w:t>
      </w:r>
      <w:r w:rsidRPr="005E2A41">
        <w:t>t standards and support in them, I judge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that to be a fair estimate of what could happen.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     Q    And just to clarify that, so beginning in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2009, those states that have none would be 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</w:t>
      </w:r>
      <w:r w:rsidRPr="005E2A41">
        <w:t>0   12 percent?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     A    As an average across the country.  I applied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it generally across the states.  But from the terms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again of how it would impact the forecast, it wouldn't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matter</w:t>
      </w:r>
      <w:r w:rsidRPr="005E2A41">
        <w:t xml:space="preserve"> if it was lumpy or not because really what it's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doing is just decreasing the demand for electricity.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1055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     Q    But the model assumes 12 perc</w:t>
      </w:r>
      <w:r w:rsidRPr="005E2A41">
        <w:t>ent, correct,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beginning in 2009?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     A    That's right.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     Q    Also the model also assumes 12 new nuclear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plants built before 2020, correct?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     A    Yes.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</w:t>
      </w:r>
      <w:r w:rsidRPr="005E2A41">
        <w:t xml:space="preserve">        7        Q    And the model indicates that nonelectric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generating industries would aggressively reduce their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carbon dioxide emissions?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     A    Well, this is -- this is to give a little more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credence to the McCain-Lieberman bill.  It's -- it's --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in the sense that if we wanted to meet a year 2000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limit, the other industries would have to give up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allowances.  There's no plaus</w:t>
      </w:r>
      <w:r w:rsidRPr="005E2A41">
        <w:t>ible way the power industry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could survive -- well, let's put it this way: 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lights would start to go out if we didn't change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functional limit of emission allowances for the power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</w:t>
      </w:r>
      <w:r w:rsidRPr="005E2A41">
        <w:t xml:space="preserve">  plants.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     Q    And the model assumes that, correct?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     A    Assumes what?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     Q    Let me clarify.  The model assumes that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aggressive reduction by nonelectric generating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</w:t>
      </w:r>
      <w:r w:rsidRPr="005E2A41">
        <w:t xml:space="preserve">       23   industries?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     A    It only assumes that the functional cap of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emission allowance for power plants is increasing as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1056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</w:t>
      </w:r>
      <w:r w:rsidRPr="005E2A41">
        <w:t xml:space="preserve">   1   we've discussed.  It starts at 10 percent and then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increases by a half a percent a year.  It's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functional limit that the model works against.  All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those other issues about where those limi</w:t>
      </w:r>
      <w:r w:rsidRPr="005E2A41">
        <w:t>ts come from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are a discussion.  But from the point of view of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model, it only matters that the functional limit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increases.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     Q    It also states in your testimony, to make sure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that I understand this correctly, I'm sorry, that based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on the comments that you made with the questions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Ms. Brownless was talking about, that the electrical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generating utilities would </w:t>
      </w:r>
      <w:r w:rsidRPr="005E2A41">
        <w:t>likely get some type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economic relief as part of any regulatory activity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associated with McCain-Lieberman?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     A    The question that that was addressed to, I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think that's part of t</w:t>
      </w:r>
      <w:r w:rsidRPr="005E2A41">
        <w:t>he rebuttal to Ms. Deevey's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interrogatory -- or her questions.  She suggested that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if -- that apparently by benefitting from this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reallocation of allowances, there would be some profit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</w:t>
      </w:r>
      <w:r w:rsidRPr="005E2A41">
        <w:t xml:space="preserve"> that could be -- you know, we'd be sort of supporting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some kind of nefarious profit motive for the power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plant.  And I'm just suggesting that because emitting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CO2 would be a cost, it would be very unli</w:t>
      </w:r>
      <w:r w:rsidRPr="005E2A41">
        <w:t>kely that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power plants could profit from the cost.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     Q    Just to be clear, I'm not talking about a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1057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profit from the cost</w:t>
      </w:r>
      <w:r w:rsidRPr="005E2A41">
        <w:t>.  I'm asking in a -- in the model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that you conducted, does that assume any type of relief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for your industry?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     A    Only in the sense that the functional cap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emission allowances</w:t>
      </w:r>
      <w:r w:rsidRPr="005E2A41">
        <w:t xml:space="preserve"> is as I stated before.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     Q    Okay.  Thank you.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          Are you familiar with other types of -- or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other instances of legislation other than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McCain-Lieberman Act that have been i</w:t>
      </w:r>
      <w:r w:rsidRPr="005E2A41">
        <w:t>n draft form and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circulated regarding carbon dioxide emissions?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     A    Yes.  In fact, the EIA has released -- just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the other day, they released another draft of another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potential bi</w:t>
      </w:r>
      <w:r w:rsidRPr="005E2A41">
        <w:t>ll.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     Q    Is it fair to articulate that some of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draft legislation that's been out there has been more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restrictive on the electric utility industry than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McCain-Lieberman Act</w:t>
      </w:r>
      <w:r w:rsidRPr="005E2A41">
        <w:t>, some, not all?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     A    I can't give those credence.  I mean, it's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fair to say that they're Draconian in their efforts to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cap emissions from EGUs.  I can't believe that they --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they</w:t>
      </w:r>
      <w:r w:rsidRPr="005E2A41">
        <w:t xml:space="preserve"> just -- they'll -- the lights will go out.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     Q    And last question.  The assumptions that you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indicated with Ms. Brownless as well as you did here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with respect to the states increasing renewable en</w:t>
      </w:r>
      <w:r w:rsidRPr="005E2A41">
        <w:t>ergy,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the 12 new nuclear plants, the limitations on growth to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1058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1 percent, all of those actually have to take place for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the m</w:t>
      </w:r>
      <w:r w:rsidRPr="005E2A41">
        <w:t>odel to evaluate costs that you did, yes or no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answer, to be accurate, correct?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     A    Yes, or the lights will go out.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          MS. PABEN:  Thank you.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          CHAIRMAN EDGAR:  Ot</w:t>
      </w:r>
      <w:r w:rsidRPr="005E2A41">
        <w:t>her questions from staff?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          MS. FLEMING:  Staff has no questions.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          CHAIRMAN EDGAR:  Mr. Perko?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          MR. PERKO:  Thank you, Madam Chairman.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                  REDIR</w:t>
      </w:r>
      <w:r w:rsidRPr="005E2A41">
        <w:t>ECT EXAMINATION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BY MR. PERKO: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     Q    Mr. Preston, Ms. Brownless and again Ms. Paben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asked you a number of questions concerning some of your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exceptions in the CO2 allowance forecast,</w:t>
      </w:r>
      <w:r w:rsidRPr="005E2A41">
        <w:t xml:space="preserve"> and you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mentioned that there have been some other forecasts made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by others.  Are you aware of any other forecasters --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fuel and allowance forecasters who have created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CO2 allowance fo</w:t>
      </w:r>
      <w:r w:rsidRPr="005E2A41">
        <w:t>recasts with assumptions of limited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demand growth?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     A    Yes, I have.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     Q    And how do those assumptions generally compare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to yours?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     A    They are very c</w:t>
      </w:r>
      <w:r w:rsidRPr="005E2A41">
        <w:t>omparable.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     Q    And likewise, have other forecasters of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CO2 allowance prices made assumptions about increased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1059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renewabl</w:t>
      </w:r>
      <w:r w:rsidRPr="005E2A41">
        <w:t>e and efficiency efforts?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     A    Yes, they do.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     Q    And how have those assumptions generally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compared to your assumptions?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     A    They're also very comparable.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</w:t>
      </w:r>
      <w:r w:rsidRPr="005E2A41">
        <w:t xml:space="preserve"> 6        Q    And have CO2 allowance forecasters similarly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assumed that there would be increased -- there would be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an increase in nuclear generation in the fairly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short-term?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     A  </w:t>
      </w:r>
      <w:r w:rsidRPr="005E2A41">
        <w:t xml:space="preserve">  Yes.  Most forecasts, notably the EIA, expects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much more nuclear energy to be developed.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     Q    Now, Ms. Paben asked you some questions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regarding a number of different forecasts developed on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</w:t>
      </w:r>
      <w:r w:rsidRPr="005E2A41">
        <w:t xml:space="preserve">       14   various drafted CO2 legislations.  Are those compiled in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a Synapse report that's been attached to Ms. Deevey's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testimony?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     A    Yes, they have.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     Q    And does Synap</w:t>
      </w:r>
      <w:r w:rsidRPr="005E2A41">
        <w:t>se provide an indication of what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they -- of potential CO2 costs?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     A    Well, they have gathered the existing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literature.  And without -- other than -- other than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sort of a commenta</w:t>
      </w:r>
      <w:r w:rsidRPr="005E2A41">
        <w:t>ry on them, they've grouped them into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categories and sort of come up with a high level of --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          MS. PABEN:  Excuse me, Madam Chairman.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          CHAIRMAN EDGAR:  Just a moment.  Ms. Paben?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</w:t>
      </w:r>
      <w:r w:rsidRPr="005E2A41">
        <w:t xml:space="preserve">                                                                    1060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          MS. PABEN:  Yes.  I'd like to object to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     question.  I think it's beyond the scope.  He's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     actually characte</w:t>
      </w:r>
      <w:r w:rsidRPr="005E2A41">
        <w:t>rizing a question I did not ask 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     all.  And I believe he's actually using it to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     supplement his testimony.  I didn't ask about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     forecasts.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          MR. PERKO:  She asked</w:t>
      </w:r>
      <w:r w:rsidRPr="005E2A41">
        <w:t xml:space="preserve"> about the other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     legislation.  I'm asking about how those were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     analyzed.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          MS. PABEN:  The question was asked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     specifically if he's familiar with the legislation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     and whether they're more stringent on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     utilities.  That's it.  He's asked about forecasts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     beyond the legislation and indicated that's what I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     had asked.  And that</w:t>
      </w:r>
      <w:r w:rsidRPr="005E2A41">
        <w:t>'s a much further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     extrapolation, and I was not trying to go down that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     road at all, nor did I.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          CHAIRMAN EDGAR:  Mr. Perko?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          MR. PERKO:  I'm trying to get th</w:t>
      </w:r>
      <w:r w:rsidRPr="005E2A41">
        <w:t>e record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     straight on these other forecasts that he's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     referring to.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          MS. PABEN:  I never mentioned any forecast in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     any of my questions.  I simply was --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</w:t>
      </w:r>
      <w:r w:rsidRPr="005E2A41">
        <w:t xml:space="preserve">     24             MR. PERKO:  And the legislation that she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     mentioned.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1061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          MS. PABEN:  I didn't --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          CH</w:t>
      </w:r>
      <w:r w:rsidRPr="005E2A41">
        <w:t>AIRMAN EDGAR:  Okay.  Let's -- do you want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     to try and rephrase?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BY MR. PERKO: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     Q    Ms. Paben mentioned a number of different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legislative analyses.  Do you recall that questio</w:t>
      </w:r>
      <w:r w:rsidRPr="005E2A41">
        <w:t>ning?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     A    Yes.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     Q    And have various forecasts been made based on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assumptions based on those various legislative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forecasts?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     A    Yes.  The EIA and oth</w:t>
      </w:r>
      <w:r w:rsidRPr="005E2A41">
        <w:t>ers have produced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forecasts based on those assumptions.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     Q    And has a company named Synapse reviewed those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in a report that's attached to Ms. Deevey's testimony?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     A    Yes, t</w:t>
      </w:r>
      <w:r w:rsidRPr="005E2A41">
        <w:t>hey have.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     Q    And does Synapse provide a general indication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of what they feel to be potential CO2 allowance prices?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     A    Again, they grouped them and categorized them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and ca</w:t>
      </w:r>
      <w:r w:rsidRPr="005E2A41">
        <w:t>me up with what they thought was a low case, a mid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case and a high case for allowances.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     Q    And how do your allowance price forecasts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compare to those presented by Synapse?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     </w:t>
      </w:r>
      <w:r w:rsidRPr="005E2A41">
        <w:t>A    It fell somewhere -- it fell between the mid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case and the low case on a levelized cost basis.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          MR. PERKO:  Thank you.  No further questions.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</w:t>
      </w:r>
      <w:r w:rsidRPr="005E2A41">
        <w:t xml:space="preserve">         1062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          MS. BROWNLESS:  Your Honor, if we may have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     just one brief recross, because this is an area,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     the forecast, which Mr. Preston did not address.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         </w:t>
      </w:r>
      <w:r w:rsidRPr="005E2A41">
        <w:t xml:space="preserve"> CHAIRMAN EDGAR:  I'm just not going to go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     there.  I'm just not.  So...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          MS. BROWNLESS:  I appreciate it.  Thank you.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          CHAIRMAN EDGAR:  Let's do the exhibits -- oh,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</w:t>
      </w:r>
      <w:r w:rsidRPr="005E2A41">
        <w:t>8        excuse me.  Commissioner Tew.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          COMMISSIONER TEW:  Mr. Preston, I have a few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     questions with the chairman's indulgence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     particularly about wrecking the U.S. economy.  Got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</w:t>
      </w:r>
      <w:r w:rsidRPr="005E2A41">
        <w:t xml:space="preserve">       12        my attention a little bit even at this late hour.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          I think you indicated given certain CO2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     regulations that it could have impacts on the gas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     markets such as that the </w:t>
      </w:r>
      <w:r w:rsidRPr="005E2A41">
        <w:t>lights could go out; is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     that correct?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          THE WITNESS:  Well, the lights going out is --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     well, they literally could.  What happens is if you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     limit CO2, you're goin</w:t>
      </w:r>
      <w:r w:rsidRPr="005E2A41">
        <w:t>g to shift away from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     coal-fired generation to gas-fired generation.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     You're going to increase the demand for gas.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     There's a limited amount of gas.  At some point you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    </w:t>
      </w:r>
      <w:r w:rsidRPr="005E2A41">
        <w:t xml:space="preserve"> either have to decide whether you're going to burn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     gas or you're going to meet the CO2 cap.  If you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     want to meet the CO2 cap, you stop burning gas,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</w:t>
      </w:r>
      <w:r w:rsidRPr="005E2A41">
        <w:t xml:space="preserve">             1063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     there's not enough electricity.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          COMMISSIONER TEW:  And to follow up on that,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     are the impacts on the gas market as a result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     the CO2 regulat</w:t>
      </w:r>
      <w:r w:rsidRPr="005E2A41">
        <w:t>ions that you were talking about, is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     that the basis for the statement wrecking the U.S.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     economy, or is there more to it than that?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          THE WITNESS:  Well, that's the biggest piece.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</w:t>
      </w:r>
      <w:r w:rsidRPr="005E2A41">
        <w:t xml:space="preserve">         8        But a legislation like this, this broad reaching is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     bound to have unintended consequences.  For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     instance, just like when we had the oil embargo,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     everybody started burnin</w:t>
      </w:r>
      <w:r w:rsidRPr="005E2A41">
        <w:t>g wood.  Well, when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     everybody start burning wood, now you had pollution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     problems of a different sort.  This is -- those are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     the kinds of things that are going to happen when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</w:t>
      </w:r>
      <w:r w:rsidRPr="005E2A41">
        <w:t>15        this legislation, if -- I mean, again, it's -- I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     think there are so many competing interests that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     I'm concerned that there's -- that there's even a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     possibility it could be done </w:t>
      </w:r>
      <w:r w:rsidRPr="005E2A41">
        <w:t>on a national level.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          So given -- given all of these unintended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     consequences, there could be other things that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     will -- that will pop up that could cause, you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     kn</w:t>
      </w:r>
      <w:r w:rsidRPr="005E2A41">
        <w:t>ow, minor catastrophes.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          COMMISSIONER TEW:  Is there some certain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     version of that bill -- I've heard discussion about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     different versions and drafts of these bills and I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</w:t>
      </w:r>
      <w:r w:rsidRPr="005E2A41">
        <w:t xml:space="preserve">                                                            1064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     know nothing has been passed.  Is there some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     certain version you submit would have the effect,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     or is it any versions of th</w:t>
      </w:r>
      <w:r w:rsidRPr="005E2A41">
        <w:t>at same bill?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          THE WITNESS:  Well, I think of the many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     competing versions, the ones that try to revert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     cap from roughly the 2010 level backwards are going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     t</w:t>
      </w:r>
      <w:r w:rsidRPr="005E2A41">
        <w:t>o have the biggest issues.  So that would be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     anyone that's trying to set the cap at year 2000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     levels or 1990 levels or those kinds of issues.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          The bills that seem to address this issu</w:t>
      </w:r>
      <w:r w:rsidRPr="005E2A41">
        <w:t>e best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     though are the ones that -- that have a phased-in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     approach.  They start with a later year in terms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     the cap.  They -- they have safety valves and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     safety tr</w:t>
      </w:r>
      <w:r w:rsidRPr="005E2A41">
        <w:t>iggers so that they -- so that essentially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     the electric utility industry and the lights stay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     on more or less.  The one released just recently,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     the EIA's analysis of it, is a good example </w:t>
      </w:r>
      <w:r w:rsidRPr="005E2A41">
        <w:t>of that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     particular type of legislation.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          COMMISSIONER TEW:  I was going to ask you,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     were there more reasonable -- in your view, more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     reasonable proposals before</w:t>
      </w:r>
      <w:r w:rsidRPr="005E2A41">
        <w:t xml:space="preserve"> Congress in respect to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     CO2?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          THE WITNESS:  Yeah.  I haven't reviewed all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     it.  But the analysis I saw from EIA -- it's called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     the Bingaman, Landrieu, Lugar a</w:t>
      </w:r>
      <w:r w:rsidRPr="005E2A41">
        <w:t>nd Murkowski's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1065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     bill -- it seems to give in my mind the most -- be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     the most appropriate that I've seen so far because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</w:t>
      </w:r>
      <w:r w:rsidRPr="005E2A41">
        <w:t>3        it addresses many of these issues that -- that --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     that I believe are -- are -- would prevent any kind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     of legislation.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          COMMISSIONER TEW:  Okay.  And I'm getting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</w:t>
      </w:r>
      <w:r w:rsidRPr="005E2A41">
        <w:t xml:space="preserve"> 7        there, Chairman.  I have got a couple more.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          Can you remind me how the sensitivities you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     ran with respect to CO2, including congressional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     proposals such as McCain-Lieberman,</w:t>
      </w:r>
      <w:r w:rsidRPr="005E2A41">
        <w:t xml:space="preserve"> did it only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     include McCain-Lieberman?  I think as you've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     described, I understand that you sort of adjusted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     the McCain-Lieberman proposal.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          THE WITNESS:  McCain</w:t>
      </w:r>
      <w:r w:rsidRPr="005E2A41">
        <w:t>-Lieberman was only used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     because it had some of the issues in terms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     trading allowances and such that I thought it was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     useful.  The modifications are very important that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</w:t>
      </w:r>
      <w:r w:rsidRPr="005E2A41">
        <w:t xml:space="preserve">        I made to that in terms of what would be a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     plausible future case.  And those modifications by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     the way are very similar to the modifications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     you'll see -- not modifications, but th</w:t>
      </w:r>
      <w:r w:rsidRPr="005E2A41">
        <w:t>ose other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     bills I was talking about, the more reasonable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     bills.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          COMMISSIONER TEW:  So would it -- so would it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     be correct to say that you used somewhat of a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1066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     middle of the road version of CO2 proposals?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          THE WITNESS:  Well, I developed this case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     based on my best es</w:t>
      </w:r>
      <w:r w:rsidRPr="005E2A41">
        <w:t>timate, my professional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     estimate, of what the world could look like.  It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     turned out to be in the middle of the road.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          COMMISSIONER TEW:  Okay.  I have one more,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    </w:t>
      </w:r>
      <w:r w:rsidRPr="005E2A41">
        <w:t xml:space="preserve"> Chairman.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          In some of the questioning, something came up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     about renewable standards.  In the bills that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     you've referred in preparing your analysis, did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     those bi</w:t>
      </w:r>
      <w:r w:rsidRPr="005E2A41">
        <w:t>lls also include renewable portfolio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     standards or were there some that did and some that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     didn't?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          THE WITNESS:  I can't say for sure whether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     they had actual sta</w:t>
      </w:r>
      <w:r w:rsidRPr="005E2A41">
        <w:t>ndards that required people.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     But I think most -- all of them have some -- they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     address it in some issue.  They'll either provide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     monies to develop renewable standards or to enhance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</w:t>
      </w:r>
      <w:r w:rsidRPr="005E2A41">
        <w:t xml:space="preserve">       19        renewable standards or to provide subsidies to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     renewable industries.  I don't believe it went so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     far as to establish -- well, some of them might.  I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     don't recall any that</w:t>
      </w:r>
      <w:r w:rsidRPr="005E2A41">
        <w:t xml:space="preserve"> went so far as to establish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     renewable standards by state or region.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          COMMISSIONER TEW:  Thank you.  That's all.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          CHAIRMAN EDGAR:  Okay.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</w:t>
      </w:r>
      <w:r w:rsidRPr="005E2A41">
        <w:t xml:space="preserve">                                1067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          MR. PERKO:  At this time, Madam Chairman, we'd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     move Exhibits 36 through 42 into the record.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          CHAIRMAN EDGAR:  Okay.  Seeing no objection,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     Exhibits 36 through 42 will be entered into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     record and the witness is excused.  Thank you.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          (Exhibits No. 36, 37, 38, 39, 40, 41 and 42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admitted into the record.)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          MR. PERKO:  We call Chris Klausner.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                 CHRISTOPHER KLAUSNER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was called as a witness on behalf of the Applicant, and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having been duly sworn, testifies as follows: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                   DIRECT EXAMINATION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BY MR. PERKO: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     Q    Could you please state your name and business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address for the record.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     A    Chris Klausner.  My bus</w:t>
      </w:r>
      <w:r w:rsidRPr="005E2A41">
        <w:t>iness address is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11401 Lamar Avenue, Overland Park, Kansas, 66211.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     Q    Excuse me, while I shovel some paper here.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          Mr. Klausner, did you file prefiled direct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testimony o</w:t>
      </w:r>
      <w:r w:rsidRPr="005E2A41">
        <w:t>n -- consisting of 12 pages on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September 19th, 2006?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     A    Yes.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     Q    And do you have any changes or additions to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that testimony?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     A    No, I do not.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</w:t>
      </w:r>
      <w:r w:rsidRPr="005E2A41">
        <w:t xml:space="preserve">                                                                      1068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     Q    If I were to ask you the questions in that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testimony today, would the answers be the same?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     A    Yes.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</w:t>
      </w:r>
      <w:r w:rsidRPr="005E2A41">
        <w:t xml:space="preserve">   4        Q    Are you sponsoring any sections of the Need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for Power Application that's been identified as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Exhibit -- or in Exhibit 58?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     A    I'm sponsoring Section A.6.2.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     Q</w:t>
      </w:r>
      <w:r w:rsidRPr="005E2A41">
        <w:t xml:space="preserve">    Are there any changes or additions to that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section, other than what's revealed on the errata sheet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that's been admitted into evidence?  I'm sorry.  That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was Exhibit 54 for your Section A.6.2; is tha</w:t>
      </w:r>
      <w:r w:rsidRPr="005E2A41">
        <w:t>t correct?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     A    Yes.  A.6.2 is the one that I'm sponsoring.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     Q    Other than any changes indicated on the errata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sheet that's been admitted into evidence as Exhibit 3,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are the</w:t>
      </w:r>
      <w:r w:rsidRPr="005E2A41">
        <w:t>re any additional changes to that section?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     A    Yes.  On Table A.6-37 for the three 1x1 train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IGCC option, the EPC cost should be 1808.2.  The owner's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cost should be 542.4.  The total cost should b</w:t>
      </w:r>
      <w:r w:rsidRPr="005E2A41">
        <w:t>e 2350.6,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and the total cost dollars per kW should be 2720.6.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     Q    Could you please explain why you made those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changes?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     A    They were just presented in the table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</w:t>
      </w:r>
      <w:r w:rsidRPr="005E2A41">
        <w:t xml:space="preserve">  23   incorrectly.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     Q    Thank you.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          With those additions, are those the only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1069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additions or changes to your Ex</w:t>
      </w:r>
      <w:r w:rsidRPr="005E2A41">
        <w:t>hibit A.6.2?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     A    Yes, other than those identified on the errata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sheet.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     Q    Now, Mr. Klausner, did you also submit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supplemental testimony consisting of four pages on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</w:t>
      </w:r>
      <w:r w:rsidRPr="005E2A41">
        <w:t xml:space="preserve">       6   December 26, 2006?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     A    Yes.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     Q    Do you have any changes or additions to that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testimony?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     A    No, I do not.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     Q    If I were to ask you </w:t>
      </w:r>
      <w:r w:rsidRPr="005E2A41">
        <w:t>the same questions in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that testimony today, would your answers be the same?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     A    Yes.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          MR. PERKO:  At this time, Madam Chairman, I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     would move Mr. Klausner's prefiled</w:t>
      </w:r>
      <w:r w:rsidRPr="005E2A41">
        <w:t xml:space="preserve"> direct testimony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     of September 19, 2006, and his supplemental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     testimony of December 26, 2006, into the record as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     if read.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          CHAIRMAN EDGAR:  The prefiled testimo</w:t>
      </w:r>
      <w:r w:rsidRPr="005E2A41">
        <w:t>ny will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     be entered into the record as though read.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1086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BY MR</w:t>
      </w:r>
      <w:r w:rsidRPr="005E2A41">
        <w:t>. PERKO: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     Q    Mr. Klausner, have you prepared a summary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your prefiled direct and supplemental testimonies?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     A    Yes.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     Q    Could you please provide that at this time?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     A    The purpose of my testimony is to provide an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overview and summary of conventional and emerging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supply-side alternatives that were considered in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economic analyses for the </w:t>
      </w:r>
      <w:r w:rsidRPr="005E2A41">
        <w:t>Taylor Energy Center. 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conventional and emerging supply-side alternatives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included both individual and joint options at both new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and existing sites.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          The conventional and </w:t>
      </w:r>
      <w:r w:rsidRPr="005E2A41">
        <w:t>emerging supply-side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alternatives represent a wide range of technologies,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plant sizes and fuel types and thus provide a mix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potential peaking, intermediate and base load generating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</w:t>
      </w:r>
      <w:r w:rsidRPr="005E2A41">
        <w:t>alternatives.  I developed capital costs, O&amp;M costs,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performance estimates for each alternative.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          Consistent with Mr. Hoornaert's supplemental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testimony, my supplemental testimony provides unda</w:t>
      </w:r>
      <w:r w:rsidRPr="005E2A41">
        <w:t>ted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costs for all conventional, emerging supply-side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alternatives.  My evaluations included solid fuel, IGCC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and natural gas combined cycle units for each applicant.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          Because </w:t>
      </w:r>
      <w:r w:rsidRPr="005E2A41">
        <w:t>I considered both joint and individual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supply-side alternatives for each applicant at both new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1087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and existing sites and a cross-section of tech</w:t>
      </w:r>
      <w:r w:rsidRPr="005E2A41">
        <w:t>nology,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sizes and fuels, a broad range of options were included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in my evaluation.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          That concludes my summary.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          MR. PERKO:  We tender the witness for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</w:t>
      </w:r>
      <w:r w:rsidRPr="005E2A41">
        <w:t xml:space="preserve">      cross-examination -- oh, I guess we do.  Thank you.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     Getting late.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          CHAIRMAN EDGAR:  Ms. Brownless?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                   CROSS-EXAMINATION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BY MS. BROWNLESS: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</w:t>
      </w:r>
      <w:r w:rsidRPr="005E2A41">
        <w:t xml:space="preserve">   11        Q    Hey, Mr. Klausner, how are you?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     A    I'm doing well.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     Q    Did you provide the response to Interrogatory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No. 1 in NRDC's first set of interrogatories No. 1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t</w:t>
      </w:r>
      <w:r w:rsidRPr="005E2A41">
        <w:t>hrough 26?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     A    Yes.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     Q    And is that true and correct to the best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your knowledge and belief?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     A    Is it true and correct to the best of my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knowledg</w:t>
      </w:r>
      <w:r w:rsidRPr="005E2A41">
        <w:t>e?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     Q    And belief, yes.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     A    Yes.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     Q    Okay.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     A    With the exception that the three train 1x1 GE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IGCC, those costs as I updated earlier, those ma</w:t>
      </w:r>
      <w:r w:rsidRPr="005E2A41">
        <w:t>y not be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1088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correct.  I don't have those in front of me, but they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would be adjusted based on the testimony I provided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previous</w:t>
      </w:r>
      <w:r w:rsidRPr="005E2A41">
        <w:t>ly.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     Q    Okay.  And because it's late, if you can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just -- that's the table.  If you can just tell me which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one you think needs to be adjusted.  You don't have to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give me the numbe</w:t>
      </w:r>
      <w:r w:rsidRPr="005E2A41">
        <w:t>rs.  Just tell me on this chart where I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look to see what needs to be adjusted.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     A    Three train 1x1 GE IGCC, the EPC cost through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the total cost, dollars per kW, 2096.9 through 3433.4.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</w:t>
      </w:r>
      <w:r w:rsidRPr="005E2A41">
        <w:t xml:space="preserve"> 11        Q    Oh, I see.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     A    I have -- those may potentially need to be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adjusted as well based on my previous comments.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     Q    And just so I know I'm in the right place,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tha</w:t>
      </w:r>
      <w:r w:rsidRPr="005E2A41">
        <w:t>t's under joint ownership options, the second joint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ownership options?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     A    Yes.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     Q    Now, you developed the self-build options as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alternatives to the construction of TEC; is</w:t>
      </w:r>
      <w:r w:rsidRPr="005E2A41">
        <w:t xml:space="preserve"> that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correct?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     A    Yes.  Those were prepared under my direct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supervision.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     Q    Okay.  And you developed self-build options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for the individual participants </w:t>
      </w:r>
      <w:r w:rsidRPr="005E2A41">
        <w:t>here, some of which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included plants they could construct totally owned by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1089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themselves and some of which included plants that they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</w:t>
      </w:r>
      <w:r w:rsidRPr="005E2A41">
        <w:t xml:space="preserve">  2   could own jointly with other members?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     A    That's correct.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     Q    And IGCC units were considered for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Tallahassee, FMPA and JEA, is that right, either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individually or join</w:t>
      </w:r>
      <w:r w:rsidRPr="005E2A41">
        <w:t>tly?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     A    I believe so.  IGCC was considered for all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applicants because it was a joint option.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     Q    So that also included Reedy Creek?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     A    That particular option, yes.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     Q    Okay.  Is that the only scenario as a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self-build that IGCC was considered as?  In other words,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no individual utility -- did you consider for any single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individual utility an </w:t>
      </w:r>
      <w:r w:rsidRPr="005E2A41">
        <w:t>IGCC?  Because I thought you did.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I mean, when I looked at your --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     A    Yes.  As shown on that table, there was one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for JEA, there was one for FMPA --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     Q    Okay.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</w:t>
      </w:r>
      <w:r w:rsidRPr="005E2A41">
        <w:t xml:space="preserve"> 19        A    -- and there was one for Tallahassee.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     Q    All right.  So you had one IGCC which was a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joint?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     A    Correct.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     Q    And one that was individually sited for </w:t>
      </w:r>
      <w:r w:rsidRPr="005E2A41">
        <w:t>those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three.  And Reedy Creek was not a person for whom there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was an individual IGCC proposed?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cr/>
      </w: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1090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     A    That's correct.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     Q    Okay.  Thank you.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          Now, did you consider an IGCC to be available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only after 2018 or as a self-build option in 2012?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     A    I believe that's addressed in the applica</w:t>
      </w:r>
      <w:r w:rsidRPr="005E2A41">
        <w:t>tion,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but I think the 2018 date is when we consider those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available.  Brad Kushner could confirm that.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     Q    All right.  Do IGCC units allow for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CO2 capture and sequestration at th</w:t>
      </w:r>
      <w:r w:rsidRPr="005E2A41">
        <w:t>is time?  Is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technology currently available?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     A    Can you repeat the question?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     Q    Is the technology currently available to allow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IGCC units to capture and sequester CO2</w:t>
      </w:r>
      <w:r w:rsidRPr="005E2A41">
        <w:t>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     A    The capture of CO2 is an emerging type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technology.  It is not demonstrated on any large scale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project, power plant project.  That would be IGCC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pulverized coal, gas-fired c</w:t>
      </w:r>
      <w:r w:rsidRPr="005E2A41">
        <w:t>ombined cycle.  The capture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of CO2 is -- is often done in process type applications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which are much smaller.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     Q    Okay.  But I guess my question was, so there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is technology current</w:t>
      </w:r>
      <w:r w:rsidRPr="005E2A41">
        <w:t>ly in use doing this?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     A    In use doing -- on an IGCC plant?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     Q    Yes.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     A    No.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     Q    There are no projects on an IGCC plant of any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</w:t>
      </w:r>
      <w:r w:rsidRPr="005E2A41">
        <w:t xml:space="preserve">                                         1091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size that are capturing and sequestering CO2?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     A    As long as you say IGCC, the answer is no.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     Q    Okay.  In your testimony, you state that --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I'm sorry.  Are you aware of capture and sequestration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of CO2 in North Dakota, a gasified unit that's not an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IGCC?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     A    Yes, I'm aware of that.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     Q    So there i</w:t>
      </w:r>
      <w:r w:rsidRPr="005E2A41">
        <w:t>s technology available to capture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and sequester CO2?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     A    I believe I stated there is technology.  It's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not demonstrated on large scale power plant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applications.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</w:t>
      </w:r>
      <w:r w:rsidRPr="005E2A41">
        <w:t xml:space="preserve">      Q    Thank you.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          On page 5 of your testimony, I think you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indicate that new nuclear -- a new nuclear unit has not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come on line in the last 20 years, and that you consider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</w:t>
      </w:r>
      <w:r w:rsidRPr="005E2A41">
        <w:t xml:space="preserve">  nuclear units to be, for that reason, an emerging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technology; is that correct?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     A    The reason that nuclear units are considered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an emerging technology is because although there are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</w:t>
      </w:r>
      <w:r w:rsidRPr="005E2A41">
        <w:t>21   numerous nuclear plants in the United States and around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the world in operation, the next generation of nuclear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plants is going to have -- is currently going through a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permitting and approval proces</w:t>
      </w:r>
      <w:r w:rsidRPr="005E2A41">
        <w:t>s and they'll use new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designs.  And so there is some regulatory and approval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1092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risk with getting those types of plants permitted and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</w:t>
      </w:r>
      <w:r w:rsidRPr="005E2A41">
        <w:t xml:space="preserve">    2   getting new designs approved.  So for -- for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purposes of our study, we considered nuclear and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emerging technology.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     Q    When will you consider the new generation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nu</w:t>
      </w:r>
      <w:r w:rsidRPr="005E2A41">
        <w:t>clear units to be an established technology with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demonstrated reliability?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     A    I don't know exactly when nuclear units would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be available.  There's a lot of speculation on how --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</w:t>
      </w:r>
      <w:r w:rsidRPr="005E2A41">
        <w:t xml:space="preserve"> how long the overall permitting process would take and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the approval process.  But probably not before 2020.  No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earlier than that, I would say.  They probably wouldn't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be available.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 </w:t>
      </w:r>
      <w:r w:rsidRPr="005E2A41">
        <w:t xml:space="preserve">    Q    Mr. Preston estimated, as we've just heard him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testify, that there be there would be 12 nuclear power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plants operational and on line between 2016 and 2020.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In light of what you said, does that </w:t>
      </w:r>
      <w:r w:rsidRPr="005E2A41">
        <w:t>estimate seem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plausible to you?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     A    The -- it's -- it's plausible simply because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there's no -- if you look at the construction cycle of a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nuclear plant, you're probably looking a</w:t>
      </w:r>
      <w:r w:rsidRPr="005E2A41">
        <w:t>t six to seven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years.  It's possible that if the approvals are obtained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in the next three to four years, that -- that we could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probably have those -- that many units on line.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     Q   </w:t>
      </w:r>
      <w:r w:rsidRPr="005E2A41">
        <w:t xml:space="preserve"> And would you consider those units to be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1093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established technology with demonstrated reliability?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     A    I believe they will be established </w:t>
      </w:r>
      <w:r w:rsidRPr="005E2A41">
        <w:t>technology.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There's -- the changes that are being made in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technology and nuclear is getting a little beyond my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expertise.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     Q    Sure.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     A    But they're no</w:t>
      </w:r>
      <w:r w:rsidRPr="005E2A41">
        <w:t>t significant enough that you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would expect that there would be significant challenges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with the operation of those units.  The main issue with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nuclear is getting those approved.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     Q </w:t>
      </w:r>
      <w:r w:rsidRPr="005E2A41">
        <w:t xml:space="preserve">   Okay.  So if I'm hearing you correctly, you've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told me that the new generation of nucs would not be --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you would not consider them to be an established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technology with demonstrated reliability until </w:t>
      </w:r>
      <w:r w:rsidRPr="005E2A41">
        <w:t>2020 and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yet you believe it plausible to have 12 nuclear power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plants come on line by 2020?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     A    Well, I think I would like to clarify that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2020 date was what is -- is a rough</w:t>
      </w:r>
      <w:r w:rsidRPr="005E2A41">
        <w:t xml:space="preserve"> estimate, but I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think it's plausible that you could have -- what was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number, 10, 11?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     Q    Twelve.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     A    Twelve nuclear plants on line by -- what was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the</w:t>
      </w:r>
      <w:r w:rsidRPr="005E2A41">
        <w:t xml:space="preserve"> date again?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     Q    2020.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     A    By 2020?  I think that's plausible.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1094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     Q    But their demonstrated reliability mig</w:t>
      </w:r>
      <w:r w:rsidRPr="005E2A41">
        <w:t>ht be 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issue; is that correct?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     A    I think I mentioned that the main issue with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nuclear is getting the regulatory and permitting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approvals, not necessarily the demonstrated rel</w:t>
      </w:r>
      <w:r w:rsidRPr="005E2A41">
        <w:t>iability.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     Q    Okay.  Looking at your supplemental testimony,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did you include -- did you assume that IGCC costs would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increase by 20 percent as well as those of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supercritical </w:t>
      </w:r>
      <w:r w:rsidRPr="005E2A41">
        <w:t>pulverized coal plants when you were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talking about capital cost changes?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     A    Yes, I did not estimate supercritical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pulverized coal, but I did assume that IGCC would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increase appr</w:t>
      </w:r>
      <w:r w:rsidRPr="005E2A41">
        <w:t>oximately 20 percent.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     Q    Okay.  So to the same degree as a pulverized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coal plant?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     A    Yes.  And judging by recent press releases, I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think that's conservative because AEP h</w:t>
      </w:r>
      <w:r w:rsidRPr="005E2A41">
        <w:t>as indicated that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the differential between pulverized coal and IGCC is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where they had previously thought it would be 20 percent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differential in capital CAMR costs, now they're getting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</w:t>
      </w:r>
      <w:r w:rsidRPr="005E2A41">
        <w:t>feedback that it's going to be substantially more than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that.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     Q    And is that the new generation of IGCC plants?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     A    Yes.  So that would make our assumption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favorable to IGC</w:t>
      </w:r>
      <w:r w:rsidRPr="005E2A41">
        <w:t>C.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1095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     Q    Okay.  Mr. Rollins testified that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operating TECO IGCC unit had an availability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approximately 74 percent</w:t>
      </w:r>
      <w:r w:rsidRPr="005E2A41">
        <w:t>.  Would you consider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operating TECO unit to be old IGCC technology?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     A    I would like to clarify one thing.  The --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availability that Myron mentioned was a five-year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avai</w:t>
      </w:r>
      <w:r w:rsidRPr="005E2A41">
        <w:t>lability.  The actual availability since commercial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operation is approximately 69 percent.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     Q    And that's ten years.  What's happened in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last two years?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     A    I don't hav</w:t>
      </w:r>
      <w:r w:rsidRPr="005E2A41">
        <w:t>e current data for 2006, but it's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in the 80 -- 80 percent range.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     Q    Would you predict that for the new generation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of IGCC technology, the availability factors would be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higher?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     A    I would say not.  They will not be higher than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what's been demonstrated especially in the short run.  I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think any IGCC plant, because they are so complicated,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is going to have</w:t>
      </w:r>
      <w:r w:rsidRPr="005E2A41">
        <w:t xml:space="preserve"> a startup curve where the availability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is initially, you know, 30, 40 percent and it gradually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builds up over a five- or six-year time frame until you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get to an availability that is higher and more in </w:t>
      </w:r>
      <w:r w:rsidRPr="005E2A41">
        <w:t>line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with what you would hope to get.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          But I don't think IGCC will -- because it is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so complicated, it may never get to the availabilities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</w:t>
      </w:r>
      <w:r w:rsidRPr="005E2A41">
        <w:t xml:space="preserve">                    1096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that are demonstrated by supercritical coal units.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     Q    But obviously Tampa Electric has a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ten-year-old IGCC plant that's putting out an 88 percent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availa</w:t>
      </w:r>
      <w:r w:rsidRPr="005E2A41">
        <w:t>bility factor and that's comparable with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supercritical coal unit, is it not?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     A    No, it's putting out -- if you look at maybe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one or two years, the availability is at 80 -- 81,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</w:t>
      </w:r>
      <w:r w:rsidRPr="005E2A41">
        <w:t xml:space="preserve">   82 percent when operating the gas fires, which is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substantially lower than 90 percent which you can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achieve with a supercritical pulverized coal unit.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     Q    Do plants in Europe and Japan currentl</w:t>
      </w:r>
      <w:r w:rsidRPr="005E2A41">
        <w:t>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operating IGCC plants have a higher availability than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that?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     A    Can you repeat that, please.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     Q    Do IGCC plants in Europe and Japan have a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higher availa</w:t>
      </w:r>
      <w:r w:rsidRPr="005E2A41">
        <w:t>bility than that 88 percent?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     A    I'm not familiar with every IGCC plant in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rest of the world, but there are some that are operating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at higher availabilities but those do not fire petroleum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coke or coal.  They're not solid fuel-fired gasification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plants.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          MS. BROWNLESS:  Thank you, Mr. Klausner.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          CHAIRMAN EDGAR:  Mr. Paben?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          MR. P</w:t>
      </w:r>
      <w:r w:rsidRPr="005E2A41">
        <w:t>ABEN:  No questions for this witness.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          MR. JACOBS:  Very briefly.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1097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                   CROSS-EXAMINATION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BY MR. JACO</w:t>
      </w:r>
      <w:r w:rsidRPr="005E2A41">
        <w:t>BS: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     Q    Hello, Mr. Klausner.  You described with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regards to the nuclear as emerging some factors that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qualify that.  Do any of those factors apply to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supercritical pulverized</w:t>
      </w:r>
      <w:r w:rsidRPr="005E2A41">
        <w:t xml:space="preserve"> coal plants?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     A    I don't think so.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     Q    So there are no issues with regard to their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heat race -- sup -- the new generation of supercritical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pulverized plants, there's no is</w:t>
      </w:r>
      <w:r w:rsidRPr="005E2A41">
        <w:t>sues with regard to them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achieving availability standards, heat rating standards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and reliability standards?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     A    Not the current generation of supercritical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coal units, no.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</w:t>
      </w:r>
      <w:r w:rsidRPr="005E2A41">
        <w:t xml:space="preserve">       15        Q    Are there any new current generation plants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that are operating in the U.S.?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     A    I'm not familiar with all of the units.  I'm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not sure when the last supercritical unit was bui</w:t>
      </w:r>
      <w:r w:rsidRPr="005E2A41">
        <w:t>lt in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the U.S.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     Q    Okay.  One -- one -- one additional point.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          (Telephonic interruption.)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          MR. JACOBS:  Not that one.  I had it on silent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    </w:t>
      </w:r>
      <w:r w:rsidRPr="005E2A41">
        <w:t xml:space="preserve"> and my wife figured out how to get it to ring.  I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     don't know how she did that.  I lost my total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     concentration.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1098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 </w:t>
      </w:r>
      <w:r w:rsidRPr="005E2A41">
        <w:t xml:space="preserve">         (Laughter.)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          CHAIRMAN EDGAR:  Take a moment.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BY MR. JACOBS: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     Q    The -- the -- so the whole idea in your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testimony of what is emerging and what's not is my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</w:t>
      </w:r>
      <w:r w:rsidRPr="005E2A41">
        <w:t xml:space="preserve">         6   point.  Your conclusion is that pulverized supercritical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coal plants are not emerging and you determined that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IGCC, it sounds like, the new generation nuclear are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emerging technologies?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     A    That's correct.  I mean, if -- if nuclear can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get through the regulatory and permitting processes,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then I think those will be -- those will be built and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constructed.  The -- you</w:t>
      </w:r>
      <w:r w:rsidRPr="005E2A41">
        <w:t xml:space="preserve"> know, that's the main hurdle to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nuclear right now.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     Q    Okay.  I think there was one other question I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have.  In -- in -- in your -- in your -- in your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testimony, you looked at th</w:t>
      </w:r>
      <w:r w:rsidRPr="005E2A41">
        <w:t>e whole idea of capital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costs.  And I believe you came -- you came to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opinion that the assumptions that had been made as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relates to the volatility of capital costs are correct,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and</w:t>
      </w:r>
      <w:r w:rsidRPr="005E2A41">
        <w:t>, therefore, that the new level of capital costs are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stable?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     A    There is some indication in the markets that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there will be stabilizing -- recent indications that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pricing will be</w:t>
      </w:r>
      <w:r w:rsidRPr="005E2A41">
        <w:t xml:space="preserve"> stabilizing.  If you look at copper,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1099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which is a -- a commodity that's used throughout power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generation projects for electrical equipment, co</w:t>
      </w:r>
      <w:r w:rsidRPr="005E2A41">
        <w:t>pper has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seen substantial declines in price recently.  So there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are some factors that are causing capital costs to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stabilize.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     Q    Now, it's my understanding that some of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</w:t>
      </w:r>
      <w:r w:rsidRPr="005E2A41">
        <w:t xml:space="preserve">          7   more prevailing factors in causing the capital costs to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fluctuate are labor costs?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     A    That's correct.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     Q    Material cost?  I guess copper would be one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thos</w:t>
      </w:r>
      <w:r w:rsidRPr="005E2A41">
        <w:t>e.  And I guess other support, construction.  And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one of the reasons that those costs are escalating is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because of the -- we'll call it the rush to build new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coal plants?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     A    Rig</w:t>
      </w:r>
      <w:r w:rsidRPr="005E2A41">
        <w:t>ht.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     Q    Is it your view that -- that that -- that new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high activity in building of coal plants is going to --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is going to decline?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     A    The rush to build coal plants is show</w:t>
      </w:r>
      <w:r w:rsidRPr="005E2A41">
        <w:t>ing some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signs of moderating as well.  My company is seeing that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clients that had evaluated building coal-fired power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plants are holding off on committing to those because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the prici</w:t>
      </w:r>
      <w:r w:rsidRPr="005E2A41">
        <w:t>ng.  So there are factors that could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potentially moderate prices going forward.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          And I think if you look back at the recent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1100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</w:t>
      </w:r>
      <w:r w:rsidRPr="005E2A41">
        <w:t xml:space="preserve">      1   build out of combined cycles, once the demand let up,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the price on combined cycle price -- combined cycle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plants dropped significantly.  So it's -- it's -- there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are stabilizing factors starti</w:t>
      </w:r>
      <w:r w:rsidRPr="005E2A41">
        <w:t>ng to emerge.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          MR. JACOBS:  Thank you.  No further questions.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          CHAIRMAN EDGAR:  Questions from staff?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          MS. FLEMING:  Staff has no questions.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          CHAIRM</w:t>
      </w:r>
      <w:r w:rsidRPr="005E2A41">
        <w:t>AN EDGAR:  Mr. Perko?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          MR. PERKO:  Very briefly.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                  REDIRECT EXAMINATION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BY MR. PERKO: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     Q    Mr. Klausner, you were here for Mr. Preston's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</w:t>
      </w:r>
      <w:r w:rsidRPr="005E2A41">
        <w:t xml:space="preserve"> questions, were you not?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     A    For most of them.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     Q    And you heard the questions regarding his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assumptions concerning nuclear generation, correct?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     A    I believe so.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     Q    And those were in the context of the potential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CO2 regulatory environment?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     A    Yes.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     Q    Now, would you imagine or would you believe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that interest </w:t>
      </w:r>
      <w:r w:rsidRPr="005E2A41">
        <w:t>in nuclear generation would be increased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both by regulators and industry in the event a CO2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regulatory environment is imposed?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     A    Yes.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</w:t>
      </w:r>
      <w:r w:rsidRPr="005E2A41">
        <w:t xml:space="preserve">              1101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          MR. PERKO:  Thank you.  No further questions.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          CHAIRMAN EDGAR:  Okay.  Exhibits?  I have 52,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     53 and 54.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          MR. PERKO:  That's correct.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          CHAIRMAN EDGAR:  Oh, 52, 53 and 54 exhibits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     will be entered into the record.  The witness is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     excused.  And let's go ahead and call Mr. Kushner.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          (Exhibits</w:t>
      </w:r>
      <w:r w:rsidRPr="005E2A41">
        <w:t xml:space="preserve"> No. 52, 53 and 54 admitted into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record.)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          MR. PERKO:  Bradley Kushner.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                    BRADLEY KUSHNER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was called as a witness on behalf of the Applicant, and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</w:t>
      </w:r>
      <w:r w:rsidRPr="005E2A41">
        <w:t xml:space="preserve">      13   having been duly sworn, testifies as follows: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                   DIRECT EXAMINATION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BY MR. PERKO: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     Q    Please state your name and business address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for the record.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</w:t>
      </w:r>
      <w:r w:rsidRPr="005E2A41">
        <w:t xml:space="preserve">        18        A    My name is Bradley Kushner, K-U-S-H-N-E-R.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Business address is 11401 Lamar Avenue, Overland Park,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Kansas.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     Q    And, Mr. Kushner, have you been sworn?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     A</w:t>
      </w:r>
      <w:r w:rsidRPr="005E2A41">
        <w:t xml:space="preserve">    Yes, I have.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     Q    You might want to step up to the microphone.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          Mr. Kushner, did you submit prefiled direct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testimony consisting of 18 pages on September 19th,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</w:t>
      </w:r>
      <w:r w:rsidRPr="005E2A41">
        <w:t xml:space="preserve">                                                  1102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2006?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     A    Yes, I did.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     Q    And did you submit -- did you -- are you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sponsoring exhibits with that testimony that have </w:t>
      </w:r>
      <w:r w:rsidRPr="005E2A41">
        <w:t>been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designated as 57, 58, 56, 57 and 58?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     A    That's correct.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     Q    55, 56, 57, 58?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     A    Yes, I am.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     Q    Okay.  And I believe two of those exhibit</w:t>
      </w:r>
      <w:r w:rsidRPr="005E2A41">
        <w:t>s,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specifically 57 -- I'm sorry, 56 and 57, have been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revised through your supplemental testimony; is that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correct?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     A    That is correct.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     Q    Now, are ther</w:t>
      </w:r>
      <w:r w:rsidRPr="005E2A41">
        <w:t>e any changes or additions to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your prefiled direct testimony submitted on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September 19th, 2006?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     A    Yes.  In addition to the changes reflected in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my supplemental testimony, I do </w:t>
      </w:r>
      <w:r w:rsidRPr="005E2A41">
        <w:t>have three changes.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     Q    And what are those?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     A    The first change is on page 12, line 15,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change 790 million to 823 million.  The next page,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page 17, line 3, change 66 to 74</w:t>
      </w:r>
      <w:r w:rsidRPr="005E2A41">
        <w:t>.  And on line 4, change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24 to 28.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     Q    Are those the only changes in your testimony?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     A    Yes, they are.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1103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</w:t>
      </w:r>
      <w:r w:rsidRPr="005E2A41">
        <w:t xml:space="preserve">       1        Q    Are you sponsoring sections of the application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identified in Exhibit 58?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     A    Yes.  The sections I am sponsoring are listed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on page 3 of my direct testimony.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</w:t>
      </w:r>
      <w:r w:rsidRPr="005E2A41">
        <w:t xml:space="preserve">     Q    And other than the changes in the errata sheet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that's been admitted into evidence as Exhibit 3, are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there any other changes or additions to those sections?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     A    No, there are not.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</w:t>
      </w:r>
      <w:r w:rsidRPr="005E2A41">
        <w:t xml:space="preserve">       9        Q    If I were to ask you the same questions in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your prefiled direct testimony of September 19th, would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your answers be the same?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     A    Yes, they would be.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        </w:t>
      </w:r>
      <w:r w:rsidRPr="005E2A41">
        <w:t xml:space="preserve">  MR. PERKO:  At this time, Madam Chairman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     Madam Chair, I would move for admission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     Mr. Kushner's prefiled direct testimony as if read.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          CHAIRMAN EDGAR:  The prefiled testimony will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     be entered into the record as though read.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</w:t>
      </w:r>
      <w:r w:rsidRPr="005E2A41">
        <w:t xml:space="preserve">             1122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BY MR. PERKO: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     Q    Now, Mr. Kushner, did you also submit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supplemental testimony in this docket consisting of four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pages on December -- I'm sorry, six pages on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December 12th, 2006?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     A    Yes, I did.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     Q    Are there any changes or additions to that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testimony?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     A    No, there are not.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     Q    And </w:t>
      </w:r>
      <w:r w:rsidRPr="005E2A41">
        <w:t>are you sponsoring any exhibits with that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testimony?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     A    Yes, I am.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     Q    What are those exhibits?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     A    Exhibits BEK-2R.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     Q    And those are the tw</w:t>
      </w:r>
      <w:r w:rsidRPr="005E2A41">
        <w:t>o exhibits that we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mentioned are listed as 56 and 57 on the prehearing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order?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     A    That is correct.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     Q    Okay.  Thank you.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          Mr. Kushner, if I were </w:t>
      </w:r>
      <w:r w:rsidRPr="005E2A41">
        <w:t>to ask you the same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questions today that are set forth in your supplemental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testimony, would your answers be the same?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     A    Yes, they would be.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          MR. PERKO:  At this time,</w:t>
      </w:r>
      <w:r w:rsidRPr="005E2A41">
        <w:t xml:space="preserve"> Madam Chair, I'd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     move for admission of Mr. Kushner's supplemental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1123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     testimony dated September 12th, 2006, as if read.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</w:t>
      </w:r>
      <w:r w:rsidRPr="005E2A41">
        <w:t>2             CHAIRMAN EDGAR:  The supplemental testimony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     will be entered into the record as if read.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</w:t>
      </w:r>
      <w:r w:rsidRPr="005E2A41">
        <w:t xml:space="preserve">                                       1130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BY MR. PERKO: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     Q    Finally, Mr. Kushner, did you submit revised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rebuttal testimony in this docket consisting of 11 pages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on December 26</w:t>
      </w:r>
      <w:r w:rsidRPr="005E2A41">
        <w:t>, 2006?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     A    Yes, I did.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     Q    Are there any changes or additions to that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revised rebuttal testimony?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     A    No, there are not.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     Q    If I were to ask</w:t>
      </w:r>
      <w:r w:rsidRPr="005E2A41">
        <w:t xml:space="preserve"> you the same questions today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as are set forth in that testimony, would your answers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be the same?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     A    Yes, they would be.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          MR. PERKO:  At this time, Madam Chairman, I'd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     ask for the admission of Mr. Kushner's revised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     rebuttal testimony as if read.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          CHAIRMAN EDGAR:  The rebuttal testimony will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     be entered into the record as though</w:t>
      </w:r>
      <w:r w:rsidRPr="005E2A41">
        <w:t xml:space="preserve"> read.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1142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BY MR. PERKO: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</w:t>
      </w:r>
      <w:r w:rsidRPr="005E2A41">
        <w:t xml:space="preserve">    2        Q    Mr. Kushner, have you prepared a summary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your prefiled testimony and supplemental testimony?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     A    Yes, I have.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     Q    Could you please provide that at this time.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</w:t>
      </w:r>
      <w:r w:rsidRPr="005E2A41">
        <w:t xml:space="preserve">   6        A    Yes.  A detailed economic analyses were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performed for each applicant to evaluate the cost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effectiveness of participation in the Taylor Energy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Center.  The analyses were performed using </w:t>
      </w:r>
      <w:r w:rsidRPr="005E2A41">
        <w:t>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chronological optimum generation expansion planning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model POWROPT and the chronological production costing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model POWRPRO.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          In addition to each applicant's share of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Taylor Energy Center, the supply-side alternatives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evaluated included various simple cycle, combined cycle,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CFB and IGCC alternatives appropriate to each applicant.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Each applicant's least</w:t>
      </w:r>
      <w:r w:rsidRPr="005E2A41">
        <w:t xml:space="preserve"> cost capacity expansion plan over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the 2006 through the 2035 period was identified by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developing two unique capacity expansion plants, one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with Taylor Energy Center and one without it.  And these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</w:t>
      </w:r>
      <w:r w:rsidRPr="005E2A41">
        <w:t xml:space="preserve">       21   economic analyses considered transmission system costs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and losses specific to each applicant as well as costs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for compliance with the applicable air emission and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other regulations.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</w:t>
      </w:r>
      <w:r w:rsidRPr="005E2A41">
        <w:t xml:space="preserve">    25             In addition to the base case analysis,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1143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numerous sensitivity scenarios were evaluated for each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applicant.  Out of the more </w:t>
      </w:r>
      <w:r w:rsidRPr="005E2A41">
        <w:t>than 70 total cases analyzed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in all but a single case for one applicant the results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showed participation in the Taylor Energy Center is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included in each applicant's least cost expansion plant.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</w:t>
      </w:r>
      <w:r w:rsidRPr="005E2A41">
        <w:t xml:space="preserve">     6             Taylor Energy Center is also more cost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technical effective than either bid received in response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to the applicant's RFP.  The comprehensive economic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analysis including the base case an</w:t>
      </w:r>
      <w:r w:rsidRPr="005E2A41">
        <w:t>d sensitivity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scenarios in comparison to the RFP responses demonstrate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that the capacity expansion plan including participation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in the Taylor Energy Center is a robust plan for each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ap</w:t>
      </w:r>
      <w:r w:rsidRPr="005E2A41">
        <w:t>plicant and is sufficiently flexible to overcome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variation and deviations from the base case assumptions.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          Evaluation of conservation measures taken by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or reasonably available to the applicants</w:t>
      </w:r>
      <w:r w:rsidRPr="005E2A41">
        <w:t xml:space="preserve"> demonstrate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that there are none which might mitigate the need for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the Taylor Energy Center.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          This concludes my summary.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     Q    And, Mr. Kushner, have you also prepared a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summary of your revised rebuttal testimony?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     A    Yes, I have.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     Q    Could you present that at this time.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     A    Yes.  The Commission-approved FIRE model was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</w:t>
      </w:r>
      <w:r w:rsidRPr="005E2A41">
        <w:t xml:space="preserve">  used to evaluate the cost-effectiveness of 180 different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1144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DSM measures for each FMPA and JEA.  The Commission has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consistently found the rat</w:t>
      </w:r>
      <w:r w:rsidRPr="005E2A41">
        <w:t>e impact test or RIM test to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be appropriate for determining cost effectiveness.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Consistent with the Commission's previous actions,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results of the RIM test were used as the basis for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</w:t>
      </w:r>
      <w:r w:rsidRPr="005E2A41">
        <w:t xml:space="preserve">  6   DSM cost-effectiveness evaluation.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          The scope and methodology of the DSM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evaluations performed for FMPA and JEA were consistent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with those presented to and approved by the Commission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</w:t>
      </w:r>
      <w:r w:rsidRPr="005E2A41">
        <w:t xml:space="preserve">         10   and the Need for Power Applications for FMPA's Treasure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Coast Energy Center Unit 1 and OUC's Stanton Energy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Center Unit B Need for Power Applications.  None of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DSM measures were found </w:t>
      </w:r>
      <w:r w:rsidRPr="005E2A41">
        <w:t>to be cost effective for either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FMPA or JEA when considering the updated Taylor Energy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Center capital cost estimate.  This holds true when also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considering the high fuel forecast and regulated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</w:t>
      </w:r>
      <w:r w:rsidRPr="005E2A41">
        <w:t xml:space="preserve">    17   CO2 sensitivity scenarios.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          The level of detail provided for the FIRE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model analysis is consistent with or greater than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level of detail provided in prior need filings approved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</w:t>
      </w:r>
      <w:r w:rsidRPr="005E2A41">
        <w:t xml:space="preserve">         21   by this Commission.  DSM measures selected for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evaluation represent a wide range of various end use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measures across residential and commercial including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industrial customer classes and dif</w:t>
      </w:r>
      <w:r w:rsidRPr="005E2A41">
        <w:t>ferentiate between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new and existing construction.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1145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          For DSM measures that are implemented,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associated savings are d</w:t>
      </w:r>
      <w:r w:rsidRPr="005E2A41">
        <w:t>ependent upon the DSM measure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being continually implemented over its assumed useful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life.  And the cost effectiveness of DSM is dependent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upon the levels of participation and actual costs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</w:t>
      </w:r>
      <w:r w:rsidRPr="005E2A41">
        <w:t>6   occurred.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          The evaluation of biomass alternatives for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each participant shows that biomass is not a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cost-effective alternative to the Taylor Energy Center.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The Taylor Energ</w:t>
      </w:r>
      <w:r w:rsidRPr="005E2A41">
        <w:t>y Center remains the most cost-effective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alternative for each applicant when considering the high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emission allowance price and regulated CO2 sensitivity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scenarios.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          MR. PERKO:</w:t>
      </w:r>
      <w:r w:rsidRPr="005E2A41">
        <w:t xml:space="preserve">  We tender the witness for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     cross-examination.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          CHAIRMAN EDGAR:  Thank you.  Let's see.  It's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     about ten minutes till 8:00.  Can we take just a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     second and talk a</w:t>
      </w:r>
      <w:r w:rsidRPr="005E2A41">
        <w:t>bout where we are?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          I'm showing Mr. Kushner and Mr. Urse and then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     Mr. Rollins are -- are -- is -- sorry --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     witnesses that we have remaining.  Can you give me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   </w:t>
      </w:r>
      <w:r w:rsidRPr="005E2A41">
        <w:t xml:space="preserve">  an idea as either individually or as a group about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     how much cross for Mr. Kushner, about how long so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     I've got a feel?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          MR. JACOBS:  My guess would be it would be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</w:t>
      </w:r>
      <w:r w:rsidRPr="005E2A41">
        <w:t xml:space="preserve">                                                       1146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     approaching an hour.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          CHAIRMAN EDGAR:  Okay.  Then --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          MR. JACOBS:  I don't want to speak out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    </w:t>
      </w:r>
      <w:r w:rsidRPr="005E2A41">
        <w:t xml:space="preserve"> turn, but I know I have a fair amount and I think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     NRDC has a fair amount.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          CHAIRMAN EDGAR:  Ms. Brownless?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          MS. BROWNLESS:  Yes.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          CHAIRMAN EDGAR:  All </w:t>
      </w:r>
      <w:r w:rsidRPr="005E2A41">
        <w:t>right.  Then let me make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     a few comments.  First off, as I said earlier, I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     hoped we could push to the end.  But I -- we are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     all made of sturdy stock, but I think we're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  </w:t>
      </w:r>
      <w:r w:rsidRPr="005E2A41">
        <w:t xml:space="preserve">   starting to push the envelope on fatigue.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          With that in mind, I'm sorry to have to say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     that we're all going to have to come back another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     day.  So as I said earlier, we will plan to</w:t>
      </w:r>
      <w:r w:rsidRPr="005E2A41">
        <w:t xml:space="preserve"> come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     back at 10:30 on Thursday.  The fact that we have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     some additional time to -- to rest and clear our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     thoughts in between is not an invitation to extend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     question</w:t>
      </w:r>
      <w:r w:rsidRPr="005E2A41">
        <w:t>ing.  If anything, it is an opportunity to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     further refine and make questions productive and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     efficient.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          Ms. Brubaker?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          MS. BRUBAKER:  Madam Chairman, I woul</w:t>
      </w:r>
      <w:r w:rsidRPr="005E2A41">
        <w:t>d like to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24        point out that briefs under the current schedule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     are due on the 18th.  So I think some extension is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1147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   </w:t>
      </w:r>
      <w:r w:rsidRPr="005E2A41">
        <w:t xml:space="preserve">  appropriate.  However, I would also note that with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     the exception of Mr. Kushner's testimony, Mr. Urse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     and Mr. Rollins' rebuttal, we have covered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     extensive ground.  And we do have daily </w:t>
      </w:r>
      <w:r w:rsidRPr="005E2A41">
        <w:t>transcripts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     available with much gratitude to the court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     reporters who have been working so hard on this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     case.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          So I think first of all, my sense is there's a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     lot to work with even prior to the 18th.  I note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     that under the current schedule, the staff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     recommendation is due on the 1st and Agenda is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     13th.  To the extent we </w:t>
      </w:r>
      <w:r w:rsidRPr="005E2A41">
        <w:t>have an extension of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     briefs, I would, of course, ask for a commensurate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     extension to late file the staff rec.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          CHAIRMAN EDGAR:  I would expect that that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     request</w:t>
      </w:r>
      <w:r w:rsidRPr="005E2A41">
        <w:t xml:space="preserve"> would be favorably considered.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          MS. BRUBAKER:  Okay.  And certainly welcome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        the thoughts of the parties, but I was thinking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        perhaps an extension to the 23rd.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         </w:t>
      </w:r>
      <w:r w:rsidRPr="005E2A41">
        <w:t xml:space="preserve">    MS. BROWNLESS:  What day is that, Jennifer?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          MS. BRUBAKER:  That would be a Tuesday -- I'm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     sorry.  The 18th to the 23rd.  The 18th is a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        Thursday.  Tuesday is the 23rd.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</w:t>
      </w:r>
      <w:r w:rsidRPr="005E2A41">
        <w:t xml:space="preserve">  24             CHAIRMAN EDGAR:  For briefs?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             MS. BRUBAKER:  For briefs.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1148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          MS. BROWNLESS:  Okay.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           </w:t>
      </w:r>
      <w:r w:rsidRPr="005E2A41">
        <w:t xml:space="preserve">  CHAIRMAN EDGAR:  I'm seeing some nods.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        Mr. Perko?  Nods.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             Okay.  Then we will go ahead and work from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     that schedule from this point forward which will be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     for b</w:t>
      </w:r>
      <w:r w:rsidRPr="005E2A41">
        <w:t>riefs of the parties to be to the Commission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        on January 23rd.  Does that work?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          Thank you.  All right.  Any other questions,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     comments, clarifications?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          Seei</w:t>
      </w:r>
      <w:r w:rsidRPr="005E2A41">
        <w:t>ng none, okay.  Then everybody get a --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     get some sleep.  And we will begin on Thursday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     taking up the cross of Mr. Kushner.  We are done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     for the evening.  Thank you all.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</w:t>
      </w:r>
      <w:r w:rsidRPr="005E2A41">
        <w:t xml:space="preserve">          (Hearing adjourned.)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          (Please go to Volume 10.)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                     *     *     *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18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23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</w:t>
      </w:r>
      <w:r w:rsidRPr="005E2A41">
        <w:t xml:space="preserve">       24</w:t>
      </w:r>
    </w:p>
    <w:p w:rsidR="00000000" w:rsidRPr="005E2A41" w:rsidRDefault="002B1FC5" w:rsidP="005E2A41">
      <w:pPr>
        <w:pStyle w:val="PlainText"/>
      </w:pPr>
    </w:p>
    <w:p w:rsidR="00000000" w:rsidRDefault="002B1FC5" w:rsidP="005E2A41">
      <w:pPr>
        <w:pStyle w:val="PlainText"/>
      </w:pPr>
      <w:r w:rsidRPr="005E2A41">
        <w:t xml:space="preserve">          25</w:t>
      </w: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2B1FC5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bookmarkStart w:id="0" w:name="_GoBack"/>
      <w:bookmarkEnd w:id="0"/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                                                            1149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1                 CERTIFICATE OF REPORTER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2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3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4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5   STATE OF FLORIDA         )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6   COUNTY OF LEON           )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7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8             I, LORI DEZELL, RPR, CCR, certify that I was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 9   authorized to and did stenographically report the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10   proceedings herein, and that the trans</w:t>
      </w:r>
      <w:r w:rsidRPr="005E2A41">
        <w:t>cript is a true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11   and complete record of my stenographic notes.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12             I further certify that I am not a relative,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13   employee, attorney or counsel of any of the parties, nor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14   am I a rela</w:t>
      </w:r>
      <w:r w:rsidRPr="005E2A41">
        <w:t>tive or employee of any of the parties'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15   attorney or counsel connected with the action, nor am I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16   financially interested in the action.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17             WITNESS my hand and official seal this 15th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</w:t>
      </w:r>
      <w:r w:rsidRPr="005E2A41">
        <w:t>8   day of January, 2007.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19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20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21                       ______________________________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22                       LORI DEZELL, RPR, CCR</w:t>
      </w:r>
    </w:p>
    <w:p w:rsidR="00000000" w:rsidRPr="005E2A41" w:rsidRDefault="002B1FC5" w:rsidP="005E2A41">
      <w:pPr>
        <w:pStyle w:val="PlainText"/>
      </w:pPr>
      <w:r w:rsidRPr="005E2A41">
        <w:t xml:space="preserve">                                   2894-A Remington Green Lane</w:t>
      </w:r>
    </w:p>
    <w:p w:rsidR="00000000" w:rsidRPr="005E2A41" w:rsidRDefault="002B1FC5" w:rsidP="005E2A41">
      <w:pPr>
        <w:pStyle w:val="PlainText"/>
      </w:pPr>
      <w:r w:rsidRPr="005E2A41">
        <w:t xml:space="preserve">    </w:t>
      </w:r>
      <w:r w:rsidRPr="005E2A41">
        <w:t xml:space="preserve">      23                       Tallahassee, Florida  32308</w:t>
      </w:r>
    </w:p>
    <w:p w:rsidR="00000000" w:rsidRPr="005E2A41" w:rsidRDefault="002B1FC5" w:rsidP="005E2A41">
      <w:pPr>
        <w:pStyle w:val="PlainText"/>
      </w:pPr>
      <w:r w:rsidRPr="005E2A41">
        <w:t xml:space="preserve">                                   850-878-2221</w:t>
      </w:r>
    </w:p>
    <w:p w:rsidR="00000000" w:rsidRPr="005E2A41" w:rsidRDefault="002B1FC5" w:rsidP="005E2A41">
      <w:pPr>
        <w:pStyle w:val="PlainText"/>
      </w:pPr>
      <w:r w:rsidRPr="005E2A41">
        <w:t xml:space="preserve">          24</w:t>
      </w:r>
    </w:p>
    <w:p w:rsidR="00000000" w:rsidRPr="005E2A41" w:rsidRDefault="002B1FC5" w:rsidP="005E2A41">
      <w:pPr>
        <w:pStyle w:val="PlainText"/>
      </w:pPr>
    </w:p>
    <w:p w:rsidR="00000000" w:rsidRPr="005E2A41" w:rsidRDefault="002B1FC5" w:rsidP="005E2A41">
      <w:pPr>
        <w:pStyle w:val="PlainText"/>
      </w:pPr>
      <w:r w:rsidRPr="005E2A41">
        <w:t xml:space="preserve">          25</w:t>
      </w:r>
    </w:p>
    <w:p w:rsidR="00000000" w:rsidRPr="005E2A41" w:rsidRDefault="002B1FC5" w:rsidP="005E2A41">
      <w:pPr>
        <w:pStyle w:val="PlainText"/>
      </w:pPr>
    </w:p>
    <w:p w:rsidR="005E2A41" w:rsidRDefault="005E2A41" w:rsidP="005E2A41">
      <w:pPr>
        <w:pStyle w:val="PlainText"/>
      </w:pPr>
    </w:p>
    <w:sectPr w:rsidR="005E2A41" w:rsidSect="005E2A41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D"/>
    <w:rsid w:val="000C144B"/>
    <w:rsid w:val="00132986"/>
    <w:rsid w:val="002B1FC5"/>
    <w:rsid w:val="005E2A41"/>
    <w:rsid w:val="00613BA5"/>
    <w:rsid w:val="00662066"/>
    <w:rsid w:val="00932709"/>
    <w:rsid w:val="00967CCD"/>
    <w:rsid w:val="00C3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141</Pages>
  <Words>33940</Words>
  <Characters>193461</Characters>
  <Application>Microsoft Office Word</Application>
  <DocSecurity>4</DocSecurity>
  <Lines>1612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226948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Boles</dc:creator>
  <cp:lastModifiedBy>Linda Boles</cp:lastModifiedBy>
  <cp:revision>2</cp:revision>
  <dcterms:created xsi:type="dcterms:W3CDTF">2015-07-15T18:57:00Z</dcterms:created>
  <dcterms:modified xsi:type="dcterms:W3CDTF">2015-07-15T18:57:00Z</dcterms:modified>
</cp:coreProperties>
</file>